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5426" w14:textId="73122531" w:rsidR="004868C0" w:rsidRPr="00067655" w:rsidRDefault="7BB05B4C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Podcast:</w:t>
      </w:r>
    </w:p>
    <w:p w14:paraId="74EB7789" w14:textId="219D63AE" w:rsidR="00067655" w:rsidRPr="00067655" w:rsidRDefault="7BB05B4C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>Co mamy wspólnego z Rangersami</w:t>
      </w:r>
      <w:r w:rsidR="0561F86D" w:rsidRPr="0006765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E05C854" w14:textId="7C4E4902" w:rsidR="00067655" w:rsidRPr="00067655" w:rsidRDefault="00067655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INTRO</w:t>
      </w:r>
    </w:p>
    <w:p w14:paraId="7C57B2F9" w14:textId="21D4859D" w:rsidR="5ECD5229" w:rsidRPr="00067655" w:rsidRDefault="3A187A7A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ECD522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Cześć. Witamy Cię w </w:t>
      </w:r>
      <w:r w:rsidR="338F63F1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nowym </w:t>
      </w:r>
      <w:r w:rsidR="7229AD0A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cyklu </w:t>
      </w:r>
      <w:r w:rsidR="5ECD5229" w:rsidRPr="00067655">
        <w:rPr>
          <w:rFonts w:ascii="Times New Roman" w:hAnsi="Times New Roman" w:cs="Times New Roman"/>
          <w:b/>
          <w:bCs/>
          <w:sz w:val="24"/>
          <w:szCs w:val="24"/>
        </w:rPr>
        <w:t>pod</w:t>
      </w:r>
      <w:r w:rsidR="7826C323" w:rsidRPr="0006765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5ECD5229" w:rsidRPr="000676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18C88920" w:rsidRPr="00067655">
        <w:rPr>
          <w:rFonts w:ascii="Times New Roman" w:hAnsi="Times New Roman" w:cs="Times New Roman"/>
          <w:b/>
          <w:bCs/>
          <w:sz w:val="24"/>
          <w:szCs w:val="24"/>
        </w:rPr>
        <w:t>stów</w:t>
      </w:r>
      <w:r w:rsidR="5ECD522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Poznańskiego Centrum D</w:t>
      </w:r>
      <w:r w:rsidR="04A93A65" w:rsidRPr="0006765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5ECD5229" w:rsidRPr="00067655">
        <w:rPr>
          <w:rFonts w:ascii="Times New Roman" w:hAnsi="Times New Roman" w:cs="Times New Roman"/>
          <w:b/>
          <w:bCs/>
          <w:sz w:val="24"/>
          <w:szCs w:val="24"/>
        </w:rPr>
        <w:t>iedzictwa</w:t>
      </w:r>
      <w:r w:rsidR="5B169EBA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pt.</w:t>
      </w:r>
      <w:r w:rsidR="5ECD5229" w:rsidRPr="000676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 mamy wspólnego z</w:t>
      </w:r>
      <w:r w:rsidR="1920C041" w:rsidRPr="000676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5ECD5229" w:rsidRPr="00067655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="4A1CB6C5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="454945A2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W każdym odcinku będziemy zastanawiać się </w:t>
      </w:r>
      <w:r w:rsidR="1941B268" w:rsidRPr="00067655">
        <w:rPr>
          <w:rFonts w:ascii="Times New Roman" w:hAnsi="Times New Roman" w:cs="Times New Roman"/>
          <w:b/>
          <w:bCs/>
          <w:sz w:val="24"/>
          <w:szCs w:val="24"/>
        </w:rPr>
        <w:t>w jaki sposób nasze działania w instytucji łączą się z interpretacją</w:t>
      </w:r>
      <w:r w:rsidR="6BC760C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941B268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dziedzictwa. </w:t>
      </w:r>
      <w:r w:rsidR="20806F36" w:rsidRPr="00067655">
        <w:rPr>
          <w:rFonts w:ascii="Times New Roman" w:hAnsi="Times New Roman" w:cs="Times New Roman"/>
          <w:b/>
          <w:bCs/>
          <w:sz w:val="24"/>
          <w:szCs w:val="24"/>
        </w:rPr>
        <w:t>W naszej pracy stosujemy różne formy interpretacji</w:t>
      </w:r>
      <w:r w:rsidR="00E36066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536B63E" w:rsidRPr="00067655">
        <w:rPr>
          <w:rFonts w:ascii="Times New Roman" w:hAnsi="Times New Roman" w:cs="Times New Roman"/>
          <w:b/>
          <w:bCs/>
          <w:sz w:val="24"/>
          <w:szCs w:val="24"/>
        </w:rPr>
        <w:t>podczas</w:t>
      </w:r>
      <w:r w:rsidR="1614668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wydarz</w:t>
      </w:r>
      <w:r w:rsidR="7763B2F1" w:rsidRPr="00067655">
        <w:rPr>
          <w:rFonts w:ascii="Times New Roman" w:hAnsi="Times New Roman" w:cs="Times New Roman"/>
          <w:b/>
          <w:bCs/>
          <w:sz w:val="24"/>
          <w:szCs w:val="24"/>
        </w:rPr>
        <w:t>eń</w:t>
      </w:r>
      <w:r w:rsidR="1614668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90D1782" w:rsidRPr="00067655">
        <w:rPr>
          <w:rFonts w:ascii="Times New Roman" w:hAnsi="Times New Roman" w:cs="Times New Roman"/>
          <w:b/>
          <w:bCs/>
          <w:sz w:val="24"/>
          <w:szCs w:val="24"/>
        </w:rPr>
        <w:t>takich jak</w:t>
      </w:r>
      <w:r w:rsidR="1614668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1E4709A" w:rsidRPr="0006765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1614668F" w:rsidRPr="00067655">
        <w:rPr>
          <w:rFonts w:ascii="Times New Roman" w:hAnsi="Times New Roman" w:cs="Times New Roman"/>
          <w:b/>
          <w:bCs/>
          <w:sz w:val="24"/>
          <w:szCs w:val="24"/>
        </w:rPr>
        <w:t>pacery, zaj</w:t>
      </w:r>
      <w:r w:rsidR="273E9191" w:rsidRPr="00067655">
        <w:rPr>
          <w:rFonts w:ascii="Times New Roman" w:hAnsi="Times New Roman" w:cs="Times New Roman"/>
          <w:b/>
          <w:bCs/>
          <w:sz w:val="24"/>
          <w:szCs w:val="24"/>
        </w:rPr>
        <w:t>ęcia edukacyjne, wystawy czasowe oraz inn</w:t>
      </w:r>
      <w:r w:rsidR="6AA132F5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273E9191" w:rsidRPr="00067655">
        <w:rPr>
          <w:rFonts w:ascii="Times New Roman" w:hAnsi="Times New Roman" w:cs="Times New Roman"/>
          <w:b/>
          <w:bCs/>
          <w:sz w:val="24"/>
          <w:szCs w:val="24"/>
        </w:rPr>
        <w:t>niestandardow</w:t>
      </w:r>
      <w:r w:rsidR="3A8B12C4" w:rsidRPr="0006765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273E9191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działa</w:t>
      </w:r>
      <w:r w:rsidR="78E050E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nia. W dzisiejszym odcinku </w:t>
      </w:r>
      <w:r w:rsidR="2A07E19B" w:rsidRPr="00067655">
        <w:rPr>
          <w:rFonts w:ascii="Times New Roman" w:hAnsi="Times New Roman" w:cs="Times New Roman"/>
          <w:b/>
          <w:bCs/>
          <w:sz w:val="24"/>
          <w:szCs w:val="24"/>
        </w:rPr>
        <w:t>opowiemy Wam o tym c</w:t>
      </w:r>
      <w:r w:rsidR="2267159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zym </w:t>
      </w:r>
      <w:r w:rsidR="39F7D6FA" w:rsidRPr="00067655">
        <w:rPr>
          <w:rFonts w:ascii="Times New Roman" w:hAnsi="Times New Roman" w:cs="Times New Roman"/>
          <w:b/>
          <w:bCs/>
          <w:sz w:val="24"/>
          <w:szCs w:val="24"/>
        </w:rPr>
        <w:t>zajmują</w:t>
      </w:r>
      <w:r w:rsidR="2267159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się Rangersi </w:t>
      </w:r>
      <w:r w:rsidR="5EAD2033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w Parkach Narodowych </w:t>
      </w:r>
      <w:r w:rsidR="7964221B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w USA </w:t>
      </w:r>
      <w:r w:rsidR="22671594" w:rsidRPr="00067655">
        <w:rPr>
          <w:rFonts w:ascii="Times New Roman" w:hAnsi="Times New Roman" w:cs="Times New Roman"/>
          <w:b/>
          <w:bCs/>
          <w:sz w:val="24"/>
          <w:szCs w:val="24"/>
        </w:rPr>
        <w:t>i co my, jako pracownic</w:t>
      </w:r>
      <w:r w:rsidR="5D3A3BAE" w:rsidRPr="00067655">
        <w:rPr>
          <w:rFonts w:ascii="Times New Roman" w:hAnsi="Times New Roman" w:cs="Times New Roman"/>
          <w:b/>
          <w:bCs/>
          <w:sz w:val="24"/>
          <w:szCs w:val="24"/>
        </w:rPr>
        <w:t>zki</w:t>
      </w:r>
      <w:r w:rsidR="2267159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instytucji zajmującej się interpretacją dziedzictwa </w:t>
      </w:r>
      <w:r w:rsidR="4167DE70" w:rsidRPr="00067655">
        <w:rPr>
          <w:rFonts w:ascii="Times New Roman" w:hAnsi="Times New Roman" w:cs="Times New Roman"/>
          <w:b/>
          <w:bCs/>
          <w:sz w:val="24"/>
          <w:szCs w:val="24"/>
        </w:rPr>
        <w:t>w Poznan</w:t>
      </w:r>
      <w:r w:rsidR="2744901B" w:rsidRPr="0006765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4167DE70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22671594" w:rsidRPr="00067655">
        <w:rPr>
          <w:rFonts w:ascii="Times New Roman" w:hAnsi="Times New Roman" w:cs="Times New Roman"/>
          <w:b/>
          <w:bCs/>
          <w:sz w:val="24"/>
          <w:szCs w:val="24"/>
        </w:rPr>
        <w:t>mamy</w:t>
      </w:r>
      <w:r w:rsidR="78F6D4B3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z nimi</w:t>
      </w:r>
      <w:r w:rsidR="2267159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wspólnego</w:t>
      </w:r>
      <w:r w:rsidR="7BC56672" w:rsidRPr="000676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294020A2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8B0D7C" w14:textId="23F794AE" w:rsidR="00E36066" w:rsidRPr="00067655" w:rsidRDefault="00E36066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Dzień dobry Państwu. </w:t>
      </w:r>
      <w:r w:rsidR="2D4C5621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Do naszej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dzisiejszej </w:t>
      </w:r>
      <w:r w:rsidR="2D4C5621" w:rsidRPr="00067655">
        <w:rPr>
          <w:rFonts w:ascii="Times New Roman" w:hAnsi="Times New Roman" w:cs="Times New Roman"/>
          <w:b/>
          <w:bCs/>
          <w:sz w:val="24"/>
          <w:szCs w:val="24"/>
        </w:rPr>
        <w:t>rozmowy zapr</w:t>
      </w:r>
      <w:r w:rsidR="71E20B8B" w:rsidRPr="00067655">
        <w:rPr>
          <w:rFonts w:ascii="Times New Roman" w:hAnsi="Times New Roman" w:cs="Times New Roman"/>
          <w:b/>
          <w:bCs/>
          <w:sz w:val="24"/>
          <w:szCs w:val="24"/>
        </w:rPr>
        <w:t>osił</w:t>
      </w:r>
      <w:r w:rsidR="0EF5AAFC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Karenę Nowak </w:t>
      </w:r>
    </w:p>
    <w:p w14:paraId="3612F94F" w14:textId="0E3AB285" w:rsidR="00E36066" w:rsidRPr="00067655" w:rsidRDefault="00E36066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Witam Państwa bardzo serdecznie</w:t>
      </w:r>
    </w:p>
    <w:p w14:paraId="74AAC76F" w14:textId="7CDF58AD" w:rsidR="00E36066" w:rsidRPr="00067655" w:rsidRDefault="00E36066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>Malwinę Niemier</w:t>
      </w:r>
    </w:p>
    <w:p w14:paraId="6ED421BC" w14:textId="1F59E62D" w:rsidR="00E36066" w:rsidRPr="00067655" w:rsidRDefault="00E36066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Cześć wszystkim.</w:t>
      </w:r>
    </w:p>
    <w:p w14:paraId="3307A746" w14:textId="4B7278E2" w:rsidR="00E36066" w:rsidRPr="00067655" w:rsidRDefault="00067655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36066" w:rsidRPr="00067655">
        <w:rPr>
          <w:rFonts w:ascii="Times New Roman" w:hAnsi="Times New Roman" w:cs="Times New Roman"/>
          <w:b/>
          <w:bCs/>
          <w:sz w:val="24"/>
          <w:szCs w:val="24"/>
        </w:rPr>
        <w:t>raz</w:t>
      </w:r>
      <w:r w:rsidR="00E36066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D4C5621" w:rsidRPr="00067655">
        <w:rPr>
          <w:rFonts w:ascii="Times New Roman" w:hAnsi="Times New Roman" w:cs="Times New Roman"/>
          <w:b/>
          <w:bCs/>
          <w:sz w:val="24"/>
          <w:szCs w:val="24"/>
        </w:rPr>
        <w:t>Han</w:t>
      </w:r>
      <w:r w:rsidR="6A20D63F" w:rsidRPr="00067655">
        <w:rPr>
          <w:rFonts w:ascii="Times New Roman" w:hAnsi="Times New Roman" w:cs="Times New Roman"/>
          <w:b/>
          <w:bCs/>
          <w:sz w:val="24"/>
          <w:szCs w:val="24"/>
        </w:rPr>
        <w:t>nę Brzeską</w:t>
      </w:r>
    </w:p>
    <w:p w14:paraId="215D18F9" w14:textId="68949F60" w:rsidR="00E36066" w:rsidRPr="00067655" w:rsidRDefault="00E36066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Dzień dobry Państwu</w:t>
      </w:r>
    </w:p>
    <w:p w14:paraId="76688D3C" w14:textId="546896EA" w:rsidR="7C1526AA" w:rsidRPr="00067655" w:rsidRDefault="00067655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>...K</w:t>
      </w:r>
      <w:r w:rsidR="70925E55" w:rsidRPr="00067655">
        <w:rPr>
          <w:rFonts w:ascii="Times New Roman" w:hAnsi="Times New Roman" w:cs="Times New Roman"/>
          <w:b/>
          <w:bCs/>
          <w:sz w:val="24"/>
          <w:szCs w:val="24"/>
        </w:rPr>
        <w:t>tór</w:t>
      </w:r>
      <w:r w:rsidR="6410CA21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70925E55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są przewodniczkami miejskimi, a także </w:t>
      </w:r>
      <w:r w:rsidR="16EB3301" w:rsidRPr="00067655">
        <w:rPr>
          <w:rFonts w:ascii="Times New Roman" w:hAnsi="Times New Roman" w:cs="Times New Roman"/>
          <w:b/>
          <w:bCs/>
          <w:sz w:val="24"/>
          <w:szCs w:val="24"/>
        </w:rPr>
        <w:t>jak się oka</w:t>
      </w:r>
      <w:r w:rsidR="03996CBB" w:rsidRPr="00067655">
        <w:rPr>
          <w:rFonts w:ascii="Times New Roman" w:hAnsi="Times New Roman" w:cs="Times New Roman"/>
          <w:b/>
          <w:bCs/>
          <w:sz w:val="24"/>
          <w:szCs w:val="24"/>
        </w:rPr>
        <w:t>zuje</w:t>
      </w:r>
      <w:r w:rsidR="16EB3301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70925E55" w:rsidRPr="00067655">
        <w:rPr>
          <w:rFonts w:ascii="Times New Roman" w:hAnsi="Times New Roman" w:cs="Times New Roman"/>
          <w:b/>
          <w:bCs/>
          <w:sz w:val="24"/>
          <w:szCs w:val="24"/>
        </w:rPr>
        <w:t>stosują w swojej pracy nietuzinkowe metody</w:t>
      </w:r>
      <w:r w:rsidR="01A8CB12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FB12FA1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oprowadzania </w:t>
      </w:r>
      <w:r w:rsidR="0CA7B7A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zarówno w mieście jak i na ekspozycji Bramy Poznania. </w:t>
      </w:r>
      <w:r w:rsidR="00E36066" w:rsidRPr="00067655">
        <w:rPr>
          <w:rFonts w:ascii="Times New Roman" w:hAnsi="Times New Roman" w:cs="Times New Roman"/>
          <w:b/>
          <w:bCs/>
          <w:sz w:val="24"/>
          <w:szCs w:val="24"/>
        </w:rPr>
        <w:t>I n</w:t>
      </w:r>
      <w:r w:rsidR="7C1526AA" w:rsidRPr="00067655">
        <w:rPr>
          <w:rFonts w:ascii="Times New Roman" w:hAnsi="Times New Roman" w:cs="Times New Roman"/>
          <w:b/>
          <w:bCs/>
          <w:sz w:val="24"/>
          <w:szCs w:val="24"/>
        </w:rPr>
        <w:t>a początku</w:t>
      </w:r>
      <w:r w:rsidR="00E36066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BDC6D72" w:rsidRPr="00067655">
        <w:rPr>
          <w:rFonts w:ascii="Times New Roman" w:hAnsi="Times New Roman" w:cs="Times New Roman"/>
          <w:b/>
          <w:bCs/>
          <w:sz w:val="24"/>
          <w:szCs w:val="24"/>
        </w:rPr>
        <w:t>chciał</w:t>
      </w:r>
      <w:r w:rsidR="37ACD69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bym </w:t>
      </w:r>
      <w:r w:rsidR="3BDC6D72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Was zapytać. </w:t>
      </w:r>
      <w:r w:rsidR="3E2B8218" w:rsidRPr="00067655">
        <w:rPr>
          <w:rFonts w:ascii="Times New Roman" w:hAnsi="Times New Roman" w:cs="Times New Roman"/>
          <w:b/>
          <w:bCs/>
          <w:sz w:val="24"/>
          <w:szCs w:val="24"/>
        </w:rPr>
        <w:t>Ską</w:t>
      </w:r>
      <w:r w:rsidR="67B093E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d w ogóle </w:t>
      </w:r>
      <w:r w:rsidR="3E2B8218" w:rsidRPr="00067655">
        <w:rPr>
          <w:rFonts w:ascii="Times New Roman" w:hAnsi="Times New Roman" w:cs="Times New Roman"/>
          <w:b/>
          <w:bCs/>
          <w:sz w:val="24"/>
          <w:szCs w:val="24"/>
        </w:rPr>
        <w:t>pomysł n</w:t>
      </w:r>
      <w:r w:rsidR="76EE0307" w:rsidRPr="00067655">
        <w:rPr>
          <w:rFonts w:ascii="Times New Roman" w:hAnsi="Times New Roman" w:cs="Times New Roman"/>
          <w:b/>
          <w:bCs/>
          <w:sz w:val="24"/>
          <w:szCs w:val="24"/>
        </w:rPr>
        <w:t>a rozmowę o Rangersach w podkaście</w:t>
      </w:r>
      <w:r w:rsidR="00E36066" w:rsidRPr="00067655">
        <w:rPr>
          <w:rFonts w:ascii="Times New Roman" w:hAnsi="Times New Roman" w:cs="Times New Roman"/>
          <w:b/>
          <w:bCs/>
          <w:sz w:val="24"/>
          <w:szCs w:val="24"/>
        </w:rPr>
        <w:t>, o interpretacji dziedzictwa, o dziedzictwie, no i skąd wogóle ta</w:t>
      </w:r>
      <w:r w:rsidR="207314D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próba porównania </w:t>
      </w:r>
      <w:r w:rsidR="00E36066" w:rsidRPr="00067655">
        <w:rPr>
          <w:rFonts w:ascii="Times New Roman" w:hAnsi="Times New Roman" w:cs="Times New Roman"/>
          <w:b/>
          <w:bCs/>
          <w:sz w:val="24"/>
          <w:szCs w:val="24"/>
        </w:rPr>
        <w:t>Waszej pracy do ich</w:t>
      </w:r>
      <w:r w:rsidR="76EE0307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BFEE317" w14:textId="7B0008BB" w:rsidR="1FF8AD9A" w:rsidRPr="00067655" w:rsidRDefault="6FD8F002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 xml:space="preserve">Pomysł </w:t>
      </w:r>
      <w:r w:rsidR="788AB805" w:rsidRPr="00067655">
        <w:rPr>
          <w:rFonts w:ascii="Times New Roman" w:hAnsi="Times New Roman" w:cs="Times New Roman"/>
          <w:sz w:val="24"/>
          <w:szCs w:val="24"/>
        </w:rPr>
        <w:t xml:space="preserve">na podkast </w:t>
      </w:r>
      <w:r w:rsidRPr="00067655">
        <w:rPr>
          <w:rFonts w:ascii="Times New Roman" w:hAnsi="Times New Roman" w:cs="Times New Roman"/>
          <w:sz w:val="24"/>
          <w:szCs w:val="24"/>
        </w:rPr>
        <w:t xml:space="preserve">powstał dosyć spontanicznie, </w:t>
      </w:r>
      <w:r w:rsidR="2A174402" w:rsidRPr="00067655">
        <w:rPr>
          <w:rFonts w:ascii="Times New Roman" w:hAnsi="Times New Roman" w:cs="Times New Roman"/>
          <w:sz w:val="24"/>
          <w:szCs w:val="24"/>
        </w:rPr>
        <w:t xml:space="preserve">głównie ze względu na to, że </w:t>
      </w:r>
      <w:r w:rsidR="7F48681F" w:rsidRPr="00067655">
        <w:rPr>
          <w:rFonts w:ascii="Times New Roman" w:hAnsi="Times New Roman" w:cs="Times New Roman"/>
          <w:sz w:val="24"/>
          <w:szCs w:val="24"/>
        </w:rPr>
        <w:t>stosujemy w pracy różne metody interpretacji dziedzictwa i chciałybyśmy opowiedzieć o</w:t>
      </w:r>
      <w:r w:rsidR="6C504C90" w:rsidRPr="00067655">
        <w:rPr>
          <w:rFonts w:ascii="Times New Roman" w:hAnsi="Times New Roman" w:cs="Times New Roman"/>
          <w:sz w:val="24"/>
          <w:szCs w:val="24"/>
        </w:rPr>
        <w:t xml:space="preserve"> nich,</w:t>
      </w:r>
      <w:r w:rsidR="2F8E0B1F" w:rsidRPr="00067655">
        <w:rPr>
          <w:rFonts w:ascii="Times New Roman" w:hAnsi="Times New Roman" w:cs="Times New Roman"/>
          <w:sz w:val="24"/>
          <w:szCs w:val="24"/>
        </w:rPr>
        <w:t xml:space="preserve"> ale w sposób zrozumiały i przestępny </w:t>
      </w:r>
      <w:r w:rsidR="4D7EA637" w:rsidRPr="00067655">
        <w:rPr>
          <w:rFonts w:ascii="Times New Roman" w:hAnsi="Times New Roman" w:cs="Times New Roman"/>
          <w:sz w:val="24"/>
          <w:szCs w:val="24"/>
        </w:rPr>
        <w:t>dla</w:t>
      </w:r>
      <w:r w:rsidR="00A9E225" w:rsidRPr="00067655">
        <w:rPr>
          <w:rFonts w:ascii="Times New Roman" w:hAnsi="Times New Roman" w:cs="Times New Roman"/>
          <w:sz w:val="24"/>
          <w:szCs w:val="24"/>
        </w:rPr>
        <w:t xml:space="preserve"> naszych s</w:t>
      </w:r>
      <w:r w:rsidR="42E60A53" w:rsidRPr="00067655">
        <w:rPr>
          <w:rFonts w:ascii="Times New Roman" w:hAnsi="Times New Roman" w:cs="Times New Roman"/>
          <w:sz w:val="24"/>
          <w:szCs w:val="24"/>
        </w:rPr>
        <w:t>ł</w:t>
      </w:r>
      <w:r w:rsidR="00A9E225" w:rsidRPr="00067655">
        <w:rPr>
          <w:rFonts w:ascii="Times New Roman" w:hAnsi="Times New Roman" w:cs="Times New Roman"/>
          <w:sz w:val="24"/>
          <w:szCs w:val="24"/>
        </w:rPr>
        <w:t>uchaczy</w:t>
      </w:r>
      <w:r w:rsidR="2F8E0B1F" w:rsidRPr="00067655">
        <w:rPr>
          <w:rFonts w:ascii="Times New Roman" w:hAnsi="Times New Roman" w:cs="Times New Roman"/>
          <w:sz w:val="24"/>
          <w:szCs w:val="24"/>
        </w:rPr>
        <w:t>. Chcemy porozmawiać też o tym</w:t>
      </w:r>
      <w:r w:rsidR="0F50DA48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4E5E064A" w:rsidRPr="00067655">
        <w:rPr>
          <w:rFonts w:ascii="Times New Roman" w:hAnsi="Times New Roman" w:cs="Times New Roman"/>
          <w:sz w:val="24"/>
          <w:szCs w:val="24"/>
        </w:rPr>
        <w:t xml:space="preserve">w jaki sposób </w:t>
      </w:r>
      <w:r w:rsidR="5CE18AE6" w:rsidRPr="00067655">
        <w:rPr>
          <w:rFonts w:ascii="Times New Roman" w:hAnsi="Times New Roman" w:cs="Times New Roman"/>
          <w:sz w:val="24"/>
          <w:szCs w:val="24"/>
        </w:rPr>
        <w:t xml:space="preserve">wdrażamy </w:t>
      </w:r>
      <w:r w:rsidR="2446FA22" w:rsidRPr="00067655">
        <w:rPr>
          <w:rFonts w:ascii="Times New Roman" w:hAnsi="Times New Roman" w:cs="Times New Roman"/>
          <w:sz w:val="24"/>
          <w:szCs w:val="24"/>
        </w:rPr>
        <w:t xml:space="preserve">je </w:t>
      </w:r>
      <w:r w:rsidR="44B80449" w:rsidRPr="00067655">
        <w:rPr>
          <w:rFonts w:ascii="Times New Roman" w:hAnsi="Times New Roman" w:cs="Times New Roman"/>
          <w:sz w:val="24"/>
          <w:szCs w:val="24"/>
        </w:rPr>
        <w:t>w naszej pracy i o ciekawych wyzwaniach jakie stoją</w:t>
      </w:r>
      <w:r w:rsidR="3FBA7744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E36066" w:rsidRPr="00067655">
        <w:rPr>
          <w:rFonts w:ascii="Times New Roman" w:hAnsi="Times New Roman" w:cs="Times New Roman"/>
          <w:sz w:val="24"/>
          <w:szCs w:val="24"/>
        </w:rPr>
        <w:t xml:space="preserve">przed nami </w:t>
      </w:r>
      <w:r w:rsidR="3FBA7744" w:rsidRPr="00067655">
        <w:rPr>
          <w:rFonts w:ascii="Times New Roman" w:hAnsi="Times New Roman" w:cs="Times New Roman"/>
          <w:sz w:val="24"/>
          <w:szCs w:val="24"/>
        </w:rPr>
        <w:t>w związku z tym</w:t>
      </w:r>
      <w:r w:rsidR="44B80449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10290DA9" w:rsidRPr="00067655">
        <w:rPr>
          <w:rFonts w:ascii="Times New Roman" w:hAnsi="Times New Roman" w:cs="Times New Roman"/>
          <w:sz w:val="24"/>
          <w:szCs w:val="24"/>
        </w:rPr>
        <w:t>W instytucji p</w:t>
      </w:r>
      <w:r w:rsidR="44B80449" w:rsidRPr="00067655">
        <w:rPr>
          <w:rFonts w:ascii="Times New Roman" w:hAnsi="Times New Roman" w:cs="Times New Roman"/>
          <w:sz w:val="24"/>
          <w:szCs w:val="24"/>
        </w:rPr>
        <w:t>rzed</w:t>
      </w:r>
      <w:r w:rsidR="338DD947" w:rsidRPr="00067655">
        <w:rPr>
          <w:rFonts w:ascii="Times New Roman" w:hAnsi="Times New Roman" w:cs="Times New Roman"/>
          <w:sz w:val="24"/>
          <w:szCs w:val="24"/>
        </w:rPr>
        <w:t xml:space="preserve">e wszystkim </w:t>
      </w:r>
      <w:r w:rsidR="53529C90" w:rsidRPr="00067655">
        <w:rPr>
          <w:rFonts w:ascii="Times New Roman" w:hAnsi="Times New Roman" w:cs="Times New Roman"/>
          <w:sz w:val="24"/>
          <w:szCs w:val="24"/>
        </w:rPr>
        <w:t>oprowadzamy po ekspozycji Bramy Poznania, ale także udajemy</w:t>
      </w:r>
      <w:r w:rsidR="27EFE298" w:rsidRPr="00067655">
        <w:rPr>
          <w:rFonts w:ascii="Times New Roman" w:hAnsi="Times New Roman" w:cs="Times New Roman"/>
          <w:sz w:val="24"/>
          <w:szCs w:val="24"/>
        </w:rPr>
        <w:t xml:space="preserve"> się</w:t>
      </w:r>
      <w:r w:rsidR="7175EDDA" w:rsidRPr="00067655">
        <w:rPr>
          <w:rFonts w:ascii="Times New Roman" w:hAnsi="Times New Roman" w:cs="Times New Roman"/>
          <w:sz w:val="24"/>
          <w:szCs w:val="24"/>
        </w:rPr>
        <w:t xml:space="preserve"> na </w:t>
      </w:r>
      <w:r w:rsidR="53529C90" w:rsidRPr="00067655">
        <w:rPr>
          <w:rFonts w:ascii="Times New Roman" w:hAnsi="Times New Roman" w:cs="Times New Roman"/>
          <w:sz w:val="24"/>
          <w:szCs w:val="24"/>
        </w:rPr>
        <w:t>wędrówki miejskie</w:t>
      </w:r>
      <w:r w:rsidR="718FF5C5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413640E3" w:rsidRPr="00067655">
        <w:rPr>
          <w:rFonts w:ascii="Times New Roman" w:hAnsi="Times New Roman" w:cs="Times New Roman"/>
          <w:sz w:val="24"/>
          <w:szCs w:val="24"/>
        </w:rPr>
        <w:t xml:space="preserve">po Poznaniu </w:t>
      </w:r>
      <w:r w:rsidR="718FF5C5" w:rsidRPr="00067655">
        <w:rPr>
          <w:rFonts w:ascii="Times New Roman" w:hAnsi="Times New Roman" w:cs="Times New Roman"/>
          <w:sz w:val="24"/>
          <w:szCs w:val="24"/>
        </w:rPr>
        <w:t>i okazuje się, że</w:t>
      </w:r>
      <w:r w:rsidR="6977250D" w:rsidRPr="00067655">
        <w:rPr>
          <w:rFonts w:ascii="Times New Roman" w:hAnsi="Times New Roman" w:cs="Times New Roman"/>
          <w:sz w:val="24"/>
          <w:szCs w:val="24"/>
        </w:rPr>
        <w:t xml:space="preserve"> w trakcie oprowadzania</w:t>
      </w:r>
      <w:r w:rsidR="718FF5C5" w:rsidRPr="00067655">
        <w:rPr>
          <w:rFonts w:ascii="Times New Roman" w:hAnsi="Times New Roman" w:cs="Times New Roman"/>
          <w:sz w:val="24"/>
          <w:szCs w:val="24"/>
        </w:rPr>
        <w:t xml:space="preserve"> stosujemy podobne metody do opiekunów park</w:t>
      </w:r>
      <w:r w:rsidR="2192F856" w:rsidRPr="00067655">
        <w:rPr>
          <w:rFonts w:ascii="Times New Roman" w:hAnsi="Times New Roman" w:cs="Times New Roman"/>
          <w:sz w:val="24"/>
          <w:szCs w:val="24"/>
        </w:rPr>
        <w:t>ów</w:t>
      </w:r>
      <w:r w:rsidR="718FF5C5" w:rsidRPr="00067655">
        <w:rPr>
          <w:rFonts w:ascii="Times New Roman" w:hAnsi="Times New Roman" w:cs="Times New Roman"/>
          <w:sz w:val="24"/>
          <w:szCs w:val="24"/>
        </w:rPr>
        <w:t xml:space="preserve"> narodow</w:t>
      </w:r>
      <w:r w:rsidR="25B58512" w:rsidRPr="00067655">
        <w:rPr>
          <w:rFonts w:ascii="Times New Roman" w:hAnsi="Times New Roman" w:cs="Times New Roman"/>
          <w:sz w:val="24"/>
          <w:szCs w:val="24"/>
        </w:rPr>
        <w:t>ych</w:t>
      </w:r>
      <w:r w:rsidR="718FF5C5" w:rsidRPr="00067655">
        <w:rPr>
          <w:rFonts w:ascii="Times New Roman" w:hAnsi="Times New Roman" w:cs="Times New Roman"/>
          <w:sz w:val="24"/>
          <w:szCs w:val="24"/>
        </w:rPr>
        <w:t xml:space="preserve"> w </w:t>
      </w:r>
      <w:r w:rsidR="1AE15228" w:rsidRPr="00067655">
        <w:rPr>
          <w:rFonts w:ascii="Times New Roman" w:hAnsi="Times New Roman" w:cs="Times New Roman"/>
          <w:sz w:val="24"/>
          <w:szCs w:val="24"/>
        </w:rPr>
        <w:t>Stanach</w:t>
      </w:r>
      <w:r w:rsidR="718FF5C5" w:rsidRPr="00067655">
        <w:rPr>
          <w:rFonts w:ascii="Times New Roman" w:hAnsi="Times New Roman" w:cs="Times New Roman"/>
          <w:sz w:val="24"/>
          <w:szCs w:val="24"/>
        </w:rPr>
        <w:t>.</w:t>
      </w:r>
    </w:p>
    <w:p w14:paraId="40BE0265" w14:textId="637D1684" w:rsidR="1FF8AD9A" w:rsidRPr="00067655" w:rsidRDefault="00E36066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lastRenderedPageBreak/>
        <w:t>OK, myślę żę w</w:t>
      </w:r>
      <w:r w:rsidR="540E9703" w:rsidRPr="00067655">
        <w:rPr>
          <w:rFonts w:ascii="Times New Roman" w:hAnsi="Times New Roman" w:cs="Times New Roman"/>
          <w:b/>
          <w:bCs/>
          <w:sz w:val="24"/>
          <w:szCs w:val="24"/>
        </w:rPr>
        <w:t>prowadził</w:t>
      </w:r>
      <w:r w:rsidR="305945B3" w:rsidRPr="00067655">
        <w:rPr>
          <w:rFonts w:ascii="Times New Roman" w:hAnsi="Times New Roman" w:cs="Times New Roman"/>
          <w:b/>
          <w:bCs/>
          <w:sz w:val="24"/>
          <w:szCs w:val="24"/>
        </w:rPr>
        <w:t>aś</w:t>
      </w:r>
      <w:r w:rsidR="540E9703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pewne </w:t>
      </w:r>
      <w:r w:rsidR="540E9703" w:rsidRPr="00067655">
        <w:rPr>
          <w:rFonts w:ascii="Times New Roman" w:hAnsi="Times New Roman" w:cs="Times New Roman"/>
          <w:b/>
          <w:bCs/>
          <w:sz w:val="24"/>
          <w:szCs w:val="24"/>
        </w:rPr>
        <w:t>nowe zagadnienia dla niektórych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naszych słuchaczy</w:t>
      </w:r>
      <w:r w:rsidR="540E9703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3D0E7816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ale zanim je wyjaśnimy, to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myślę, że </w:t>
      </w:r>
      <w:r w:rsidR="3D0E7816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warto </w:t>
      </w:r>
      <w:r w:rsidR="2132EB5B" w:rsidRPr="00067655">
        <w:rPr>
          <w:rFonts w:ascii="Times New Roman" w:hAnsi="Times New Roman" w:cs="Times New Roman"/>
          <w:b/>
          <w:bCs/>
          <w:sz w:val="24"/>
          <w:szCs w:val="24"/>
        </w:rPr>
        <w:t>zacząć naszą rozmowę od przybliżenia pewnej kluczowej</w:t>
      </w:r>
      <w:r w:rsidR="00DB70CB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, nieznanej, ale naszym słuchaczom, może nie, </w:t>
      </w:r>
      <w:r w:rsidR="2132EB5B" w:rsidRPr="00067655">
        <w:rPr>
          <w:rFonts w:ascii="Times New Roman" w:hAnsi="Times New Roman" w:cs="Times New Roman"/>
          <w:b/>
          <w:bCs/>
          <w:sz w:val="24"/>
          <w:szCs w:val="24"/>
        </w:rPr>
        <w:t>osoby, która</w:t>
      </w:r>
      <w:r w:rsidR="62F44A3E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33A57A6" w:rsidRPr="00067655">
        <w:rPr>
          <w:rFonts w:ascii="Times New Roman" w:hAnsi="Times New Roman" w:cs="Times New Roman"/>
          <w:b/>
          <w:bCs/>
          <w:sz w:val="24"/>
          <w:szCs w:val="24"/>
        </w:rPr>
        <w:t>zafascynował</w:t>
      </w:r>
      <w:r w:rsidR="09723789" w:rsidRPr="000676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33A57A6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się pracą opiekunów parków narodowych</w:t>
      </w:r>
      <w:r w:rsidR="4611240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DC25CA4" w:rsidRPr="00067655">
        <w:rPr>
          <w:rFonts w:ascii="Times New Roman" w:hAnsi="Times New Roman" w:cs="Times New Roman"/>
          <w:b/>
          <w:bCs/>
          <w:sz w:val="24"/>
          <w:szCs w:val="24"/>
        </w:rPr>
        <w:t>i na tej podstawie</w:t>
      </w:r>
      <w:r w:rsidR="35E9F2A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opisał</w:t>
      </w:r>
      <w:r w:rsidR="5168EF20" w:rsidRPr="000676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35E9F2A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70CB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czy </w:t>
      </w:r>
      <w:r w:rsidR="0078ACB4" w:rsidRPr="00067655">
        <w:rPr>
          <w:rFonts w:ascii="Times New Roman" w:hAnsi="Times New Roman" w:cs="Times New Roman"/>
          <w:b/>
          <w:bCs/>
          <w:sz w:val="24"/>
          <w:szCs w:val="24"/>
        </w:rPr>
        <w:t>moż</w:t>
      </w:r>
      <w:r w:rsidR="00DB70CB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35E9F2A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nawet </w:t>
      </w:r>
      <w:r w:rsidR="00DB70CB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można </w:t>
      </w:r>
      <w:r w:rsidR="50485468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powiedzieć </w:t>
      </w:r>
      <w:r w:rsidR="35E9F2AD" w:rsidRPr="00067655">
        <w:rPr>
          <w:rFonts w:ascii="Times New Roman" w:hAnsi="Times New Roman" w:cs="Times New Roman"/>
          <w:b/>
          <w:bCs/>
          <w:sz w:val="24"/>
          <w:szCs w:val="24"/>
        </w:rPr>
        <w:t>stworzył</w:t>
      </w:r>
      <w:r w:rsidR="045FA895" w:rsidRPr="000676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35E9F2A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filozofię interpretacji </w:t>
      </w:r>
      <w:r w:rsidR="1A5137B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dziedzictwa, która w centrum </w:t>
      </w:r>
      <w:r w:rsidR="00DB70CB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swojego </w:t>
      </w:r>
      <w:r w:rsidR="1A5137B4" w:rsidRPr="00067655">
        <w:rPr>
          <w:rFonts w:ascii="Times New Roman" w:hAnsi="Times New Roman" w:cs="Times New Roman"/>
          <w:b/>
          <w:bCs/>
          <w:sz w:val="24"/>
          <w:szCs w:val="24"/>
        </w:rPr>
        <w:t>zainteresowania stawia odbiorcę.</w:t>
      </w:r>
    </w:p>
    <w:p w14:paraId="5D5F38F9" w14:textId="1D803A61" w:rsidR="76EE0307" w:rsidRPr="00067655" w:rsidRDefault="1A5137B4" w:rsidP="00067655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Tak, mowa tutaj o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Freeman</w:t>
      </w:r>
      <w:r w:rsidR="31903EA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Tilden</w:t>
      </w:r>
      <w:r w:rsidR="0A4BAA47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ie, który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jest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uważany za ojca interpretacji. Urodz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ił się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1883 roku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S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woja karierę zaczynał 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jako dziennikarz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lokalnym czasopiśmie swego ojca “Boston Transcript”,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nast</w:t>
      </w:r>
      <w:r w:rsidR="0F1DC4D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ę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pnie doskonalił się jako reporter w </w:t>
      </w:r>
      <w:r w:rsidR="420B1E6E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różnych</w:t>
      </w:r>
      <w:r w:rsidR="7AB9321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czasopismach</w:t>
      </w:r>
      <w:r w:rsidR="15C1F754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amerykańskich i europejskich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Dopiero w wieku 58 lat za namową dyrektora National Park Service</w:t>
      </w:r>
      <w:r w:rsidR="0384D863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Newtona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Drury’ego zainteresował się</w:t>
      </w:r>
      <w:r w:rsidR="61C860C2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ogóle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tematyką parków narodowych. </w:t>
      </w:r>
    </w:p>
    <w:p w14:paraId="6F306D6F" w14:textId="5B4C5FCC" w:rsidR="76EE0307" w:rsidRPr="00067655" w:rsidRDefault="00DB70CB" w:rsidP="0006765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Nieźle...</w:t>
      </w:r>
      <w:r w:rsidR="55F5440A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F4EB4AB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ja </w:t>
      </w: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podejrzewam, że </w:t>
      </w:r>
      <w:r w:rsidR="3F4EB4AB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w tym wieku </w:t>
      </w: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będę już własnie </w:t>
      </w:r>
      <w:r w:rsidR="3F4EB4AB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myślał o </w:t>
      </w: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przejściu na emeryturę</w:t>
      </w:r>
      <w:r w:rsidR="3F4EB4AB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a nie </w:t>
      </w: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tworzeniu sobie jakichś nowych tematów i wyzwań w pracy.</w:t>
      </w:r>
    </w:p>
    <w:p w14:paraId="04979890" w14:textId="70A8E19B" w:rsidR="14ADB770" w:rsidRPr="00067655" w:rsidRDefault="00DB70CB" w:rsidP="00067655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</w:t>
      </w:r>
      <w:r w:rsidR="67A91183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wieku 74 lat napisał swoje najbardziej rozpoznawalne dzieło</w:t>
      </w: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pod tytułem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“Interpretacja dziedzictwa”</w:t>
      </w:r>
      <w:r w:rsidR="429A047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</w:t>
      </w:r>
      <w:r w:rsidR="429A047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wydał</w:t>
      </w:r>
      <w:r w:rsidR="0C810EF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 </w:t>
      </w:r>
      <w:r w:rsidR="0C810EF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latach 50’.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Okazuje się, że nigdy nie jest </w:t>
      </w:r>
      <w:r w:rsidR="3B5CED9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późno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odkrycie czegoś nowego</w:t>
      </w: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swojej książce Tilden opisuje pracę opiekunów parków narodowych w Stanach, ich sposób zaangażowania zwiedzających w odkrywanie dziedzictwa przyrodniczego i na tej podstawie stara się sformułować</w:t>
      </w: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można powiedzieć,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filozofię oraz zasady, które podpowiedzą przyszłym praktykom jak należy formułować przekaz by był zrozumiały dla odbiorcy i spełniał funkcję edukacyjną, a w dalszej kolejności </w:t>
      </w: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jak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sprawi</w:t>
      </w:r>
      <w:r w:rsidR="4F85672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ć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by </w:t>
      </w: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ten </w:t>
      </w:r>
      <w:r w:rsidR="337BB3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odbiorca poczuł więź z otaczającym go dziedzictwem.</w:t>
      </w:r>
    </w:p>
    <w:p w14:paraId="30EE9F5B" w14:textId="42924A37" w:rsidR="0EDB5EDC" w:rsidRPr="00067655" w:rsidRDefault="00DB70CB" w:rsidP="0006765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Padło już to słowo dużo razy, więc myślę może wyjaśnisz nam teraz </w:t>
      </w:r>
      <w:r w:rsidR="0EDB5EDC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czym </w:t>
      </w: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włąściwie </w:t>
      </w:r>
      <w:r w:rsidR="0EDB5EDC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jest ta tajemnicza interpretacja dziedzictwa</w:t>
      </w:r>
      <w:r w:rsidR="3D4E6B8C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7C32ED32" w14:textId="58B671C3" w:rsidR="76EE0307" w:rsidRPr="00067655" w:rsidRDefault="7C4454F7" w:rsidP="00067655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 tajemnicza 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Interpretacja dziedzictwa, to </w:t>
      </w:r>
      <w:r w:rsidR="717E4A8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jak już sobie wspomnieliśmy filozofia, która w 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Stanach</w:t>
      </w:r>
      <w:r w:rsidR="717E4A8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3897651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na zachodzie Europy jest dość znana, 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 a</w:t>
      </w:r>
      <w:r w:rsidR="3897651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Polsce i Europie środkowo- wschodniej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zyskuje coraz większą popularność. </w:t>
      </w:r>
      <w:r w:rsidR="638B5659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Jak pisał 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sam </w:t>
      </w:r>
      <w:r w:rsidR="638B5659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Tilden Interpretacją dziedzictwa naz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</w:t>
      </w:r>
      <w:r w:rsidR="00DB70C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my</w:t>
      </w:r>
      <w:r w:rsidR="638B5659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takie </w:t>
      </w:r>
      <w:r w:rsidR="638B5659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działania edukacyjne mające na celu odkrycie znaczeń </w:t>
      </w:r>
      <w:r w:rsidR="06181BC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powiązań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</w:t>
      </w:r>
      <w:r w:rsidR="06181BC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między poszczególnymi treściami dzięki wykorzyst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ywa</w:t>
      </w:r>
      <w:r w:rsidR="06181BC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niu zachowanych obiektów, </w:t>
      </w:r>
      <w:r w:rsidR="6C22894C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bezpośredniego</w:t>
      </w:r>
      <w:r w:rsidR="06181BC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doświadczenia oraz środków </w:t>
      </w:r>
      <w:r w:rsidR="78B38D4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ilustrujących, a </w:t>
      </w:r>
      <w:r w:rsidR="113CE7CE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nie </w:t>
      </w:r>
      <w:r w:rsidR="78B38D4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poprzez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takie </w:t>
      </w:r>
      <w:r w:rsidR="78B38D4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przekazywanie </w:t>
      </w:r>
      <w:r w:rsidR="217C302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suchych </w:t>
      </w:r>
      <w:r w:rsidR="78B38D4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faktów słowami.</w:t>
      </w:r>
      <w:r w:rsidR="29B980EC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Sam Tilden jednak podkreślał, że</w:t>
      </w:r>
      <w:r w:rsidR="00CEA2C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 </w:t>
      </w:r>
      <w:r w:rsidR="00CEA2C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pojęcie</w:t>
      </w:r>
      <w:r w:rsidR="29B980EC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5594E1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interpretacj</w:t>
      </w:r>
      <w:r w:rsidR="47DC2F0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5594E1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dziedzictwa </w:t>
      </w:r>
      <w:r w:rsidR="05594E1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możemy</w:t>
      </w:r>
      <w:r w:rsidR="0B1C9BA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zawęzić </w:t>
      </w:r>
      <w:r w:rsidR="4F92DB5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</w:t>
      </w:r>
      <w:r w:rsidR="4C2B3CC3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tego,</w:t>
      </w:r>
      <w:r w:rsidR="4F92DB5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iż po pierwsze</w:t>
      </w:r>
      <w:r w:rsidR="039DBC99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4F92DB5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mamy po prostu odkryć głębszą prawdę pod powierzchnią faktów, a po drugie</w:t>
      </w:r>
      <w:r w:rsidR="15E75637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4F92DB5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mamy wykorzystać ciekawoś</w:t>
      </w:r>
      <w:r w:rsidR="6D271311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ć</w:t>
      </w:r>
      <w:r w:rsidR="4F92DB5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odbiorcy i wzbogacić </w:t>
      </w:r>
      <w:r w:rsidR="20C7576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jego duch</w:t>
      </w:r>
      <w:r w:rsidR="3018C26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20C7576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umysł</w:t>
      </w:r>
      <w:r w:rsidR="39BE4410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BE58D15" w14:textId="6A373D93" w:rsidR="33FD9574" w:rsidRPr="00067655" w:rsidRDefault="00DD124A" w:rsidP="0006765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Podejrzewam, że to jest i</w:t>
      </w:r>
      <w:r w:rsidR="56324095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będzie </w:t>
      </w: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zawsze </w:t>
      </w:r>
      <w:r w:rsidR="56324095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dość trudne zadanie</w:t>
      </w:r>
      <w:r w:rsidR="4F92DB5F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by wzbogacić du</w:t>
      </w:r>
      <w:r w:rsidR="55C43141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sze </w:t>
      </w:r>
      <w:r w:rsidR="4F92DB5F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 umysł</w:t>
      </w:r>
      <w:r w:rsidR="197916EF"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y naszych odbiorców</w:t>
      </w:r>
      <w:r w:rsidRPr="00067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89F00FE" w14:textId="64421448" w:rsidR="52E01C0E" w:rsidRPr="00067655" w:rsidRDefault="52E01C0E" w:rsidP="00067655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Spokojnie, pan Tilden zostawił</w:t>
      </w:r>
      <w:r w:rsidR="2A8AC314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nam</w:t>
      </w: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 takich najważniejszych zasad, </w:t>
      </w:r>
      <w:r w:rsidR="15C653C4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których stosowanie </w:t>
      </w:r>
      <w:r w:rsidR="4411CBB1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 zapewnić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nam</w:t>
      </w:r>
      <w:r w:rsidR="4411CBB1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interpretatorom sukces w procesie </w:t>
      </w:r>
      <w:r w:rsidR="1FFFA277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połączenia</w:t>
      </w:r>
      <w:r w:rsidR="4411CBB1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naszych odbiorców z dziedzictwem. Wiec tak</w:t>
      </w:r>
      <w:r w:rsidR="23643E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4411CBB1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64984762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według niego 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skuteczna interpretacja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dziedzictwa 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powinna opierać się na tym, co jest powszechnie znane, czyli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tak 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łączyć przekaz nadawcy z osobowością i doświadczeniem odbiorcy</w:t>
      </w:r>
      <w:r w:rsidR="02B6B0E3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Następnie, tak jak już wspomnieliśmy ma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156641ED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ujawniać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głębsze znaczenia, gdyż </w:t>
      </w:r>
      <w:r w:rsidR="4F503A3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takie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samo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podanie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4F503A3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such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ych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informacji, nie będzie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nigdy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interpretacją. Po</w:t>
      </w:r>
      <w:r w:rsidR="2CC672B1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trzecie, </w:t>
      </w:r>
      <w:r w:rsidR="7C040C9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Tilden </w:t>
      </w:r>
      <w:r w:rsidR="53B9CC1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porównuje interpretacje dziedzictwa do sztuki, która obejmuje wiele dziedzin, </w:t>
      </w:r>
      <w:r w:rsidR="733756E9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co z jednej strony może przytłaczać, </w:t>
      </w:r>
      <w:r w:rsidR="53B9CC1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3972D517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 uspokaja nas, że każdej sztuki do pewnego stopnia da się nauczyć. Zwraca nam też uwagę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pełne całościowe podejście zarówno w stosunku do zasobu, który należy dogłębnie poznać i zrozumieć, jak i do odbiorcy. </w:t>
      </w:r>
      <w:r w:rsidR="3056091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Uważa, że</w:t>
      </w:r>
      <w:r w:rsidR="79F551A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adresatem powinien być człowiek w całej swej złożoności. Ostatnią zasadą, którą sformułował Tilden </w:t>
      </w:r>
      <w:r w:rsidR="3D00F817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tyczy się interpretacji skierowanej do dzieci. </w:t>
      </w:r>
      <w:r w:rsidR="542FC522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Myślę, że dzisiaj nikogo nie zdziwi stwierdzenie, iż prezentacja skierowana do n</w:t>
      </w:r>
      <w:r w:rsidR="27393D1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ajmłodszych, to nie powinna być tylko uproszczona i okrojona wersja dla </w:t>
      </w:r>
      <w:r w:rsidR="51798F8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dorosłych</w:t>
      </w:r>
      <w:r w:rsidR="27393D1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</w:t>
      </w:r>
      <w:r w:rsidR="16A95308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wręcz przeciwnie:</w:t>
      </w:r>
      <w:r w:rsidR="27393D1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powinna by</w:t>
      </w:r>
      <w:r w:rsidR="72271CEC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ć świadomie do nich kierowana i uwzględniać ich podmiotowość i specjalne potrzeby.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 p</w:t>
      </w:r>
      <w:r w:rsidR="392ED99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odejrzewam, że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jednak </w:t>
      </w:r>
      <w:r w:rsidR="392ED99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czasach 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Tildena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kiedy </w:t>
      </w:r>
      <w:r w:rsidR="392ED99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wyda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wał swoją</w:t>
      </w:r>
      <w:r w:rsidR="392ED99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książk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ę</w:t>
      </w:r>
      <w:r w:rsidR="392ED99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to był</w:t>
      </w:r>
      <w:r w:rsidR="00DD124A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</w:t>
      </w:r>
      <w:r w:rsidR="392ED996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dość rewolucyjna zasada.</w:t>
      </w:r>
    </w:p>
    <w:p w14:paraId="2FCAF83A" w14:textId="5610ECDD" w:rsidR="6976D4E7" w:rsidRPr="00067655" w:rsidRDefault="00DD124A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>OK, no</w:t>
      </w:r>
      <w:r w:rsidR="57E025E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0C55D8B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57E025E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poznaliśmy </w:t>
      </w:r>
      <w:r w:rsidR="6F70E74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już </w:t>
      </w:r>
      <w:r w:rsidR="788F4076" w:rsidRPr="00067655">
        <w:rPr>
          <w:rFonts w:ascii="Times New Roman" w:hAnsi="Times New Roman" w:cs="Times New Roman"/>
          <w:b/>
          <w:bCs/>
          <w:sz w:val="24"/>
          <w:szCs w:val="24"/>
        </w:rPr>
        <w:t>prekursora w dziedzinie interpretacji</w:t>
      </w:r>
      <w:r w:rsidR="6D4779B6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dziedzictwa</w:t>
      </w:r>
      <w:r w:rsidR="6172EAF2" w:rsidRPr="00067655">
        <w:rPr>
          <w:rFonts w:ascii="Times New Roman" w:hAnsi="Times New Roman" w:cs="Times New Roman"/>
          <w:b/>
          <w:bCs/>
          <w:sz w:val="24"/>
          <w:szCs w:val="24"/>
        </w:rPr>
        <w:t>, która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, jak słyszeli Państwo, </w:t>
      </w:r>
      <w:r w:rsidR="6172EAF2" w:rsidRPr="00067655">
        <w:rPr>
          <w:rFonts w:ascii="Times New Roman" w:hAnsi="Times New Roman" w:cs="Times New Roman"/>
          <w:b/>
          <w:bCs/>
          <w:sz w:val="24"/>
          <w:szCs w:val="24"/>
        </w:rPr>
        <w:t>miała swój początek w parkach narodowych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. No </w:t>
      </w:r>
      <w:r w:rsidR="6976D4E7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to w takim razie </w:t>
      </w:r>
      <w:r w:rsidR="0B3ED181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teraz zajmijmy się drugą stroną medalu, a mianowicie: </w:t>
      </w:r>
      <w:r w:rsidR="6976D4E7" w:rsidRPr="00067655">
        <w:rPr>
          <w:rFonts w:ascii="Times New Roman" w:hAnsi="Times New Roman" w:cs="Times New Roman"/>
          <w:b/>
          <w:bCs/>
          <w:sz w:val="24"/>
          <w:szCs w:val="24"/>
        </w:rPr>
        <w:t>kim są tzw. Rangersi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>. Żeby nie było wątpliwości, nie myślimy tu o tych, znanych włąściwie z filmó Helikopter w Ogniu, tylko tych</w:t>
      </w:r>
      <w:r w:rsidR="34E28ACB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właściwie Park Ranger, </w:t>
      </w:r>
      <w:r w:rsidR="6976D4E7" w:rsidRPr="00067655">
        <w:rPr>
          <w:rFonts w:ascii="Times New Roman" w:hAnsi="Times New Roman" w:cs="Times New Roman"/>
          <w:b/>
          <w:bCs/>
          <w:sz w:val="24"/>
          <w:szCs w:val="24"/>
        </w:rPr>
        <w:t>i na czym polega ich praca?</w:t>
      </w:r>
      <w:r w:rsidR="37006EAA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F23406" w14:textId="625BCAE7" w:rsidR="460CB5CD" w:rsidRPr="00067655" w:rsidRDefault="00283DB6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 xml:space="preserve">Przenieśmy się teraz do Parków Narodowych na innym kontynencie i </w:t>
      </w:r>
      <w:r w:rsidR="000A3D8D" w:rsidRPr="00067655">
        <w:rPr>
          <w:rFonts w:ascii="Times New Roman" w:hAnsi="Times New Roman" w:cs="Times New Roman"/>
          <w:sz w:val="24"/>
          <w:szCs w:val="24"/>
        </w:rPr>
        <w:t>d</w:t>
      </w:r>
      <w:r w:rsidR="460CB5CD" w:rsidRPr="00067655">
        <w:rPr>
          <w:rFonts w:ascii="Times New Roman" w:hAnsi="Times New Roman" w:cs="Times New Roman"/>
          <w:sz w:val="24"/>
          <w:szCs w:val="24"/>
        </w:rPr>
        <w:t xml:space="preserve">obrze, </w:t>
      </w:r>
      <w:r w:rsidR="331C94A7" w:rsidRPr="00067655">
        <w:rPr>
          <w:rFonts w:ascii="Times New Roman" w:hAnsi="Times New Roman" w:cs="Times New Roman"/>
          <w:sz w:val="24"/>
          <w:szCs w:val="24"/>
        </w:rPr>
        <w:t>ż</w:t>
      </w:r>
      <w:r w:rsidR="460CB5CD" w:rsidRPr="00067655">
        <w:rPr>
          <w:rFonts w:ascii="Times New Roman" w:hAnsi="Times New Roman" w:cs="Times New Roman"/>
          <w:sz w:val="24"/>
          <w:szCs w:val="24"/>
        </w:rPr>
        <w:t>e zaznaczył</w:t>
      </w:r>
      <w:r w:rsidR="3C3D1920" w:rsidRPr="00067655">
        <w:rPr>
          <w:rFonts w:ascii="Times New Roman" w:hAnsi="Times New Roman" w:cs="Times New Roman"/>
          <w:sz w:val="24"/>
          <w:szCs w:val="24"/>
        </w:rPr>
        <w:t>e</w:t>
      </w:r>
      <w:r w:rsidR="460CB5CD" w:rsidRPr="00067655">
        <w:rPr>
          <w:rFonts w:ascii="Times New Roman" w:hAnsi="Times New Roman" w:cs="Times New Roman"/>
          <w:sz w:val="24"/>
          <w:szCs w:val="24"/>
        </w:rPr>
        <w:t xml:space="preserve">ś Park Ranger, ponieważ jak </w:t>
      </w:r>
      <w:r w:rsidR="000A3D8D" w:rsidRPr="00067655">
        <w:rPr>
          <w:rFonts w:ascii="Times New Roman" w:hAnsi="Times New Roman" w:cs="Times New Roman"/>
          <w:sz w:val="24"/>
          <w:szCs w:val="24"/>
        </w:rPr>
        <w:t>wpiszemy</w:t>
      </w:r>
      <w:r w:rsidR="460CB5CD" w:rsidRPr="00067655">
        <w:rPr>
          <w:rFonts w:ascii="Times New Roman" w:hAnsi="Times New Roman" w:cs="Times New Roman"/>
          <w:sz w:val="24"/>
          <w:szCs w:val="24"/>
        </w:rPr>
        <w:t xml:space="preserve"> w </w:t>
      </w:r>
      <w:r w:rsidR="641AE1D5" w:rsidRPr="00067655">
        <w:rPr>
          <w:rFonts w:ascii="Times New Roman" w:hAnsi="Times New Roman" w:cs="Times New Roman"/>
          <w:sz w:val="24"/>
          <w:szCs w:val="24"/>
        </w:rPr>
        <w:t>i</w:t>
      </w:r>
      <w:r w:rsidR="460CB5CD" w:rsidRPr="00067655">
        <w:rPr>
          <w:rFonts w:ascii="Times New Roman" w:hAnsi="Times New Roman" w:cs="Times New Roman"/>
          <w:sz w:val="24"/>
          <w:szCs w:val="24"/>
        </w:rPr>
        <w:t>nter</w:t>
      </w:r>
      <w:r w:rsidR="620C400D" w:rsidRPr="00067655">
        <w:rPr>
          <w:rFonts w:ascii="Times New Roman" w:hAnsi="Times New Roman" w:cs="Times New Roman"/>
          <w:sz w:val="24"/>
          <w:szCs w:val="24"/>
        </w:rPr>
        <w:t>n</w:t>
      </w:r>
      <w:r w:rsidR="460CB5CD" w:rsidRPr="00067655">
        <w:rPr>
          <w:rFonts w:ascii="Times New Roman" w:hAnsi="Times New Roman" w:cs="Times New Roman"/>
          <w:sz w:val="24"/>
          <w:szCs w:val="24"/>
        </w:rPr>
        <w:t>e</w:t>
      </w:r>
      <w:r w:rsidR="71D6E521" w:rsidRPr="00067655">
        <w:rPr>
          <w:rFonts w:ascii="Times New Roman" w:hAnsi="Times New Roman" w:cs="Times New Roman"/>
          <w:sz w:val="24"/>
          <w:szCs w:val="24"/>
        </w:rPr>
        <w:t>cie słowo</w:t>
      </w:r>
      <w:r w:rsidR="460CB5CD" w:rsidRPr="00067655">
        <w:rPr>
          <w:rFonts w:ascii="Times New Roman" w:hAnsi="Times New Roman" w:cs="Times New Roman"/>
          <w:sz w:val="24"/>
          <w:szCs w:val="24"/>
        </w:rPr>
        <w:t xml:space="preserve"> Ranger </w:t>
      </w:r>
      <w:r w:rsidR="61BE32C0" w:rsidRPr="00067655">
        <w:rPr>
          <w:rFonts w:ascii="Times New Roman" w:hAnsi="Times New Roman" w:cs="Times New Roman"/>
          <w:sz w:val="24"/>
          <w:szCs w:val="24"/>
        </w:rPr>
        <w:t xml:space="preserve">pojawią się </w:t>
      </w:r>
      <w:r w:rsidR="460CB5CD" w:rsidRPr="00067655">
        <w:rPr>
          <w:rFonts w:ascii="Times New Roman" w:hAnsi="Times New Roman" w:cs="Times New Roman"/>
          <w:sz w:val="24"/>
          <w:szCs w:val="24"/>
        </w:rPr>
        <w:t>ró</w:t>
      </w:r>
      <w:r w:rsidR="41433873" w:rsidRPr="00067655">
        <w:rPr>
          <w:rFonts w:ascii="Times New Roman" w:hAnsi="Times New Roman" w:cs="Times New Roman"/>
          <w:sz w:val="24"/>
          <w:szCs w:val="24"/>
        </w:rPr>
        <w:t>ż</w:t>
      </w:r>
      <w:r w:rsidR="460CB5CD" w:rsidRPr="00067655">
        <w:rPr>
          <w:rFonts w:ascii="Times New Roman" w:hAnsi="Times New Roman" w:cs="Times New Roman"/>
          <w:sz w:val="24"/>
          <w:szCs w:val="24"/>
        </w:rPr>
        <w:t>ne definicje</w:t>
      </w:r>
      <w:r w:rsidR="577A13D9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właśnie </w:t>
      </w:r>
      <w:r w:rsidR="577A13D9" w:rsidRPr="00067655">
        <w:rPr>
          <w:rFonts w:ascii="Times New Roman" w:hAnsi="Times New Roman" w:cs="Times New Roman"/>
          <w:sz w:val="24"/>
          <w:szCs w:val="24"/>
        </w:rPr>
        <w:t>tego słowa</w:t>
      </w:r>
      <w:r w:rsidR="460CB5CD" w:rsidRPr="00067655">
        <w:rPr>
          <w:rFonts w:ascii="Times New Roman" w:hAnsi="Times New Roman" w:cs="Times New Roman"/>
          <w:sz w:val="24"/>
          <w:szCs w:val="24"/>
        </w:rPr>
        <w:t>, od armii zbrojnej po markę samochodów</w:t>
      </w:r>
      <w:r w:rsidR="646E658B" w:rsidRPr="00067655">
        <w:rPr>
          <w:rFonts w:ascii="Times New Roman" w:hAnsi="Times New Roman" w:cs="Times New Roman"/>
          <w:sz w:val="24"/>
          <w:szCs w:val="24"/>
        </w:rPr>
        <w:t xml:space="preserve"> o nazwie Ranger,</w:t>
      </w:r>
      <w:r w:rsidR="460CB5CD" w:rsidRPr="00067655">
        <w:rPr>
          <w:rFonts w:ascii="Times New Roman" w:hAnsi="Times New Roman" w:cs="Times New Roman"/>
          <w:sz w:val="24"/>
          <w:szCs w:val="24"/>
        </w:rPr>
        <w:t xml:space="preserve"> a nam głó</w:t>
      </w:r>
      <w:r w:rsidR="04B19AFF" w:rsidRPr="00067655">
        <w:rPr>
          <w:rFonts w:ascii="Times New Roman" w:hAnsi="Times New Roman" w:cs="Times New Roman"/>
          <w:sz w:val="24"/>
          <w:szCs w:val="24"/>
        </w:rPr>
        <w:t>w</w:t>
      </w:r>
      <w:r w:rsidR="460CB5CD" w:rsidRPr="00067655">
        <w:rPr>
          <w:rFonts w:ascii="Times New Roman" w:hAnsi="Times New Roman" w:cs="Times New Roman"/>
          <w:sz w:val="24"/>
          <w:szCs w:val="24"/>
        </w:rPr>
        <w:t>nie chodzi o osobę</w:t>
      </w:r>
      <w:r w:rsidR="360539BD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460CB5CD" w:rsidRPr="00067655">
        <w:rPr>
          <w:rFonts w:ascii="Times New Roman" w:hAnsi="Times New Roman" w:cs="Times New Roman"/>
          <w:sz w:val="24"/>
          <w:szCs w:val="24"/>
        </w:rPr>
        <w:t>która chroni</w:t>
      </w:r>
      <w:r w:rsidR="044EB40B" w:rsidRPr="00067655">
        <w:rPr>
          <w:rFonts w:ascii="Times New Roman" w:hAnsi="Times New Roman" w:cs="Times New Roman"/>
          <w:sz w:val="24"/>
          <w:szCs w:val="24"/>
        </w:rPr>
        <w:t xml:space="preserve"> dziedzictwo</w:t>
      </w:r>
      <w:r w:rsidR="460CB5CD" w:rsidRPr="00067655">
        <w:rPr>
          <w:rFonts w:ascii="Times New Roman" w:hAnsi="Times New Roman" w:cs="Times New Roman"/>
          <w:sz w:val="24"/>
          <w:szCs w:val="24"/>
        </w:rPr>
        <w:t xml:space="preserve"> zabytk</w:t>
      </w:r>
      <w:r w:rsidR="328C216E" w:rsidRPr="00067655">
        <w:rPr>
          <w:rFonts w:ascii="Times New Roman" w:hAnsi="Times New Roman" w:cs="Times New Roman"/>
          <w:sz w:val="24"/>
          <w:szCs w:val="24"/>
        </w:rPr>
        <w:t xml:space="preserve">ów </w:t>
      </w:r>
      <w:r w:rsidR="460CB5CD" w:rsidRPr="00067655">
        <w:rPr>
          <w:rFonts w:ascii="Times New Roman" w:hAnsi="Times New Roman" w:cs="Times New Roman"/>
          <w:sz w:val="24"/>
          <w:szCs w:val="24"/>
        </w:rPr>
        <w:t>i park</w:t>
      </w:r>
      <w:r w:rsidR="24190A99" w:rsidRPr="00067655">
        <w:rPr>
          <w:rFonts w:ascii="Times New Roman" w:hAnsi="Times New Roman" w:cs="Times New Roman"/>
          <w:sz w:val="24"/>
          <w:szCs w:val="24"/>
        </w:rPr>
        <w:t>ów</w:t>
      </w:r>
      <w:r w:rsidR="460CB5CD" w:rsidRPr="00067655">
        <w:rPr>
          <w:rFonts w:ascii="Times New Roman" w:hAnsi="Times New Roman" w:cs="Times New Roman"/>
          <w:sz w:val="24"/>
          <w:szCs w:val="24"/>
        </w:rPr>
        <w:t xml:space="preserve"> narodow</w:t>
      </w:r>
      <w:r w:rsidR="45A4D049" w:rsidRPr="00067655">
        <w:rPr>
          <w:rFonts w:ascii="Times New Roman" w:hAnsi="Times New Roman" w:cs="Times New Roman"/>
          <w:sz w:val="24"/>
          <w:szCs w:val="24"/>
        </w:rPr>
        <w:t>ych</w:t>
      </w:r>
      <w:r w:rsidR="31A8230C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7F679A1A" w:rsidRPr="00067655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3428E4" w:rsidRPr="00067655">
        <w:rPr>
          <w:rFonts w:ascii="Times New Roman" w:hAnsi="Times New Roman" w:cs="Times New Roman"/>
          <w:sz w:val="24"/>
          <w:szCs w:val="24"/>
        </w:rPr>
        <w:t>Stanów Zjednoczonych</w:t>
      </w:r>
      <w:r w:rsidR="7F679A1A" w:rsidRPr="00067655">
        <w:rPr>
          <w:rFonts w:ascii="Times New Roman" w:hAnsi="Times New Roman" w:cs="Times New Roman"/>
          <w:sz w:val="24"/>
          <w:szCs w:val="24"/>
        </w:rPr>
        <w:t xml:space="preserve"> i Kanady </w:t>
      </w:r>
      <w:r w:rsidR="31A8230C" w:rsidRPr="00067655">
        <w:rPr>
          <w:rFonts w:ascii="Times New Roman" w:hAnsi="Times New Roman" w:cs="Times New Roman"/>
          <w:sz w:val="24"/>
          <w:szCs w:val="24"/>
        </w:rPr>
        <w:t xml:space="preserve">poprzez </w:t>
      </w:r>
      <w:r w:rsidR="3A7A7208" w:rsidRPr="00067655">
        <w:rPr>
          <w:rFonts w:ascii="Times New Roman" w:hAnsi="Times New Roman" w:cs="Times New Roman"/>
          <w:sz w:val="24"/>
          <w:szCs w:val="24"/>
        </w:rPr>
        <w:t xml:space="preserve">m.in. </w:t>
      </w:r>
      <w:r w:rsidR="31117956" w:rsidRPr="00067655">
        <w:rPr>
          <w:rFonts w:ascii="Times New Roman" w:hAnsi="Times New Roman" w:cs="Times New Roman"/>
          <w:sz w:val="24"/>
          <w:szCs w:val="24"/>
        </w:rPr>
        <w:t xml:space="preserve">stosowanie interpretacji w </w:t>
      </w:r>
      <w:r w:rsidR="31A8230C" w:rsidRPr="00067655">
        <w:rPr>
          <w:rFonts w:ascii="Times New Roman" w:hAnsi="Times New Roman" w:cs="Times New Roman"/>
          <w:sz w:val="24"/>
          <w:szCs w:val="24"/>
        </w:rPr>
        <w:t>swoj</w:t>
      </w:r>
      <w:r w:rsidR="23D31AF7" w:rsidRPr="00067655">
        <w:rPr>
          <w:rFonts w:ascii="Times New Roman" w:hAnsi="Times New Roman" w:cs="Times New Roman"/>
          <w:sz w:val="24"/>
          <w:szCs w:val="24"/>
        </w:rPr>
        <w:t>ej</w:t>
      </w:r>
      <w:r w:rsidR="31A8230C" w:rsidRPr="00067655">
        <w:rPr>
          <w:rFonts w:ascii="Times New Roman" w:hAnsi="Times New Roman" w:cs="Times New Roman"/>
          <w:sz w:val="24"/>
          <w:szCs w:val="24"/>
        </w:rPr>
        <w:t xml:space="preserve"> prac</w:t>
      </w:r>
      <w:r w:rsidR="42EB893E" w:rsidRPr="00067655">
        <w:rPr>
          <w:rFonts w:ascii="Times New Roman" w:hAnsi="Times New Roman" w:cs="Times New Roman"/>
          <w:sz w:val="24"/>
          <w:szCs w:val="24"/>
        </w:rPr>
        <w:t>y</w:t>
      </w:r>
      <w:r w:rsidR="31A8230C" w:rsidRPr="00067655">
        <w:rPr>
          <w:rFonts w:ascii="Times New Roman" w:hAnsi="Times New Roman" w:cs="Times New Roman"/>
          <w:sz w:val="24"/>
          <w:szCs w:val="24"/>
        </w:rPr>
        <w:t xml:space="preserve">. Park Ranger </w:t>
      </w:r>
      <w:r w:rsidR="210C69B6" w:rsidRPr="00067655">
        <w:rPr>
          <w:rFonts w:ascii="Times New Roman" w:hAnsi="Times New Roman" w:cs="Times New Roman"/>
          <w:sz w:val="24"/>
          <w:szCs w:val="24"/>
        </w:rPr>
        <w:t xml:space="preserve">także </w:t>
      </w:r>
      <w:r w:rsidR="0CCCEEEC" w:rsidRPr="00067655">
        <w:rPr>
          <w:rFonts w:ascii="Times New Roman" w:hAnsi="Times New Roman" w:cs="Times New Roman"/>
          <w:sz w:val="24"/>
          <w:szCs w:val="24"/>
        </w:rPr>
        <w:t xml:space="preserve">zajmuje się </w:t>
      </w:r>
      <w:r w:rsidR="210C69B6" w:rsidRPr="00067655">
        <w:rPr>
          <w:rFonts w:ascii="Times New Roman" w:hAnsi="Times New Roman" w:cs="Times New Roman"/>
          <w:sz w:val="24"/>
          <w:szCs w:val="24"/>
        </w:rPr>
        <w:t>eduk</w:t>
      </w:r>
      <w:r w:rsidR="07A65695" w:rsidRPr="00067655">
        <w:rPr>
          <w:rFonts w:ascii="Times New Roman" w:hAnsi="Times New Roman" w:cs="Times New Roman"/>
          <w:sz w:val="24"/>
          <w:szCs w:val="24"/>
        </w:rPr>
        <w:t>acją</w:t>
      </w:r>
      <w:r w:rsidR="14387B59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446504A" w:rsidRPr="00067655">
        <w:rPr>
          <w:rFonts w:ascii="Times New Roman" w:hAnsi="Times New Roman" w:cs="Times New Roman"/>
          <w:sz w:val="24"/>
          <w:szCs w:val="24"/>
        </w:rPr>
        <w:t xml:space="preserve">dzieci poprzez prowadzenie warsztatów i innych działań w centrach informacji 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właśnie </w:t>
      </w:r>
      <w:r w:rsidR="0446504A" w:rsidRPr="00067655">
        <w:rPr>
          <w:rFonts w:ascii="Times New Roman" w:hAnsi="Times New Roman" w:cs="Times New Roman"/>
          <w:sz w:val="24"/>
          <w:szCs w:val="24"/>
        </w:rPr>
        <w:t>w parkach narodowych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 w Stanach.</w:t>
      </w:r>
    </w:p>
    <w:p w14:paraId="132A38CC" w14:textId="4AB041D8" w:rsidR="44460086" w:rsidRPr="00067655" w:rsidRDefault="000A3D8D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 xml:space="preserve">I co ciekawe </w:t>
      </w:r>
      <w:r w:rsidR="44460086" w:rsidRPr="00067655">
        <w:rPr>
          <w:rFonts w:ascii="Times New Roman" w:hAnsi="Times New Roman" w:cs="Times New Roman"/>
          <w:sz w:val="24"/>
          <w:szCs w:val="24"/>
        </w:rPr>
        <w:t>Rangersów bardzo łatwo zauważyć</w:t>
      </w:r>
      <w:r w:rsidRPr="00067655">
        <w:rPr>
          <w:rFonts w:ascii="Times New Roman" w:hAnsi="Times New Roman" w:cs="Times New Roman"/>
          <w:sz w:val="24"/>
          <w:szCs w:val="24"/>
        </w:rPr>
        <w:t xml:space="preserve"> na terenie tych parków w Stanach</w:t>
      </w:r>
      <w:r w:rsidR="47636EDA" w:rsidRPr="00067655">
        <w:rPr>
          <w:rFonts w:ascii="Times New Roman" w:hAnsi="Times New Roman" w:cs="Times New Roman"/>
          <w:sz w:val="24"/>
          <w:szCs w:val="24"/>
        </w:rPr>
        <w:t xml:space="preserve">, gdyż oprócz charakterystycznego umundurowania na głowie noszą </w:t>
      </w:r>
      <w:r w:rsidRPr="00067655">
        <w:rPr>
          <w:rFonts w:ascii="Times New Roman" w:hAnsi="Times New Roman" w:cs="Times New Roman"/>
          <w:sz w:val="24"/>
          <w:szCs w:val="24"/>
        </w:rPr>
        <w:t xml:space="preserve">duży </w:t>
      </w:r>
      <w:r w:rsidR="2E0AFF29" w:rsidRPr="00067655">
        <w:rPr>
          <w:rFonts w:ascii="Times New Roman" w:hAnsi="Times New Roman" w:cs="Times New Roman"/>
          <w:sz w:val="24"/>
          <w:szCs w:val="24"/>
        </w:rPr>
        <w:t>kapelusz</w:t>
      </w:r>
      <w:r w:rsidR="47636EDA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361D55B2" w:rsidRPr="00067655">
        <w:rPr>
          <w:rFonts w:ascii="Times New Roman" w:hAnsi="Times New Roman" w:cs="Times New Roman"/>
          <w:sz w:val="24"/>
          <w:szCs w:val="24"/>
        </w:rPr>
        <w:t xml:space="preserve">Są otwarci na </w:t>
      </w:r>
      <w:r w:rsidR="361D55B2" w:rsidRPr="00067655">
        <w:rPr>
          <w:rFonts w:ascii="Times New Roman" w:hAnsi="Times New Roman" w:cs="Times New Roman"/>
          <w:sz w:val="24"/>
          <w:szCs w:val="24"/>
        </w:rPr>
        <w:lastRenderedPageBreak/>
        <w:t>potrzeby innych i z chęcia prowadzą dyskusję</w:t>
      </w:r>
      <w:r w:rsidRPr="00067655">
        <w:rPr>
          <w:rFonts w:ascii="Times New Roman" w:hAnsi="Times New Roman" w:cs="Times New Roman"/>
          <w:sz w:val="24"/>
          <w:szCs w:val="24"/>
        </w:rPr>
        <w:t xml:space="preserve"> z przechodniami</w:t>
      </w:r>
      <w:r w:rsidR="361D55B2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47636EDA" w:rsidRPr="00067655">
        <w:rPr>
          <w:rFonts w:ascii="Times New Roman" w:hAnsi="Times New Roman" w:cs="Times New Roman"/>
          <w:sz w:val="24"/>
          <w:szCs w:val="24"/>
        </w:rPr>
        <w:t>Co ciekawe</w:t>
      </w:r>
      <w:r w:rsidR="6398C2E2" w:rsidRPr="00067655">
        <w:rPr>
          <w:rFonts w:ascii="Times New Roman" w:hAnsi="Times New Roman" w:cs="Times New Roman"/>
          <w:sz w:val="24"/>
          <w:szCs w:val="24"/>
        </w:rPr>
        <w:t>,</w:t>
      </w:r>
      <w:r w:rsidR="47636EDA" w:rsidRPr="00067655">
        <w:rPr>
          <w:rFonts w:ascii="Times New Roman" w:hAnsi="Times New Roman" w:cs="Times New Roman"/>
          <w:sz w:val="24"/>
          <w:szCs w:val="24"/>
        </w:rPr>
        <w:t xml:space="preserve"> pełnią również zadania służby cywil</w:t>
      </w:r>
      <w:r w:rsidR="1833B2F4" w:rsidRPr="00067655">
        <w:rPr>
          <w:rFonts w:ascii="Times New Roman" w:hAnsi="Times New Roman" w:cs="Times New Roman"/>
          <w:sz w:val="24"/>
          <w:szCs w:val="24"/>
        </w:rPr>
        <w:t>nej</w:t>
      </w:r>
      <w:r w:rsidR="1F7E7FAB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1833B2F4" w:rsidRPr="00067655">
        <w:rPr>
          <w:rFonts w:ascii="Times New Roman" w:hAnsi="Times New Roman" w:cs="Times New Roman"/>
          <w:sz w:val="24"/>
          <w:szCs w:val="24"/>
        </w:rPr>
        <w:t xml:space="preserve">więc włączeni są w </w:t>
      </w:r>
      <w:r w:rsidRPr="00067655">
        <w:rPr>
          <w:rFonts w:ascii="Times New Roman" w:hAnsi="Times New Roman" w:cs="Times New Roman"/>
          <w:sz w:val="24"/>
          <w:szCs w:val="24"/>
        </w:rPr>
        <w:t xml:space="preserve">taki </w:t>
      </w:r>
      <w:r w:rsidR="1833B2F4" w:rsidRPr="00067655">
        <w:rPr>
          <w:rFonts w:ascii="Times New Roman" w:hAnsi="Times New Roman" w:cs="Times New Roman"/>
          <w:sz w:val="24"/>
          <w:szCs w:val="24"/>
        </w:rPr>
        <w:t>ogólny kodeks etyczny.</w:t>
      </w:r>
    </w:p>
    <w:p w14:paraId="05346532" w14:textId="7683D9FB" w:rsidR="1833B2F4" w:rsidRPr="00067655" w:rsidRDefault="000A3D8D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>Dobrze, a n</w:t>
      </w:r>
      <w:r w:rsidR="1833B2F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a czym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tak konkretnie </w:t>
      </w:r>
      <w:r w:rsidR="1833B2F4" w:rsidRPr="00067655">
        <w:rPr>
          <w:rFonts w:ascii="Times New Roman" w:hAnsi="Times New Roman" w:cs="Times New Roman"/>
          <w:b/>
          <w:bCs/>
          <w:sz w:val="24"/>
          <w:szCs w:val="24"/>
        </w:rPr>
        <w:t>polega ich praca</w:t>
      </w:r>
      <w:r w:rsidR="5DB65EA0" w:rsidRPr="0006765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8A82D7E" w14:textId="3B4E58C3" w:rsidR="3B3004E4" w:rsidRPr="00067655" w:rsidRDefault="425FCDFF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Opiekunowie</w:t>
      </w:r>
      <w:r w:rsidR="7DF3E57B" w:rsidRPr="00067655">
        <w:rPr>
          <w:rFonts w:ascii="Times New Roman" w:hAnsi="Times New Roman" w:cs="Times New Roman"/>
          <w:sz w:val="24"/>
          <w:szCs w:val="24"/>
        </w:rPr>
        <w:t xml:space="preserve"> parków</w:t>
      </w:r>
      <w:r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narodowych </w:t>
      </w:r>
      <w:r w:rsidR="246EF88E" w:rsidRPr="00067655">
        <w:rPr>
          <w:rFonts w:ascii="Times New Roman" w:hAnsi="Times New Roman" w:cs="Times New Roman"/>
          <w:sz w:val="24"/>
          <w:szCs w:val="24"/>
        </w:rPr>
        <w:t>st</w:t>
      </w:r>
      <w:r w:rsidR="77787080" w:rsidRPr="00067655">
        <w:rPr>
          <w:rFonts w:ascii="Times New Roman" w:hAnsi="Times New Roman" w:cs="Times New Roman"/>
          <w:sz w:val="24"/>
          <w:szCs w:val="24"/>
        </w:rPr>
        <w:t>a</w:t>
      </w:r>
      <w:r w:rsidR="246EF88E" w:rsidRPr="00067655">
        <w:rPr>
          <w:rFonts w:ascii="Times New Roman" w:hAnsi="Times New Roman" w:cs="Times New Roman"/>
          <w:sz w:val="24"/>
          <w:szCs w:val="24"/>
        </w:rPr>
        <w:t>rają się przekuć treści</w:t>
      </w:r>
      <w:r w:rsidR="1E0479E4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0A3D8D" w:rsidRPr="00067655">
        <w:rPr>
          <w:rFonts w:ascii="Times New Roman" w:hAnsi="Times New Roman" w:cs="Times New Roman"/>
          <w:sz w:val="24"/>
          <w:szCs w:val="24"/>
        </w:rPr>
        <w:t>które</w:t>
      </w:r>
      <w:r w:rsidR="246EF88E" w:rsidRPr="00067655">
        <w:rPr>
          <w:rFonts w:ascii="Times New Roman" w:hAnsi="Times New Roman" w:cs="Times New Roman"/>
          <w:sz w:val="24"/>
          <w:szCs w:val="24"/>
        </w:rPr>
        <w:t xml:space="preserve"> przekazują 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pod czas swoich opowieści </w:t>
      </w:r>
      <w:r w:rsidR="246EF88E" w:rsidRPr="00067655">
        <w:rPr>
          <w:rFonts w:ascii="Times New Roman" w:hAnsi="Times New Roman" w:cs="Times New Roman"/>
          <w:sz w:val="24"/>
          <w:szCs w:val="24"/>
        </w:rPr>
        <w:t xml:space="preserve">na </w:t>
      </w:r>
      <w:r w:rsidR="169691BA" w:rsidRPr="00067655">
        <w:rPr>
          <w:rFonts w:ascii="Times New Roman" w:hAnsi="Times New Roman" w:cs="Times New Roman"/>
          <w:sz w:val="24"/>
          <w:szCs w:val="24"/>
        </w:rPr>
        <w:t xml:space="preserve">doświadczenie </w:t>
      </w:r>
      <w:r w:rsidR="57A7CDEB" w:rsidRPr="00067655">
        <w:rPr>
          <w:rFonts w:ascii="Times New Roman" w:hAnsi="Times New Roman" w:cs="Times New Roman"/>
          <w:sz w:val="24"/>
          <w:szCs w:val="24"/>
        </w:rPr>
        <w:t xml:space="preserve">zwiedzających. </w:t>
      </w:r>
      <w:r w:rsidR="4B6BEAB6" w:rsidRPr="00067655">
        <w:rPr>
          <w:rFonts w:ascii="Times New Roman" w:hAnsi="Times New Roman" w:cs="Times New Roman"/>
          <w:sz w:val="24"/>
          <w:szCs w:val="24"/>
        </w:rPr>
        <w:t>Prowadzą liczne programy interpretacyjne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, także </w:t>
      </w:r>
      <w:r w:rsidR="4B6BEAB6" w:rsidRPr="00067655">
        <w:rPr>
          <w:rFonts w:ascii="Times New Roman" w:hAnsi="Times New Roman" w:cs="Times New Roman"/>
          <w:sz w:val="24"/>
          <w:szCs w:val="24"/>
        </w:rPr>
        <w:t>opowieści o parku w określonych momentach dnia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 i miejscach dziedzictwa</w:t>
      </w:r>
      <w:r w:rsidR="4B6BEAB6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77EE6988" w:rsidRPr="00067655">
        <w:rPr>
          <w:rFonts w:ascii="Times New Roman" w:hAnsi="Times New Roman" w:cs="Times New Roman"/>
          <w:sz w:val="24"/>
          <w:szCs w:val="24"/>
        </w:rPr>
        <w:t>Co ciekawe, interpretacja jest</w:t>
      </w:r>
      <w:r w:rsidR="4E4A76E7" w:rsidRPr="00067655">
        <w:rPr>
          <w:rFonts w:ascii="Times New Roman" w:hAnsi="Times New Roman" w:cs="Times New Roman"/>
          <w:sz w:val="24"/>
          <w:szCs w:val="24"/>
        </w:rPr>
        <w:t xml:space="preserve"> jednym z</w:t>
      </w:r>
      <w:r w:rsidR="77EE6988" w:rsidRPr="00067655">
        <w:rPr>
          <w:rFonts w:ascii="Times New Roman" w:hAnsi="Times New Roman" w:cs="Times New Roman"/>
          <w:sz w:val="24"/>
          <w:szCs w:val="24"/>
        </w:rPr>
        <w:t xml:space="preserve"> główny</w:t>
      </w:r>
      <w:r w:rsidR="397A7DCE" w:rsidRPr="00067655">
        <w:rPr>
          <w:rFonts w:ascii="Times New Roman" w:hAnsi="Times New Roman" w:cs="Times New Roman"/>
          <w:sz w:val="24"/>
          <w:szCs w:val="24"/>
        </w:rPr>
        <w:t>ch wymagań,</w:t>
      </w:r>
      <w:r w:rsidR="18E486CA" w:rsidRPr="00067655">
        <w:rPr>
          <w:rFonts w:ascii="Times New Roman" w:hAnsi="Times New Roman" w:cs="Times New Roman"/>
          <w:sz w:val="24"/>
          <w:szCs w:val="24"/>
        </w:rPr>
        <w:t xml:space="preserve"> których </w:t>
      </w:r>
      <w:r w:rsidR="397A7DCE" w:rsidRPr="00067655">
        <w:rPr>
          <w:rFonts w:ascii="Times New Roman" w:hAnsi="Times New Roman" w:cs="Times New Roman"/>
          <w:sz w:val="24"/>
          <w:szCs w:val="24"/>
        </w:rPr>
        <w:t>oczekuj</w:t>
      </w:r>
      <w:r w:rsidR="73568F7E" w:rsidRPr="00067655">
        <w:rPr>
          <w:rFonts w:ascii="Times New Roman" w:hAnsi="Times New Roman" w:cs="Times New Roman"/>
          <w:sz w:val="24"/>
          <w:szCs w:val="24"/>
        </w:rPr>
        <w:t>e</w:t>
      </w:r>
      <w:r w:rsidR="397A7DCE" w:rsidRPr="00067655">
        <w:rPr>
          <w:rFonts w:ascii="Times New Roman" w:hAnsi="Times New Roman" w:cs="Times New Roman"/>
          <w:sz w:val="24"/>
          <w:szCs w:val="24"/>
        </w:rPr>
        <w:t xml:space="preserve"> się od kandydatów na </w:t>
      </w:r>
      <w:r w:rsidR="3F557001" w:rsidRPr="00067655">
        <w:rPr>
          <w:rFonts w:ascii="Times New Roman" w:hAnsi="Times New Roman" w:cs="Times New Roman"/>
          <w:sz w:val="24"/>
          <w:szCs w:val="24"/>
        </w:rPr>
        <w:t>strażników parku</w:t>
      </w:r>
      <w:r w:rsidR="397A7DCE" w:rsidRPr="00067655">
        <w:rPr>
          <w:rFonts w:ascii="Times New Roman" w:hAnsi="Times New Roman" w:cs="Times New Roman"/>
          <w:sz w:val="24"/>
          <w:szCs w:val="24"/>
        </w:rPr>
        <w:t>.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 Słuchajcie, p</w:t>
      </w:r>
      <w:r w:rsidR="397A7DCE" w:rsidRPr="00067655">
        <w:rPr>
          <w:rFonts w:ascii="Times New Roman" w:hAnsi="Times New Roman" w:cs="Times New Roman"/>
          <w:sz w:val="24"/>
          <w:szCs w:val="24"/>
        </w:rPr>
        <w:t xml:space="preserve">rzejrzałam 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kilka </w:t>
      </w:r>
      <w:r w:rsidR="397A7DCE" w:rsidRPr="00067655">
        <w:rPr>
          <w:rFonts w:ascii="Times New Roman" w:hAnsi="Times New Roman" w:cs="Times New Roman"/>
          <w:sz w:val="24"/>
          <w:szCs w:val="24"/>
        </w:rPr>
        <w:t xml:space="preserve">ofert pracy </w:t>
      </w:r>
      <w:r w:rsidR="43D536A8" w:rsidRPr="00067655">
        <w:rPr>
          <w:rFonts w:ascii="Times New Roman" w:hAnsi="Times New Roman" w:cs="Times New Roman"/>
          <w:sz w:val="24"/>
          <w:szCs w:val="24"/>
        </w:rPr>
        <w:t xml:space="preserve">na takie stanowisko </w:t>
      </w:r>
      <w:r w:rsidR="397A7DCE" w:rsidRPr="00067655">
        <w:rPr>
          <w:rFonts w:ascii="Times New Roman" w:hAnsi="Times New Roman" w:cs="Times New Roman"/>
          <w:sz w:val="24"/>
          <w:szCs w:val="24"/>
        </w:rPr>
        <w:t>i pozw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ólcie, że </w:t>
      </w:r>
      <w:r w:rsidR="397A7DCE" w:rsidRPr="00067655">
        <w:rPr>
          <w:rFonts w:ascii="Times New Roman" w:hAnsi="Times New Roman" w:cs="Times New Roman"/>
          <w:sz w:val="24"/>
          <w:szCs w:val="24"/>
        </w:rPr>
        <w:t>przytocz</w:t>
      </w:r>
      <w:r w:rsidR="000A3D8D" w:rsidRPr="00067655">
        <w:rPr>
          <w:rFonts w:ascii="Times New Roman" w:hAnsi="Times New Roman" w:cs="Times New Roman"/>
          <w:sz w:val="24"/>
          <w:szCs w:val="24"/>
        </w:rPr>
        <w:t xml:space="preserve">ę Wam takie </w:t>
      </w:r>
      <w:r w:rsidR="397A7DCE" w:rsidRPr="00067655">
        <w:rPr>
          <w:rFonts w:ascii="Times New Roman" w:hAnsi="Times New Roman" w:cs="Times New Roman"/>
          <w:sz w:val="24"/>
          <w:szCs w:val="24"/>
        </w:rPr>
        <w:t>g</w:t>
      </w:r>
      <w:r w:rsidR="2DCD4BAD" w:rsidRPr="00067655">
        <w:rPr>
          <w:rFonts w:ascii="Times New Roman" w:hAnsi="Times New Roman" w:cs="Times New Roman"/>
          <w:sz w:val="24"/>
          <w:szCs w:val="24"/>
        </w:rPr>
        <w:t>ł</w:t>
      </w:r>
      <w:r w:rsidR="397A7DCE" w:rsidRPr="00067655">
        <w:rPr>
          <w:rFonts w:ascii="Times New Roman" w:hAnsi="Times New Roman" w:cs="Times New Roman"/>
          <w:sz w:val="24"/>
          <w:szCs w:val="24"/>
        </w:rPr>
        <w:t>ówne obowiązki</w:t>
      </w:r>
      <w:r w:rsidR="000A3D8D" w:rsidRPr="00067655">
        <w:rPr>
          <w:rFonts w:ascii="Times New Roman" w:hAnsi="Times New Roman" w:cs="Times New Roman"/>
          <w:sz w:val="24"/>
          <w:szCs w:val="24"/>
        </w:rPr>
        <w:t>, którymi się zajmują. Jest to między innymi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 m</w:t>
      </w:r>
      <w:r w:rsidR="3FD8AE1C" w:rsidRPr="00067655">
        <w:rPr>
          <w:rFonts w:ascii="Times New Roman" w:hAnsi="Times New Roman" w:cs="Times New Roman"/>
          <w:sz w:val="24"/>
          <w:szCs w:val="24"/>
        </w:rPr>
        <w:t>onitorowanie d</w:t>
      </w:r>
      <w:r w:rsidR="462EDECC" w:rsidRPr="00067655">
        <w:rPr>
          <w:rFonts w:ascii="Times New Roman" w:hAnsi="Times New Roman" w:cs="Times New Roman"/>
          <w:sz w:val="24"/>
          <w:szCs w:val="24"/>
        </w:rPr>
        <w:t>ziałalnoś</w:t>
      </w:r>
      <w:r w:rsidR="71F5AC89" w:rsidRPr="00067655">
        <w:rPr>
          <w:rFonts w:ascii="Times New Roman" w:hAnsi="Times New Roman" w:cs="Times New Roman"/>
          <w:sz w:val="24"/>
          <w:szCs w:val="24"/>
        </w:rPr>
        <w:t>ci</w:t>
      </w:r>
      <w:r w:rsidR="462EDECC" w:rsidRPr="00067655">
        <w:rPr>
          <w:rFonts w:ascii="Times New Roman" w:hAnsi="Times New Roman" w:cs="Times New Roman"/>
          <w:sz w:val="24"/>
          <w:szCs w:val="24"/>
        </w:rPr>
        <w:t xml:space="preserve"> parku</w:t>
      </w:r>
      <w:r w:rsidR="000A3D8D" w:rsidRPr="0006765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A3D8D" w:rsidRPr="00067655">
        <w:rPr>
          <w:rFonts w:ascii="Times New Roman" w:hAnsi="Times New Roman" w:cs="Times New Roman"/>
          <w:sz w:val="24"/>
          <w:szCs w:val="24"/>
        </w:rPr>
        <w:t>Co ciekawe, na drugim miejscu już jest interpretacja</w:t>
      </w:r>
      <w:r w:rsidR="00846F1B" w:rsidRPr="00067655">
        <w:rPr>
          <w:rFonts w:ascii="Times New Roman" w:hAnsi="Times New Roman" w:cs="Times New Roman"/>
          <w:sz w:val="24"/>
          <w:szCs w:val="24"/>
        </w:rPr>
        <w:t>. Następnie O</w:t>
      </w:r>
      <w:r w:rsidR="462EDECC" w:rsidRPr="00067655">
        <w:rPr>
          <w:rFonts w:ascii="Times New Roman" w:hAnsi="Times New Roman" w:cs="Times New Roman"/>
          <w:sz w:val="24"/>
          <w:szCs w:val="24"/>
        </w:rPr>
        <w:t>chrona/zarządzanie zasobami</w:t>
      </w:r>
      <w:r w:rsidR="00846F1B" w:rsidRPr="00067655">
        <w:rPr>
          <w:rFonts w:ascii="Times New Roman" w:hAnsi="Times New Roman" w:cs="Times New Roman"/>
          <w:sz w:val="24"/>
          <w:szCs w:val="24"/>
        </w:rPr>
        <w:t>, P</w:t>
      </w:r>
      <w:r w:rsidR="462EDECC" w:rsidRPr="00067655">
        <w:rPr>
          <w:rFonts w:ascii="Times New Roman" w:hAnsi="Times New Roman" w:cs="Times New Roman"/>
          <w:sz w:val="24"/>
          <w:szCs w:val="24"/>
        </w:rPr>
        <w:t>atrolowanie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462EDECC" w:rsidRPr="00067655">
        <w:rPr>
          <w:rFonts w:ascii="Times New Roman" w:hAnsi="Times New Roman" w:cs="Times New Roman"/>
          <w:sz w:val="24"/>
          <w:szCs w:val="24"/>
        </w:rPr>
        <w:t>Bezpieczeństwo publiczne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462EDECC" w:rsidRPr="00067655">
        <w:rPr>
          <w:rFonts w:ascii="Times New Roman" w:hAnsi="Times New Roman" w:cs="Times New Roman"/>
          <w:sz w:val="24"/>
          <w:szCs w:val="24"/>
        </w:rPr>
        <w:t>Programy i działania</w:t>
      </w:r>
      <w:r w:rsidR="00846F1B" w:rsidRPr="00067655">
        <w:rPr>
          <w:rFonts w:ascii="Times New Roman" w:hAnsi="Times New Roman" w:cs="Times New Roman"/>
          <w:sz w:val="24"/>
          <w:szCs w:val="24"/>
        </w:rPr>
        <w:t>, z</w:t>
      </w:r>
      <w:r w:rsidR="462EDECC" w:rsidRPr="00067655">
        <w:rPr>
          <w:rFonts w:ascii="Times New Roman" w:hAnsi="Times New Roman" w:cs="Times New Roman"/>
          <w:sz w:val="24"/>
          <w:szCs w:val="24"/>
        </w:rPr>
        <w:t>rozumienie historii parku, statystyk przyrodniczych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462EDECC" w:rsidRPr="00067655">
        <w:rPr>
          <w:rFonts w:ascii="Times New Roman" w:hAnsi="Times New Roman" w:cs="Times New Roman"/>
          <w:sz w:val="24"/>
          <w:szCs w:val="24"/>
        </w:rPr>
        <w:t>Oprowadzanie prywatnych i grupowych wycieczek dla odwiedzających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462EDECC" w:rsidRPr="00067655">
        <w:rPr>
          <w:rFonts w:ascii="Times New Roman" w:hAnsi="Times New Roman" w:cs="Times New Roman"/>
          <w:sz w:val="24"/>
          <w:szCs w:val="24"/>
        </w:rPr>
        <w:t xml:space="preserve">Opracowywanie i wdrażanie wykładów na temat parku dla szkół i innych 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grup </w:t>
      </w:r>
      <w:r w:rsidR="462EDECC" w:rsidRPr="00067655">
        <w:rPr>
          <w:rFonts w:ascii="Times New Roman" w:hAnsi="Times New Roman" w:cs="Times New Roman"/>
          <w:sz w:val="24"/>
          <w:szCs w:val="24"/>
        </w:rPr>
        <w:t>społeczn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ych, </w:t>
      </w:r>
      <w:r w:rsidR="462EDECC" w:rsidRPr="00067655">
        <w:rPr>
          <w:rFonts w:ascii="Times New Roman" w:hAnsi="Times New Roman" w:cs="Times New Roman"/>
          <w:sz w:val="24"/>
          <w:szCs w:val="24"/>
        </w:rPr>
        <w:t>Przygotowywanie eksponatów i materiałów informacyjnych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. Co ciekawe, </w:t>
      </w:r>
      <w:r w:rsidR="462EDECC" w:rsidRPr="00067655">
        <w:rPr>
          <w:rFonts w:ascii="Times New Roman" w:hAnsi="Times New Roman" w:cs="Times New Roman"/>
          <w:sz w:val="24"/>
          <w:szCs w:val="24"/>
        </w:rPr>
        <w:t>Prowadzenie wycieczek przyrodniczych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462EDECC" w:rsidRPr="00067655">
        <w:rPr>
          <w:rFonts w:ascii="Times New Roman" w:hAnsi="Times New Roman" w:cs="Times New Roman"/>
          <w:sz w:val="24"/>
          <w:szCs w:val="24"/>
        </w:rPr>
        <w:t>Badanie zachowań dzikich zwierząt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 i </w:t>
      </w:r>
      <w:r w:rsidR="462EDECC" w:rsidRPr="00067655">
        <w:rPr>
          <w:rFonts w:ascii="Times New Roman" w:hAnsi="Times New Roman" w:cs="Times New Roman"/>
          <w:sz w:val="24"/>
          <w:szCs w:val="24"/>
        </w:rPr>
        <w:t>Monitorowanie jakości powietrza i wody</w:t>
      </w:r>
      <w:r w:rsidR="00846F1B" w:rsidRPr="00067655">
        <w:rPr>
          <w:rFonts w:ascii="Times New Roman" w:hAnsi="Times New Roman" w:cs="Times New Roman"/>
          <w:sz w:val="24"/>
          <w:szCs w:val="24"/>
        </w:rPr>
        <w:t>.</w:t>
      </w:r>
    </w:p>
    <w:p w14:paraId="1D4571AE" w14:textId="397086B8" w:rsidR="3B3004E4" w:rsidRPr="00067655" w:rsidRDefault="2C1A2FD1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Kilka lat temu, m</w:t>
      </w:r>
      <w:r w:rsidR="4B6BEAB6" w:rsidRPr="00067655">
        <w:rPr>
          <w:rFonts w:ascii="Times New Roman" w:hAnsi="Times New Roman" w:cs="Times New Roman"/>
          <w:sz w:val="24"/>
          <w:szCs w:val="24"/>
        </w:rPr>
        <w:t xml:space="preserve">iałam tę przyjemność </w:t>
      </w:r>
      <w:r w:rsidR="0D543030" w:rsidRPr="00067655">
        <w:rPr>
          <w:rFonts w:ascii="Times New Roman" w:hAnsi="Times New Roman" w:cs="Times New Roman"/>
          <w:sz w:val="24"/>
          <w:szCs w:val="24"/>
        </w:rPr>
        <w:t>podróżować po parkach narodowych w Stanach i posłuchać ciekawych opowieści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 właśnie Park Rangersów</w:t>
      </w:r>
      <w:r w:rsidR="0D543030" w:rsidRPr="00067655">
        <w:rPr>
          <w:rFonts w:ascii="Times New Roman" w:hAnsi="Times New Roman" w:cs="Times New Roman"/>
          <w:sz w:val="24"/>
          <w:szCs w:val="24"/>
        </w:rPr>
        <w:t>. Pomimo tego, iż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, co prawdza nie byłam wtedy zaznajomiona z interpretacją, </w:t>
      </w:r>
      <w:r w:rsidR="0D543030" w:rsidRPr="00067655">
        <w:rPr>
          <w:rFonts w:ascii="Times New Roman" w:hAnsi="Times New Roman" w:cs="Times New Roman"/>
          <w:sz w:val="24"/>
          <w:szCs w:val="24"/>
        </w:rPr>
        <w:t>podobał mi się sposób w jaki mówią do ludzi, których notabene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 widzą pierwszy raz w swoim życiu</w:t>
      </w:r>
      <w:r w:rsidR="0D543030" w:rsidRPr="00067655">
        <w:rPr>
          <w:rFonts w:ascii="Times New Roman" w:hAnsi="Times New Roman" w:cs="Times New Roman"/>
          <w:sz w:val="24"/>
          <w:szCs w:val="24"/>
        </w:rPr>
        <w:t>,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 których nie znają. Podobała mi się</w:t>
      </w:r>
      <w:r w:rsidR="0D543030" w:rsidRPr="00067655">
        <w:rPr>
          <w:rFonts w:ascii="Times New Roman" w:hAnsi="Times New Roman" w:cs="Times New Roman"/>
          <w:sz w:val="24"/>
          <w:szCs w:val="24"/>
        </w:rPr>
        <w:t xml:space="preserve"> ich charyzma no i nie ukrywajmy, s</w:t>
      </w:r>
      <w:r w:rsidR="605DA822" w:rsidRPr="00067655">
        <w:rPr>
          <w:rFonts w:ascii="Times New Roman" w:hAnsi="Times New Roman" w:cs="Times New Roman"/>
          <w:sz w:val="24"/>
          <w:szCs w:val="24"/>
        </w:rPr>
        <w:t xml:space="preserve">am mundur już robił na </w:t>
      </w:r>
      <w:r w:rsidR="6B24536C" w:rsidRPr="00067655">
        <w:rPr>
          <w:rFonts w:ascii="Times New Roman" w:hAnsi="Times New Roman" w:cs="Times New Roman"/>
          <w:sz w:val="24"/>
          <w:szCs w:val="24"/>
        </w:rPr>
        <w:t xml:space="preserve">mnie </w:t>
      </w:r>
      <w:r w:rsidR="605DA822" w:rsidRPr="00067655">
        <w:rPr>
          <w:rFonts w:ascii="Times New Roman" w:hAnsi="Times New Roman" w:cs="Times New Roman"/>
          <w:sz w:val="24"/>
          <w:szCs w:val="24"/>
        </w:rPr>
        <w:t xml:space="preserve">wrażenie. </w:t>
      </w:r>
      <w:r w:rsidR="2C363C28" w:rsidRPr="00067655">
        <w:rPr>
          <w:rFonts w:ascii="Times New Roman" w:hAnsi="Times New Roman" w:cs="Times New Roman"/>
          <w:sz w:val="24"/>
          <w:szCs w:val="24"/>
        </w:rPr>
        <w:t xml:space="preserve">Zawsze otwarci i </w:t>
      </w:r>
      <w:r w:rsidR="660B9A7A" w:rsidRPr="00067655">
        <w:rPr>
          <w:rFonts w:ascii="Times New Roman" w:hAnsi="Times New Roman" w:cs="Times New Roman"/>
          <w:sz w:val="24"/>
          <w:szCs w:val="24"/>
        </w:rPr>
        <w:t xml:space="preserve">chętni do pomocy. Sprawiali wrażenie osób, które mają 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bardzo </w:t>
      </w:r>
      <w:r w:rsidR="660B9A7A" w:rsidRPr="00067655">
        <w:rPr>
          <w:rFonts w:ascii="Times New Roman" w:hAnsi="Times New Roman" w:cs="Times New Roman"/>
          <w:sz w:val="24"/>
          <w:szCs w:val="24"/>
        </w:rPr>
        <w:t xml:space="preserve">dużo do powiedzenia o parku narodowym, w którym </w:t>
      </w:r>
      <w:r w:rsidR="3C03C260" w:rsidRPr="00067655">
        <w:rPr>
          <w:rFonts w:ascii="Times New Roman" w:hAnsi="Times New Roman" w:cs="Times New Roman"/>
          <w:sz w:val="24"/>
          <w:szCs w:val="24"/>
        </w:rPr>
        <w:t>na co dzień pracują, ale też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, powiedzmy sobie szczerze, </w:t>
      </w:r>
      <w:r w:rsidR="3C03C260" w:rsidRPr="00067655">
        <w:rPr>
          <w:rFonts w:ascii="Times New Roman" w:hAnsi="Times New Roman" w:cs="Times New Roman"/>
          <w:sz w:val="24"/>
          <w:szCs w:val="24"/>
        </w:rPr>
        <w:t>dozują</w:t>
      </w:r>
      <w:r w:rsidR="6E64BE6F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3C03C260" w:rsidRPr="00067655">
        <w:rPr>
          <w:rFonts w:ascii="Times New Roman" w:hAnsi="Times New Roman" w:cs="Times New Roman"/>
          <w:sz w:val="24"/>
          <w:szCs w:val="24"/>
        </w:rPr>
        <w:t>te informacje</w:t>
      </w:r>
      <w:r w:rsidR="62BBD66B" w:rsidRPr="00067655">
        <w:rPr>
          <w:rFonts w:ascii="Times New Roman" w:hAnsi="Times New Roman" w:cs="Times New Roman"/>
          <w:sz w:val="24"/>
          <w:szCs w:val="24"/>
        </w:rPr>
        <w:t>, by nie zdradzać wszystkiego przy pierwszym spotkaniu.</w:t>
      </w:r>
      <w:r w:rsidR="3C03C260" w:rsidRPr="00067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624B3" w14:textId="76FBC0F2" w:rsidR="3B3004E4" w:rsidRPr="00067655" w:rsidRDefault="3C03C260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Zauwa</w:t>
      </w:r>
      <w:r w:rsidR="744722B1" w:rsidRPr="00067655">
        <w:rPr>
          <w:rFonts w:ascii="Times New Roman" w:hAnsi="Times New Roman" w:cs="Times New Roman"/>
          <w:sz w:val="24"/>
          <w:szCs w:val="24"/>
        </w:rPr>
        <w:t>ż</w:t>
      </w:r>
      <w:r w:rsidRPr="00067655">
        <w:rPr>
          <w:rFonts w:ascii="Times New Roman" w:hAnsi="Times New Roman" w:cs="Times New Roman"/>
          <w:sz w:val="24"/>
          <w:szCs w:val="24"/>
        </w:rPr>
        <w:t xml:space="preserve">yłam w nich również cechy, które są wypisane w </w:t>
      </w:r>
      <w:r w:rsidR="6C99B2A3" w:rsidRPr="00067655">
        <w:rPr>
          <w:rFonts w:ascii="Times New Roman" w:hAnsi="Times New Roman" w:cs="Times New Roman"/>
          <w:sz w:val="24"/>
          <w:szCs w:val="24"/>
        </w:rPr>
        <w:t xml:space="preserve">dalszej części 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tego </w:t>
      </w:r>
      <w:r w:rsidRPr="00067655">
        <w:rPr>
          <w:rFonts w:ascii="Times New Roman" w:hAnsi="Times New Roman" w:cs="Times New Roman"/>
          <w:sz w:val="24"/>
          <w:szCs w:val="24"/>
        </w:rPr>
        <w:t>ogłoszeni</w:t>
      </w:r>
      <w:r w:rsidR="40496D92" w:rsidRPr="00067655">
        <w:rPr>
          <w:rFonts w:ascii="Times New Roman" w:hAnsi="Times New Roman" w:cs="Times New Roman"/>
          <w:sz w:val="24"/>
          <w:szCs w:val="24"/>
        </w:rPr>
        <w:t>a</w:t>
      </w:r>
      <w:r w:rsidRPr="00067655">
        <w:rPr>
          <w:rFonts w:ascii="Times New Roman" w:hAnsi="Times New Roman" w:cs="Times New Roman"/>
          <w:sz w:val="24"/>
          <w:szCs w:val="24"/>
        </w:rPr>
        <w:t xml:space="preserve"> o pracę na stanowisk</w:t>
      </w:r>
      <w:r w:rsidR="0E1F41B2" w:rsidRPr="00067655">
        <w:rPr>
          <w:rFonts w:ascii="Times New Roman" w:hAnsi="Times New Roman" w:cs="Times New Roman"/>
          <w:sz w:val="24"/>
          <w:szCs w:val="24"/>
        </w:rPr>
        <w:t>u</w:t>
      </w:r>
      <w:r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17478DA9" w:rsidRPr="00067655">
        <w:rPr>
          <w:rFonts w:ascii="Times New Roman" w:hAnsi="Times New Roman" w:cs="Times New Roman"/>
          <w:sz w:val="24"/>
          <w:szCs w:val="24"/>
        </w:rPr>
        <w:t>R</w:t>
      </w:r>
      <w:r w:rsidRPr="00067655">
        <w:rPr>
          <w:rFonts w:ascii="Times New Roman" w:hAnsi="Times New Roman" w:cs="Times New Roman"/>
          <w:sz w:val="24"/>
          <w:szCs w:val="24"/>
        </w:rPr>
        <w:t>angersa</w:t>
      </w:r>
      <w:r w:rsidR="4CBA0C61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00846F1B" w:rsidRPr="00067655">
        <w:rPr>
          <w:rFonts w:ascii="Times New Roman" w:hAnsi="Times New Roman" w:cs="Times New Roman"/>
          <w:sz w:val="24"/>
          <w:szCs w:val="24"/>
        </w:rPr>
        <w:t>I bardziej dotykają takiej sfery personalnej. Jest to m.in.</w:t>
      </w:r>
      <w:r w:rsidR="4CBA0C61" w:rsidRPr="00067655">
        <w:rPr>
          <w:rFonts w:ascii="Times New Roman" w:hAnsi="Times New Roman" w:cs="Times New Roman"/>
          <w:sz w:val="24"/>
          <w:szCs w:val="24"/>
        </w:rPr>
        <w:t>: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sz w:val="24"/>
          <w:szCs w:val="24"/>
        </w:rPr>
        <w:t>Niezależnie od tego, w jakim charakterze są przydzieleni do pracy, wszyscy strażnicy parku muszą mieć te same, podstawowe cechy wspólne:</w:t>
      </w:r>
      <w:r w:rsidR="00846F1B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sz w:val="24"/>
          <w:szCs w:val="24"/>
        </w:rPr>
        <w:t>Chęć niesienia pomocy i bycia pomocnym</w:t>
      </w:r>
      <w:r w:rsidR="004D0897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Pr="00067655">
        <w:rPr>
          <w:rFonts w:ascii="Times New Roman" w:hAnsi="Times New Roman" w:cs="Times New Roman"/>
          <w:sz w:val="24"/>
          <w:szCs w:val="24"/>
        </w:rPr>
        <w:t>Pasja do tego, co robią</w:t>
      </w:r>
      <w:r w:rsidR="004D0897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Pr="00067655">
        <w:rPr>
          <w:rFonts w:ascii="Times New Roman" w:hAnsi="Times New Roman" w:cs="Times New Roman"/>
          <w:sz w:val="24"/>
          <w:szCs w:val="24"/>
        </w:rPr>
        <w:t>Zrozumienie tego, co jest potrzebne, aby zapewnić pozytywne doświadczenia odwiedzających i wykonywać swoje obowiązki tak skutecznie, jak to tylko możliwe.</w:t>
      </w:r>
    </w:p>
    <w:p w14:paraId="3DFA1D6B" w14:textId="028A43E5" w:rsidR="3B3004E4" w:rsidRPr="00067655" w:rsidRDefault="1D4E1B7C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N</w:t>
      </w:r>
      <w:r w:rsidR="1D061E59" w:rsidRPr="00067655">
        <w:rPr>
          <w:rFonts w:ascii="Times New Roman" w:hAnsi="Times New Roman" w:cs="Times New Roman"/>
          <w:sz w:val="24"/>
          <w:szCs w:val="24"/>
        </w:rPr>
        <w:t>o</w:t>
      </w:r>
      <w:r w:rsidRPr="00067655">
        <w:rPr>
          <w:rFonts w:ascii="Times New Roman" w:hAnsi="Times New Roman" w:cs="Times New Roman"/>
          <w:sz w:val="24"/>
          <w:szCs w:val="24"/>
        </w:rPr>
        <w:t xml:space="preserve"> i tutaj przypomina mi się taka </w:t>
      </w:r>
      <w:r w:rsidR="004D0897" w:rsidRPr="00067655">
        <w:rPr>
          <w:rFonts w:ascii="Times New Roman" w:hAnsi="Times New Roman" w:cs="Times New Roman"/>
          <w:sz w:val="24"/>
          <w:szCs w:val="24"/>
        </w:rPr>
        <w:t xml:space="preserve">jedna </w:t>
      </w:r>
      <w:r w:rsidRPr="00067655">
        <w:rPr>
          <w:rFonts w:ascii="Times New Roman" w:hAnsi="Times New Roman" w:cs="Times New Roman"/>
          <w:sz w:val="24"/>
          <w:szCs w:val="24"/>
        </w:rPr>
        <w:t>ciekawa historia z Parku Death valey</w:t>
      </w:r>
      <w:r w:rsidR="004D0897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sz w:val="24"/>
          <w:szCs w:val="24"/>
        </w:rPr>
        <w:t>-</w:t>
      </w:r>
      <w:r w:rsidR="004D0897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sz w:val="24"/>
          <w:szCs w:val="24"/>
        </w:rPr>
        <w:t xml:space="preserve">Doliny śmierci w Nevadzie, gdzie </w:t>
      </w:r>
      <w:r w:rsidR="004D0897" w:rsidRPr="00067655">
        <w:rPr>
          <w:rFonts w:ascii="Times New Roman" w:hAnsi="Times New Roman" w:cs="Times New Roman"/>
          <w:sz w:val="24"/>
          <w:szCs w:val="24"/>
        </w:rPr>
        <w:t xml:space="preserve">podróżowałam właśnie autem i </w:t>
      </w:r>
      <w:r w:rsidRPr="00067655">
        <w:rPr>
          <w:rFonts w:ascii="Times New Roman" w:hAnsi="Times New Roman" w:cs="Times New Roman"/>
          <w:sz w:val="24"/>
          <w:szCs w:val="24"/>
        </w:rPr>
        <w:t>rzeczywiście nie przewidzi</w:t>
      </w:r>
      <w:r w:rsidR="004D0897" w:rsidRPr="00067655">
        <w:rPr>
          <w:rFonts w:ascii="Times New Roman" w:hAnsi="Times New Roman" w:cs="Times New Roman"/>
          <w:sz w:val="24"/>
          <w:szCs w:val="24"/>
        </w:rPr>
        <w:t>ałam</w:t>
      </w:r>
      <w:r w:rsidRPr="00067655">
        <w:rPr>
          <w:rFonts w:ascii="Times New Roman" w:hAnsi="Times New Roman" w:cs="Times New Roman"/>
          <w:sz w:val="24"/>
          <w:szCs w:val="24"/>
        </w:rPr>
        <w:t xml:space="preserve"> tak </w:t>
      </w:r>
      <w:r w:rsidRPr="00067655">
        <w:rPr>
          <w:rFonts w:ascii="Times New Roman" w:hAnsi="Times New Roman" w:cs="Times New Roman"/>
          <w:sz w:val="24"/>
          <w:szCs w:val="24"/>
        </w:rPr>
        <w:lastRenderedPageBreak/>
        <w:t>wysokich temperatu</w:t>
      </w:r>
      <w:r w:rsidR="5D483AD3" w:rsidRPr="00067655">
        <w:rPr>
          <w:rFonts w:ascii="Times New Roman" w:hAnsi="Times New Roman" w:cs="Times New Roman"/>
          <w:sz w:val="24"/>
          <w:szCs w:val="24"/>
        </w:rPr>
        <w:t>r jakie tam panowały, nawet do 39 sto</w:t>
      </w:r>
      <w:r w:rsidR="453A77A9" w:rsidRPr="00067655">
        <w:rPr>
          <w:rFonts w:ascii="Times New Roman" w:hAnsi="Times New Roman" w:cs="Times New Roman"/>
          <w:sz w:val="24"/>
          <w:szCs w:val="24"/>
        </w:rPr>
        <w:t>p</w:t>
      </w:r>
      <w:r w:rsidR="5D483AD3" w:rsidRPr="00067655">
        <w:rPr>
          <w:rFonts w:ascii="Times New Roman" w:hAnsi="Times New Roman" w:cs="Times New Roman"/>
          <w:sz w:val="24"/>
          <w:szCs w:val="24"/>
        </w:rPr>
        <w:t xml:space="preserve">ni w sierpniową noc i spaliśmy </w:t>
      </w:r>
      <w:r w:rsidR="004D0897" w:rsidRPr="00067655">
        <w:rPr>
          <w:rFonts w:ascii="Times New Roman" w:hAnsi="Times New Roman" w:cs="Times New Roman"/>
          <w:sz w:val="24"/>
          <w:szCs w:val="24"/>
        </w:rPr>
        <w:t xml:space="preserve">wtedy </w:t>
      </w:r>
      <w:r w:rsidR="5D483AD3" w:rsidRPr="00067655">
        <w:rPr>
          <w:rFonts w:ascii="Times New Roman" w:hAnsi="Times New Roman" w:cs="Times New Roman"/>
          <w:sz w:val="24"/>
          <w:szCs w:val="24"/>
        </w:rPr>
        <w:t xml:space="preserve">na campingu pod namiotem. </w:t>
      </w:r>
      <w:r w:rsidR="004D0897" w:rsidRPr="00067655">
        <w:rPr>
          <w:rFonts w:ascii="Times New Roman" w:hAnsi="Times New Roman" w:cs="Times New Roman"/>
          <w:sz w:val="24"/>
          <w:szCs w:val="24"/>
        </w:rPr>
        <w:t>Ale n</w:t>
      </w:r>
      <w:r w:rsidR="5D483AD3" w:rsidRPr="00067655">
        <w:rPr>
          <w:rFonts w:ascii="Times New Roman" w:hAnsi="Times New Roman" w:cs="Times New Roman"/>
          <w:sz w:val="24"/>
          <w:szCs w:val="24"/>
        </w:rPr>
        <w:t>oc nie należała do najprostszych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. Poniważ </w:t>
      </w:r>
      <w:r w:rsidR="5D483AD3" w:rsidRPr="00067655">
        <w:rPr>
          <w:rFonts w:ascii="Times New Roman" w:hAnsi="Times New Roman" w:cs="Times New Roman"/>
          <w:sz w:val="24"/>
          <w:szCs w:val="24"/>
        </w:rPr>
        <w:t xml:space="preserve">na campingu oprócz nas stacjonował tylko jeden camper. Z rana przez </w:t>
      </w:r>
      <w:r w:rsidR="0092660A" w:rsidRPr="00067655">
        <w:rPr>
          <w:rFonts w:ascii="Times New Roman" w:hAnsi="Times New Roman" w:cs="Times New Roman"/>
          <w:sz w:val="24"/>
          <w:szCs w:val="24"/>
        </w:rPr>
        <w:t>lukę</w:t>
      </w:r>
      <w:r w:rsidR="5D483AD3" w:rsidRPr="00067655">
        <w:rPr>
          <w:rFonts w:ascii="Times New Roman" w:hAnsi="Times New Roman" w:cs="Times New Roman"/>
          <w:sz w:val="24"/>
          <w:szCs w:val="24"/>
        </w:rPr>
        <w:t xml:space="preserve"> w namiocie podglądnęłam, że przyjechał str</w:t>
      </w:r>
      <w:r w:rsidR="7ABB607B" w:rsidRPr="00067655">
        <w:rPr>
          <w:rFonts w:ascii="Times New Roman" w:hAnsi="Times New Roman" w:cs="Times New Roman"/>
          <w:sz w:val="24"/>
          <w:szCs w:val="24"/>
        </w:rPr>
        <w:t>ażnik Parku, który najwidoczniej sprawdza</w:t>
      </w:r>
      <w:r w:rsidR="6EF697F7" w:rsidRPr="00067655">
        <w:rPr>
          <w:rFonts w:ascii="Times New Roman" w:hAnsi="Times New Roman" w:cs="Times New Roman"/>
          <w:sz w:val="24"/>
          <w:szCs w:val="24"/>
        </w:rPr>
        <w:t xml:space="preserve">ł </w:t>
      </w:r>
      <w:r w:rsidR="7ABB607B" w:rsidRPr="00067655">
        <w:rPr>
          <w:rFonts w:ascii="Times New Roman" w:hAnsi="Times New Roman" w:cs="Times New Roman"/>
          <w:sz w:val="24"/>
          <w:szCs w:val="24"/>
        </w:rPr>
        <w:t xml:space="preserve">czy mamy się dobrze i 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wogóle czy </w:t>
      </w:r>
      <w:r w:rsidR="7ABB607B" w:rsidRPr="00067655">
        <w:rPr>
          <w:rFonts w:ascii="Times New Roman" w:hAnsi="Times New Roman" w:cs="Times New Roman"/>
          <w:sz w:val="24"/>
          <w:szCs w:val="24"/>
        </w:rPr>
        <w:t xml:space="preserve">żyjemy. </w:t>
      </w:r>
      <w:r w:rsidR="3132536D" w:rsidRPr="00067655">
        <w:rPr>
          <w:rFonts w:ascii="Times New Roman" w:hAnsi="Times New Roman" w:cs="Times New Roman"/>
          <w:sz w:val="24"/>
          <w:szCs w:val="24"/>
        </w:rPr>
        <w:t>Niesamowite, że ktoś na tym odludzi</w:t>
      </w:r>
      <w:r w:rsidR="743F6DC7" w:rsidRPr="00067655">
        <w:rPr>
          <w:rFonts w:ascii="Times New Roman" w:hAnsi="Times New Roman" w:cs="Times New Roman"/>
          <w:sz w:val="24"/>
          <w:szCs w:val="24"/>
        </w:rPr>
        <w:t xml:space="preserve">u 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włąśnie </w:t>
      </w:r>
      <w:r w:rsidR="743F6DC7" w:rsidRPr="00067655">
        <w:rPr>
          <w:rFonts w:ascii="Times New Roman" w:hAnsi="Times New Roman" w:cs="Times New Roman"/>
          <w:sz w:val="24"/>
          <w:szCs w:val="24"/>
        </w:rPr>
        <w:t>mimo wszystko</w:t>
      </w:r>
      <w:r w:rsidR="3132536D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396487C0" w:rsidRPr="00067655">
        <w:rPr>
          <w:rFonts w:ascii="Times New Roman" w:hAnsi="Times New Roman" w:cs="Times New Roman"/>
          <w:sz w:val="24"/>
          <w:szCs w:val="24"/>
        </w:rPr>
        <w:t xml:space="preserve">martwił się o nas. </w:t>
      </w:r>
      <w:r w:rsidR="6BD4EF99" w:rsidRPr="00067655">
        <w:rPr>
          <w:rFonts w:ascii="Times New Roman" w:hAnsi="Times New Roman" w:cs="Times New Roman"/>
          <w:sz w:val="24"/>
          <w:szCs w:val="24"/>
        </w:rPr>
        <w:t xml:space="preserve">To doświadczenie do dzisiaj zostało we mnie i z chęcią je przypominam. </w:t>
      </w:r>
    </w:p>
    <w:p w14:paraId="317967E6" w14:textId="47AFFDF1" w:rsidR="3B3004E4" w:rsidRPr="00067655" w:rsidRDefault="71AA2A2E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A jak </w:t>
      </w:r>
      <w:r w:rsidR="0092660A" w:rsidRPr="00067655">
        <w:rPr>
          <w:rFonts w:ascii="Times New Roman" w:hAnsi="Times New Roman" w:cs="Times New Roman"/>
          <w:b/>
          <w:bCs/>
          <w:sz w:val="24"/>
          <w:szCs w:val="24"/>
        </w:rPr>
        <w:t>to wygląda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w Polsce, spotkałaś się</w:t>
      </w:r>
      <w:r w:rsidR="0092660A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już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r w:rsidR="680A3347" w:rsidRPr="00067655">
        <w:rPr>
          <w:rFonts w:ascii="Times New Roman" w:hAnsi="Times New Roman" w:cs="Times New Roman"/>
          <w:b/>
          <w:bCs/>
          <w:sz w:val="24"/>
          <w:szCs w:val="24"/>
        </w:rPr>
        <w:t>takimi osobami</w:t>
      </w:r>
      <w:r w:rsidR="0092660A" w:rsidRPr="00067655">
        <w:rPr>
          <w:rFonts w:ascii="Times New Roman" w:hAnsi="Times New Roman" w:cs="Times New Roman"/>
          <w:b/>
          <w:bCs/>
          <w:sz w:val="24"/>
          <w:szCs w:val="24"/>
        </w:rPr>
        <w:t>, z takimi zachowaniami</w:t>
      </w:r>
      <w:r w:rsidR="680A3347" w:rsidRPr="0006765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DF21EC8" w14:textId="45ADDCDE" w:rsidR="3B3004E4" w:rsidRPr="00067655" w:rsidRDefault="680A3347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Tak, np. W Tatrzańskim Parku Narodowym, co prawda nie wiem od kiedy strażnicy parku zaczęli praktykować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65967B97" w:rsidRPr="00067655">
        <w:rPr>
          <w:rFonts w:ascii="Times New Roman" w:hAnsi="Times New Roman" w:cs="Times New Roman"/>
          <w:sz w:val="24"/>
          <w:szCs w:val="24"/>
        </w:rPr>
        <w:t>opowieści w miejscu dziedzictwa np. Na Smreczyńskim Stawie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 czy nad Morskim Okiem</w:t>
      </w:r>
      <w:r w:rsidR="65967B97" w:rsidRPr="00067655">
        <w:rPr>
          <w:rFonts w:ascii="Times New Roman" w:hAnsi="Times New Roman" w:cs="Times New Roman"/>
          <w:sz w:val="24"/>
          <w:szCs w:val="24"/>
        </w:rPr>
        <w:t xml:space="preserve"> ale zaobserwowałam zmianę w 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ich </w:t>
      </w:r>
      <w:r w:rsidR="65967B97" w:rsidRPr="00067655">
        <w:rPr>
          <w:rFonts w:ascii="Times New Roman" w:hAnsi="Times New Roman" w:cs="Times New Roman"/>
          <w:sz w:val="24"/>
          <w:szCs w:val="24"/>
        </w:rPr>
        <w:t xml:space="preserve">systemie pracy. </w:t>
      </w:r>
      <w:r w:rsidR="42AFBA57" w:rsidRPr="00067655">
        <w:rPr>
          <w:rFonts w:ascii="Times New Roman" w:hAnsi="Times New Roman" w:cs="Times New Roman"/>
          <w:sz w:val="24"/>
          <w:szCs w:val="24"/>
        </w:rPr>
        <w:t xml:space="preserve">Są bardziej widoczni </w:t>
      </w:r>
      <w:r w:rsidR="09993AFE" w:rsidRPr="00067655">
        <w:rPr>
          <w:rFonts w:ascii="Times New Roman" w:hAnsi="Times New Roman" w:cs="Times New Roman"/>
          <w:sz w:val="24"/>
          <w:szCs w:val="24"/>
        </w:rPr>
        <w:t xml:space="preserve">na obszarze parków narodowych </w:t>
      </w:r>
      <w:r w:rsidR="0FFFD162" w:rsidRPr="00067655">
        <w:rPr>
          <w:rFonts w:ascii="Times New Roman" w:hAnsi="Times New Roman" w:cs="Times New Roman"/>
          <w:sz w:val="24"/>
          <w:szCs w:val="24"/>
        </w:rPr>
        <w:t xml:space="preserve">niż kiedyś, jednakże i tak odnoszę wrażenie, że nasze postrzeganie tych osób jest całkiem odmienne niż </w:t>
      </w:r>
      <w:r w:rsidR="0092660A" w:rsidRPr="00067655">
        <w:rPr>
          <w:rFonts w:ascii="Times New Roman" w:hAnsi="Times New Roman" w:cs="Times New Roman"/>
          <w:sz w:val="24"/>
          <w:szCs w:val="24"/>
        </w:rPr>
        <w:t>na przykład</w:t>
      </w:r>
      <w:r w:rsidR="0FFFD162" w:rsidRPr="00067655">
        <w:rPr>
          <w:rFonts w:ascii="Times New Roman" w:hAnsi="Times New Roman" w:cs="Times New Roman"/>
          <w:sz w:val="24"/>
          <w:szCs w:val="24"/>
        </w:rPr>
        <w:t xml:space="preserve"> w Stanach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 czy w Kanadzie</w:t>
      </w:r>
      <w:r w:rsidR="0FFFD162" w:rsidRPr="00067655">
        <w:rPr>
          <w:rFonts w:ascii="Times New Roman" w:hAnsi="Times New Roman" w:cs="Times New Roman"/>
          <w:sz w:val="24"/>
          <w:szCs w:val="24"/>
        </w:rPr>
        <w:t>. Tutaj, jednak strażnik jest straznikiem i wyznacza nam prawa i przywileje jakie panują na obszarze parków na</w:t>
      </w:r>
      <w:r w:rsidR="279092C8" w:rsidRPr="00067655">
        <w:rPr>
          <w:rFonts w:ascii="Times New Roman" w:hAnsi="Times New Roman" w:cs="Times New Roman"/>
          <w:sz w:val="24"/>
          <w:szCs w:val="24"/>
        </w:rPr>
        <w:t>rodowych, w Ameryce to jednak osoba postrzegana bardziej przyjaźnie.</w:t>
      </w:r>
    </w:p>
    <w:p w14:paraId="294A68AE" w14:textId="39FF1414" w:rsidR="3B3004E4" w:rsidRPr="00067655" w:rsidRDefault="0092660A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>No dobrze t</w:t>
      </w:r>
      <w:r w:rsidR="279092C8" w:rsidRPr="00067655">
        <w:rPr>
          <w:rFonts w:ascii="Times New Roman" w:hAnsi="Times New Roman" w:cs="Times New Roman"/>
          <w:b/>
          <w:bCs/>
          <w:sz w:val="24"/>
          <w:szCs w:val="24"/>
        </w:rPr>
        <w:t>o wszystko o czym mówisz b</w:t>
      </w:r>
      <w:r w:rsidR="3B3004E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rzmi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bardzo </w:t>
      </w:r>
      <w:r w:rsidR="3B3004E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intersująco, ale w takim razie chciałbym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trochę </w:t>
      </w:r>
      <w:r w:rsidR="3B3004E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połączyć kropki, więc </w:t>
      </w:r>
      <w:r w:rsidR="179F6C6A" w:rsidRPr="00067655">
        <w:rPr>
          <w:rFonts w:ascii="Times New Roman" w:hAnsi="Times New Roman" w:cs="Times New Roman"/>
          <w:b/>
          <w:bCs/>
          <w:sz w:val="24"/>
          <w:szCs w:val="24"/>
        </w:rPr>
        <w:t>w jaki sposób</w:t>
      </w:r>
      <w:r w:rsidR="748C68E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3B3004E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wszystko o czym mówi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>łyście do tej pory</w:t>
      </w:r>
      <w:r w:rsidR="3B3004E4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ma </w:t>
      </w:r>
      <w:r w:rsidR="10F4939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coś </w:t>
      </w:r>
      <w:r w:rsidR="3B3004E4" w:rsidRPr="00067655">
        <w:rPr>
          <w:rFonts w:ascii="Times New Roman" w:hAnsi="Times New Roman" w:cs="Times New Roman"/>
          <w:b/>
          <w:bCs/>
          <w:sz w:val="24"/>
          <w:szCs w:val="24"/>
        </w:rPr>
        <w:t>wspólnego z Wami? Z Waszą codzienną pracą?</w:t>
      </w:r>
      <w:r w:rsidR="0081DB8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poczytałem o tym zawodzie i w sumie zaskoczyło mnie to, że możemy mieć coś z nimi wspólnego...możecie coś o tym opowiedzieć?</w:t>
      </w:r>
      <w:r w:rsidR="43E86820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44BF3E" w14:textId="1B6F12E5" w:rsidR="5763F336" w:rsidRPr="00067655" w:rsidRDefault="0092660A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Jasne.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5A63D8E" w:rsidRPr="00067655">
        <w:rPr>
          <w:rFonts w:ascii="Times New Roman" w:hAnsi="Times New Roman" w:cs="Times New Roman"/>
          <w:sz w:val="24"/>
          <w:szCs w:val="24"/>
        </w:rPr>
        <w:t xml:space="preserve">No właśnie </w:t>
      </w:r>
      <w:r w:rsidR="17D7F348" w:rsidRPr="00067655">
        <w:rPr>
          <w:rFonts w:ascii="Times New Roman" w:hAnsi="Times New Roman" w:cs="Times New Roman"/>
          <w:sz w:val="24"/>
          <w:szCs w:val="24"/>
        </w:rPr>
        <w:t xml:space="preserve">wbrew pozorom </w:t>
      </w:r>
      <w:r w:rsidR="35A63D8E" w:rsidRPr="00067655">
        <w:rPr>
          <w:rFonts w:ascii="Times New Roman" w:hAnsi="Times New Roman" w:cs="Times New Roman"/>
          <w:sz w:val="24"/>
          <w:szCs w:val="24"/>
        </w:rPr>
        <w:t xml:space="preserve">mamy bardzo dużo wspólnego! </w:t>
      </w:r>
      <w:r w:rsidR="3206514F" w:rsidRPr="00067655">
        <w:rPr>
          <w:rFonts w:ascii="Times New Roman" w:hAnsi="Times New Roman" w:cs="Times New Roman"/>
          <w:sz w:val="24"/>
          <w:szCs w:val="24"/>
        </w:rPr>
        <w:t xml:space="preserve">Podobnie jak Rengersi w </w:t>
      </w:r>
      <w:r w:rsidR="5254E32E" w:rsidRPr="00067655">
        <w:rPr>
          <w:rFonts w:ascii="Times New Roman" w:hAnsi="Times New Roman" w:cs="Times New Roman"/>
          <w:sz w:val="24"/>
          <w:szCs w:val="24"/>
        </w:rPr>
        <w:t xml:space="preserve">parkach narodowych w </w:t>
      </w:r>
      <w:r w:rsidR="3206514F" w:rsidRPr="00067655">
        <w:rPr>
          <w:rFonts w:ascii="Times New Roman" w:hAnsi="Times New Roman" w:cs="Times New Roman"/>
          <w:sz w:val="24"/>
          <w:szCs w:val="24"/>
        </w:rPr>
        <w:t>Stana</w:t>
      </w:r>
      <w:r w:rsidR="27D1743D" w:rsidRPr="00067655">
        <w:rPr>
          <w:rFonts w:ascii="Times New Roman" w:hAnsi="Times New Roman" w:cs="Times New Roman"/>
          <w:sz w:val="24"/>
          <w:szCs w:val="24"/>
        </w:rPr>
        <w:t>ch</w:t>
      </w:r>
      <w:r w:rsidR="3206514F" w:rsidRPr="00067655">
        <w:rPr>
          <w:rFonts w:ascii="Times New Roman" w:hAnsi="Times New Roman" w:cs="Times New Roman"/>
          <w:sz w:val="24"/>
          <w:szCs w:val="24"/>
        </w:rPr>
        <w:t>, my również w</w:t>
      </w:r>
      <w:r w:rsidR="1F491AD9" w:rsidRPr="00067655">
        <w:rPr>
          <w:rFonts w:ascii="Times New Roman" w:hAnsi="Times New Roman" w:cs="Times New Roman"/>
          <w:sz w:val="24"/>
          <w:szCs w:val="24"/>
        </w:rPr>
        <w:t xml:space="preserve"> naszej pracy opiekujemy się dziedzictwem</w:t>
      </w:r>
      <w:r w:rsidR="6025F12C" w:rsidRPr="00067655">
        <w:rPr>
          <w:rFonts w:ascii="Times New Roman" w:hAnsi="Times New Roman" w:cs="Times New Roman"/>
          <w:sz w:val="24"/>
          <w:szCs w:val="24"/>
        </w:rPr>
        <w:t>!</w:t>
      </w:r>
    </w:p>
    <w:p w14:paraId="5A6B29F4" w14:textId="76DAE861" w:rsidR="4C32FD27" w:rsidRPr="00067655" w:rsidRDefault="4C32FD27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 xml:space="preserve">Może brzmi to to zaskakująco, ale </w:t>
      </w:r>
      <w:r w:rsidR="4F7EA0D3" w:rsidRPr="00067655">
        <w:rPr>
          <w:rFonts w:ascii="Times New Roman" w:hAnsi="Times New Roman" w:cs="Times New Roman"/>
          <w:sz w:val="24"/>
          <w:szCs w:val="24"/>
        </w:rPr>
        <w:t xml:space="preserve">tak, </w:t>
      </w:r>
      <w:r w:rsidR="3B51E8F3" w:rsidRPr="00067655">
        <w:rPr>
          <w:rFonts w:ascii="Times New Roman" w:hAnsi="Times New Roman" w:cs="Times New Roman"/>
          <w:sz w:val="24"/>
          <w:szCs w:val="24"/>
        </w:rPr>
        <w:t xml:space="preserve">podobnie, jak Rengersi, stosujemy metody interpretacji w naszej pracy, </w:t>
      </w:r>
      <w:r w:rsidR="66A590AF" w:rsidRPr="00067655">
        <w:rPr>
          <w:rFonts w:ascii="Times New Roman" w:hAnsi="Times New Roman" w:cs="Times New Roman"/>
          <w:sz w:val="24"/>
          <w:szCs w:val="24"/>
        </w:rPr>
        <w:t>jesteśmy przewodniczkami,</w:t>
      </w:r>
      <w:r w:rsidR="468C4AA7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7145CACD" w:rsidRPr="00067655">
        <w:rPr>
          <w:rFonts w:ascii="Times New Roman" w:hAnsi="Times New Roman" w:cs="Times New Roman"/>
          <w:sz w:val="24"/>
          <w:szCs w:val="24"/>
        </w:rPr>
        <w:t xml:space="preserve">prowadzimy spacery </w:t>
      </w:r>
      <w:r w:rsidR="1E9CB4F0" w:rsidRPr="00067655">
        <w:rPr>
          <w:rFonts w:ascii="Times New Roman" w:hAnsi="Times New Roman" w:cs="Times New Roman"/>
          <w:sz w:val="24"/>
          <w:szCs w:val="24"/>
        </w:rPr>
        <w:t xml:space="preserve">po mieście </w:t>
      </w:r>
      <w:r w:rsidR="7145CACD" w:rsidRPr="00067655">
        <w:rPr>
          <w:rFonts w:ascii="Times New Roman" w:hAnsi="Times New Roman" w:cs="Times New Roman"/>
          <w:sz w:val="24"/>
          <w:szCs w:val="24"/>
        </w:rPr>
        <w:t xml:space="preserve">i oprowadzamy </w:t>
      </w:r>
      <w:r w:rsidR="08EA3C99" w:rsidRPr="00067655">
        <w:rPr>
          <w:rFonts w:ascii="Times New Roman" w:hAnsi="Times New Roman" w:cs="Times New Roman"/>
          <w:sz w:val="24"/>
          <w:szCs w:val="24"/>
        </w:rPr>
        <w:t xml:space="preserve">grupy </w:t>
      </w:r>
      <w:r w:rsidR="7145CACD" w:rsidRPr="00067655">
        <w:rPr>
          <w:rFonts w:ascii="Times New Roman" w:hAnsi="Times New Roman" w:cs="Times New Roman"/>
          <w:sz w:val="24"/>
          <w:szCs w:val="24"/>
        </w:rPr>
        <w:t>po naszej ekspozycji</w:t>
      </w:r>
      <w:r w:rsidR="0092660A" w:rsidRPr="00067655">
        <w:rPr>
          <w:rFonts w:ascii="Times New Roman" w:hAnsi="Times New Roman" w:cs="Times New Roman"/>
          <w:sz w:val="24"/>
          <w:szCs w:val="24"/>
        </w:rPr>
        <w:t>. Oprócz tego j</w:t>
      </w:r>
      <w:r w:rsidR="18743AE4" w:rsidRPr="00067655">
        <w:rPr>
          <w:rFonts w:ascii="Times New Roman" w:hAnsi="Times New Roman" w:cs="Times New Roman"/>
          <w:sz w:val="24"/>
          <w:szCs w:val="24"/>
        </w:rPr>
        <w:t xml:space="preserve">esteśmy </w:t>
      </w:r>
      <w:r w:rsidR="044D77F8" w:rsidRPr="00067655">
        <w:rPr>
          <w:rFonts w:ascii="Times New Roman" w:hAnsi="Times New Roman" w:cs="Times New Roman"/>
          <w:sz w:val="24"/>
          <w:szCs w:val="24"/>
        </w:rPr>
        <w:t xml:space="preserve">też </w:t>
      </w:r>
      <w:r w:rsidR="18743AE4" w:rsidRPr="00067655">
        <w:rPr>
          <w:rFonts w:ascii="Times New Roman" w:hAnsi="Times New Roman" w:cs="Times New Roman"/>
          <w:sz w:val="24"/>
          <w:szCs w:val="24"/>
        </w:rPr>
        <w:t>autorkami s</w:t>
      </w:r>
      <w:r w:rsidR="5411431E" w:rsidRPr="00067655">
        <w:rPr>
          <w:rFonts w:ascii="Times New Roman" w:hAnsi="Times New Roman" w:cs="Times New Roman"/>
          <w:sz w:val="24"/>
          <w:szCs w:val="24"/>
        </w:rPr>
        <w:t xml:space="preserve">cenariuszy </w:t>
      </w:r>
      <w:r w:rsidR="086AE1AC" w:rsidRPr="00067655">
        <w:rPr>
          <w:rFonts w:ascii="Times New Roman" w:hAnsi="Times New Roman" w:cs="Times New Roman"/>
          <w:sz w:val="24"/>
          <w:szCs w:val="24"/>
        </w:rPr>
        <w:t xml:space="preserve">interpretacyjnych. </w:t>
      </w:r>
      <w:r w:rsidR="2038FC7F" w:rsidRPr="00067655">
        <w:rPr>
          <w:rFonts w:ascii="Times New Roman" w:hAnsi="Times New Roman" w:cs="Times New Roman"/>
          <w:sz w:val="24"/>
          <w:szCs w:val="24"/>
        </w:rPr>
        <w:t>Podobnie jak Rengersi, w naszej pracy chronimy nasze dziedzictwo, poprzez jego przybliżanie</w:t>
      </w:r>
      <w:r w:rsidR="078BA8A8" w:rsidRPr="00067655">
        <w:rPr>
          <w:rFonts w:ascii="Times New Roman" w:hAnsi="Times New Roman" w:cs="Times New Roman"/>
          <w:sz w:val="24"/>
          <w:szCs w:val="24"/>
        </w:rPr>
        <w:t xml:space="preserve"> i docenianie</w:t>
      </w:r>
      <w:r w:rsidR="783DA86E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37B1DB6A" w:rsidRPr="00067655">
        <w:rPr>
          <w:rFonts w:ascii="Times New Roman" w:hAnsi="Times New Roman" w:cs="Times New Roman"/>
          <w:sz w:val="24"/>
          <w:szCs w:val="24"/>
        </w:rPr>
        <w:t xml:space="preserve">Wspólnie z </w:t>
      </w:r>
      <w:r w:rsidR="2D310FE2" w:rsidRPr="00067655">
        <w:rPr>
          <w:rFonts w:ascii="Times New Roman" w:hAnsi="Times New Roman" w:cs="Times New Roman"/>
          <w:sz w:val="24"/>
          <w:szCs w:val="24"/>
        </w:rPr>
        <w:t xml:space="preserve">uczestniczkami i </w:t>
      </w:r>
      <w:r w:rsidR="37B1DB6A" w:rsidRPr="00067655">
        <w:rPr>
          <w:rFonts w:ascii="Times New Roman" w:hAnsi="Times New Roman" w:cs="Times New Roman"/>
          <w:sz w:val="24"/>
          <w:szCs w:val="24"/>
        </w:rPr>
        <w:t>uczestnikami</w:t>
      </w:r>
      <w:r w:rsidR="41C056D0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naszych </w:t>
      </w:r>
      <w:r w:rsidR="41C056D0" w:rsidRPr="00067655">
        <w:rPr>
          <w:rFonts w:ascii="Times New Roman" w:hAnsi="Times New Roman" w:cs="Times New Roman"/>
          <w:sz w:val="24"/>
          <w:szCs w:val="24"/>
        </w:rPr>
        <w:t>s</w:t>
      </w:r>
      <w:r w:rsidR="1980AFB9" w:rsidRPr="00067655">
        <w:rPr>
          <w:rFonts w:ascii="Times New Roman" w:hAnsi="Times New Roman" w:cs="Times New Roman"/>
          <w:sz w:val="24"/>
          <w:szCs w:val="24"/>
        </w:rPr>
        <w:t xml:space="preserve">pacerów </w:t>
      </w:r>
      <w:r w:rsidR="59AA9BAB" w:rsidRPr="00067655">
        <w:rPr>
          <w:rFonts w:ascii="Times New Roman" w:hAnsi="Times New Roman" w:cs="Times New Roman"/>
          <w:sz w:val="24"/>
          <w:szCs w:val="24"/>
        </w:rPr>
        <w:t>odkrywamy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59AA9BAB" w:rsidRPr="00067655">
        <w:rPr>
          <w:rFonts w:ascii="Times New Roman" w:hAnsi="Times New Roman" w:cs="Times New Roman"/>
          <w:sz w:val="24"/>
          <w:szCs w:val="24"/>
        </w:rPr>
        <w:t>dziedzictwo, a właściwie pomagamy im je odkryć</w:t>
      </w:r>
      <w:r w:rsidR="60A47837" w:rsidRPr="00067655">
        <w:rPr>
          <w:rFonts w:ascii="Times New Roman" w:hAnsi="Times New Roman" w:cs="Times New Roman"/>
          <w:sz w:val="24"/>
          <w:szCs w:val="24"/>
        </w:rPr>
        <w:t>.</w:t>
      </w:r>
      <w:r w:rsidR="59AA9BAB" w:rsidRPr="00067655">
        <w:rPr>
          <w:rFonts w:ascii="Times New Roman" w:hAnsi="Times New Roman" w:cs="Times New Roman"/>
          <w:sz w:val="24"/>
          <w:szCs w:val="24"/>
        </w:rPr>
        <w:t xml:space="preserve"> Łączymy </w:t>
      </w:r>
      <w:r w:rsidR="3558A020" w:rsidRPr="00067655">
        <w:rPr>
          <w:rFonts w:ascii="Times New Roman" w:hAnsi="Times New Roman" w:cs="Times New Roman"/>
          <w:sz w:val="24"/>
          <w:szCs w:val="24"/>
        </w:rPr>
        <w:t xml:space="preserve">jego odkrywanie z bezpośrednim doświadczeniem. </w:t>
      </w:r>
      <w:r w:rsidR="0092660A" w:rsidRPr="00067655">
        <w:rPr>
          <w:rFonts w:ascii="Times New Roman" w:hAnsi="Times New Roman" w:cs="Times New Roman"/>
          <w:sz w:val="24"/>
          <w:szCs w:val="24"/>
        </w:rPr>
        <w:t>Pod czas tych spacerów z</w:t>
      </w:r>
      <w:r w:rsidR="3558A020" w:rsidRPr="00067655">
        <w:rPr>
          <w:rFonts w:ascii="Times New Roman" w:hAnsi="Times New Roman" w:cs="Times New Roman"/>
          <w:sz w:val="24"/>
          <w:szCs w:val="24"/>
        </w:rPr>
        <w:t xml:space="preserve">ależy nam, </w:t>
      </w:r>
      <w:r w:rsidR="52F47115" w:rsidRPr="00067655">
        <w:rPr>
          <w:rFonts w:ascii="Times New Roman" w:hAnsi="Times New Roman" w:cs="Times New Roman"/>
          <w:sz w:val="24"/>
          <w:szCs w:val="24"/>
        </w:rPr>
        <w:t>podobnie jak Rengers</w:t>
      </w:r>
      <w:r w:rsidR="0092660A" w:rsidRPr="00067655">
        <w:rPr>
          <w:rFonts w:ascii="Times New Roman" w:hAnsi="Times New Roman" w:cs="Times New Roman"/>
          <w:sz w:val="24"/>
          <w:szCs w:val="24"/>
        </w:rPr>
        <w:t>om</w:t>
      </w:r>
      <w:r w:rsidR="52F47115" w:rsidRPr="00067655">
        <w:rPr>
          <w:rFonts w:ascii="Times New Roman" w:hAnsi="Times New Roman" w:cs="Times New Roman"/>
          <w:sz w:val="24"/>
          <w:szCs w:val="24"/>
        </w:rPr>
        <w:t>,</w:t>
      </w:r>
      <w:r w:rsidR="2E41A84E" w:rsidRPr="00067655">
        <w:rPr>
          <w:rFonts w:ascii="Times New Roman" w:hAnsi="Times New Roman" w:cs="Times New Roman"/>
          <w:sz w:val="24"/>
          <w:szCs w:val="24"/>
        </w:rPr>
        <w:t xml:space="preserve"> w parkach narodowych, </w:t>
      </w:r>
      <w:r w:rsidR="3558A020" w:rsidRPr="00067655">
        <w:rPr>
          <w:rFonts w:ascii="Times New Roman" w:hAnsi="Times New Roman" w:cs="Times New Roman"/>
          <w:sz w:val="24"/>
          <w:szCs w:val="24"/>
        </w:rPr>
        <w:t>żeby opowieść jaką prezentujemy pobudziła</w:t>
      </w:r>
      <w:r w:rsidR="4ED8D1E7" w:rsidRPr="00067655">
        <w:rPr>
          <w:rFonts w:ascii="Times New Roman" w:hAnsi="Times New Roman" w:cs="Times New Roman"/>
          <w:sz w:val="24"/>
          <w:szCs w:val="24"/>
        </w:rPr>
        <w:t xml:space="preserve"> nasz</w:t>
      </w:r>
      <w:r w:rsidR="045CD72E" w:rsidRPr="00067655">
        <w:rPr>
          <w:rFonts w:ascii="Times New Roman" w:hAnsi="Times New Roman" w:cs="Times New Roman"/>
          <w:sz w:val="24"/>
          <w:szCs w:val="24"/>
        </w:rPr>
        <w:t xml:space="preserve">ych </w:t>
      </w:r>
      <w:r w:rsidR="4ED8D1E7" w:rsidRPr="00067655">
        <w:rPr>
          <w:rFonts w:ascii="Times New Roman" w:hAnsi="Times New Roman" w:cs="Times New Roman"/>
          <w:sz w:val="24"/>
          <w:szCs w:val="24"/>
        </w:rPr>
        <w:t xml:space="preserve">uczestników </w:t>
      </w:r>
      <w:r w:rsidR="3558A020" w:rsidRPr="00067655">
        <w:rPr>
          <w:rFonts w:ascii="Times New Roman" w:hAnsi="Times New Roman" w:cs="Times New Roman"/>
          <w:sz w:val="24"/>
          <w:szCs w:val="24"/>
        </w:rPr>
        <w:t>do samodzielnego myślenia i rez</w:t>
      </w:r>
      <w:r w:rsidR="02FF69E2" w:rsidRPr="00067655">
        <w:rPr>
          <w:rFonts w:ascii="Times New Roman" w:hAnsi="Times New Roman" w:cs="Times New Roman"/>
          <w:sz w:val="24"/>
          <w:szCs w:val="24"/>
        </w:rPr>
        <w:t>onowa</w:t>
      </w:r>
      <w:r w:rsidR="0092660A" w:rsidRPr="00067655">
        <w:rPr>
          <w:rFonts w:ascii="Times New Roman" w:hAnsi="Times New Roman" w:cs="Times New Roman"/>
          <w:sz w:val="24"/>
          <w:szCs w:val="24"/>
        </w:rPr>
        <w:t>nia</w:t>
      </w:r>
      <w:r w:rsidR="15B636E9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2FF69E2" w:rsidRPr="00067655">
        <w:rPr>
          <w:rFonts w:ascii="Times New Roman" w:hAnsi="Times New Roman" w:cs="Times New Roman"/>
          <w:sz w:val="24"/>
          <w:szCs w:val="24"/>
        </w:rPr>
        <w:t xml:space="preserve">z </w:t>
      </w:r>
      <w:r w:rsidR="123BF8DB" w:rsidRPr="00067655">
        <w:rPr>
          <w:rFonts w:ascii="Times New Roman" w:hAnsi="Times New Roman" w:cs="Times New Roman"/>
          <w:sz w:val="24"/>
          <w:szCs w:val="24"/>
        </w:rPr>
        <w:t>naszym dziedzictwem</w:t>
      </w:r>
      <w:r w:rsidR="02FF69E2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0092660A" w:rsidRPr="00067655">
        <w:rPr>
          <w:rFonts w:ascii="Times New Roman" w:hAnsi="Times New Roman" w:cs="Times New Roman"/>
          <w:sz w:val="24"/>
          <w:szCs w:val="24"/>
        </w:rPr>
        <w:t>W ten spsób też próbujemy a</w:t>
      </w:r>
      <w:r w:rsidR="333F3A0F" w:rsidRPr="00067655">
        <w:rPr>
          <w:rFonts w:ascii="Times New Roman" w:hAnsi="Times New Roman" w:cs="Times New Roman"/>
          <w:sz w:val="24"/>
          <w:szCs w:val="24"/>
        </w:rPr>
        <w:t>ngaż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ować </w:t>
      </w:r>
      <w:r w:rsidR="333F3A0F" w:rsidRPr="00067655">
        <w:rPr>
          <w:rFonts w:ascii="Times New Roman" w:hAnsi="Times New Roman" w:cs="Times New Roman"/>
          <w:sz w:val="24"/>
          <w:szCs w:val="24"/>
        </w:rPr>
        <w:t xml:space="preserve">naszych uczestników i uwzględniamy 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też oczywiście </w:t>
      </w:r>
      <w:r w:rsidR="333F3A0F" w:rsidRPr="00067655">
        <w:rPr>
          <w:rFonts w:ascii="Times New Roman" w:hAnsi="Times New Roman" w:cs="Times New Roman"/>
          <w:sz w:val="24"/>
          <w:szCs w:val="24"/>
        </w:rPr>
        <w:t>ich doświadczenia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65C4717F" w:rsidRPr="00067655">
        <w:rPr>
          <w:rFonts w:ascii="Times New Roman" w:hAnsi="Times New Roman" w:cs="Times New Roman"/>
          <w:sz w:val="24"/>
          <w:szCs w:val="24"/>
        </w:rPr>
        <w:t xml:space="preserve">ich </w:t>
      </w:r>
      <w:r w:rsidR="333F3A0F" w:rsidRPr="00067655">
        <w:rPr>
          <w:rFonts w:ascii="Times New Roman" w:hAnsi="Times New Roman" w:cs="Times New Roman"/>
          <w:sz w:val="24"/>
          <w:szCs w:val="24"/>
        </w:rPr>
        <w:t>punkt widzenia</w:t>
      </w:r>
      <w:r w:rsidR="0092660A" w:rsidRPr="00067655">
        <w:rPr>
          <w:rFonts w:ascii="Times New Roman" w:hAnsi="Times New Roman" w:cs="Times New Roman"/>
          <w:sz w:val="24"/>
          <w:szCs w:val="24"/>
        </w:rPr>
        <w:t xml:space="preserve"> jest bardzo ważny</w:t>
      </w:r>
      <w:r w:rsidR="333F3A0F" w:rsidRPr="00067655">
        <w:rPr>
          <w:rFonts w:ascii="Times New Roman" w:hAnsi="Times New Roman" w:cs="Times New Roman"/>
          <w:sz w:val="24"/>
          <w:szCs w:val="24"/>
        </w:rPr>
        <w:t>. Chcemy</w:t>
      </w:r>
      <w:r w:rsidR="709231F0" w:rsidRPr="00067655">
        <w:rPr>
          <w:rFonts w:ascii="Times New Roman" w:hAnsi="Times New Roman" w:cs="Times New Roman"/>
          <w:sz w:val="24"/>
          <w:szCs w:val="24"/>
        </w:rPr>
        <w:t xml:space="preserve"> przekazać</w:t>
      </w:r>
      <w:r w:rsidR="3EEE1A0C" w:rsidRPr="00067655">
        <w:rPr>
          <w:rFonts w:ascii="Times New Roman" w:hAnsi="Times New Roman" w:cs="Times New Roman"/>
          <w:sz w:val="24"/>
          <w:szCs w:val="24"/>
        </w:rPr>
        <w:t xml:space="preserve"> naszym uczestnikom</w:t>
      </w:r>
      <w:r w:rsidR="709231F0" w:rsidRPr="00067655">
        <w:rPr>
          <w:rFonts w:ascii="Times New Roman" w:hAnsi="Times New Roman" w:cs="Times New Roman"/>
          <w:sz w:val="24"/>
          <w:szCs w:val="24"/>
        </w:rPr>
        <w:t>,</w:t>
      </w:r>
      <w:r w:rsidR="3EC57D96" w:rsidRPr="00067655">
        <w:rPr>
          <w:rFonts w:ascii="Times New Roman" w:hAnsi="Times New Roman" w:cs="Times New Roman"/>
          <w:sz w:val="24"/>
          <w:szCs w:val="24"/>
        </w:rPr>
        <w:t xml:space="preserve"> że dziedzictwo warto </w:t>
      </w:r>
      <w:r w:rsidR="3EC57D96" w:rsidRPr="00067655">
        <w:rPr>
          <w:rFonts w:ascii="Times New Roman" w:hAnsi="Times New Roman" w:cs="Times New Roman"/>
          <w:sz w:val="24"/>
          <w:szCs w:val="24"/>
        </w:rPr>
        <w:lastRenderedPageBreak/>
        <w:t xml:space="preserve">chronić i każdy z nas może </w:t>
      </w:r>
      <w:r w:rsidR="2CA3C84D" w:rsidRPr="00067655">
        <w:rPr>
          <w:rFonts w:ascii="Times New Roman" w:hAnsi="Times New Roman" w:cs="Times New Roman"/>
          <w:sz w:val="24"/>
          <w:szCs w:val="24"/>
        </w:rPr>
        <w:t xml:space="preserve">to robić. </w:t>
      </w:r>
      <w:r w:rsidR="733A37F0" w:rsidRPr="00067655">
        <w:rPr>
          <w:rFonts w:ascii="Times New Roman" w:hAnsi="Times New Roman" w:cs="Times New Roman"/>
          <w:sz w:val="24"/>
          <w:szCs w:val="24"/>
        </w:rPr>
        <w:t>Opowiadamy o dziedzictwie w przystępny i angażujący sposób.</w:t>
      </w:r>
    </w:p>
    <w:p w14:paraId="00A7C020" w14:textId="1C479BD1" w:rsidR="0CB7D07D" w:rsidRPr="00067655" w:rsidRDefault="00F276A0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I tutaj pozwolę sobie przytoczyć czytat Freemana</w:t>
      </w:r>
      <w:r w:rsidR="0CB7D07D" w:rsidRPr="00067655">
        <w:rPr>
          <w:rFonts w:ascii="Times New Roman" w:hAnsi="Times New Roman" w:cs="Times New Roman"/>
          <w:sz w:val="24"/>
          <w:szCs w:val="24"/>
        </w:rPr>
        <w:t xml:space="preserve"> Tilden</w:t>
      </w:r>
      <w:r w:rsidRPr="00067655">
        <w:rPr>
          <w:rFonts w:ascii="Times New Roman" w:hAnsi="Times New Roman" w:cs="Times New Roman"/>
          <w:sz w:val="24"/>
          <w:szCs w:val="24"/>
        </w:rPr>
        <w:t>a</w:t>
      </w:r>
      <w:r w:rsidR="0CB7D07D" w:rsidRPr="00067655">
        <w:rPr>
          <w:rFonts w:ascii="Times New Roman" w:hAnsi="Times New Roman" w:cs="Times New Roman"/>
          <w:sz w:val="24"/>
          <w:szCs w:val="24"/>
        </w:rPr>
        <w:t>: „interpretując – rozumiemy, rozumiejąc – doceniamy, doceniając – chronimy”</w:t>
      </w:r>
      <w:r w:rsidR="61450499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sz w:val="24"/>
          <w:szCs w:val="24"/>
        </w:rPr>
        <w:t>–</w:t>
      </w:r>
      <w:r w:rsidR="61450499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sz w:val="24"/>
          <w:szCs w:val="24"/>
        </w:rPr>
        <w:t xml:space="preserve">no i właśnie </w:t>
      </w:r>
      <w:r w:rsidR="6949B4CC" w:rsidRPr="00067655">
        <w:rPr>
          <w:rFonts w:ascii="Times New Roman" w:hAnsi="Times New Roman" w:cs="Times New Roman"/>
          <w:sz w:val="24"/>
          <w:szCs w:val="24"/>
        </w:rPr>
        <w:t xml:space="preserve">za tym stwierdzeniem podążają nasi Rengersi w parkach narodowych w Stanach, tak samo i my </w:t>
      </w:r>
      <w:r w:rsidRPr="00067655">
        <w:rPr>
          <w:rFonts w:ascii="Times New Roman" w:hAnsi="Times New Roman" w:cs="Times New Roman"/>
          <w:sz w:val="24"/>
          <w:szCs w:val="24"/>
        </w:rPr>
        <w:t xml:space="preserve">w naszej pracy </w:t>
      </w:r>
      <w:r w:rsidR="1C1DCB8C" w:rsidRPr="00067655">
        <w:rPr>
          <w:rFonts w:ascii="Times New Roman" w:hAnsi="Times New Roman" w:cs="Times New Roman"/>
          <w:sz w:val="24"/>
          <w:szCs w:val="24"/>
        </w:rPr>
        <w:t>za nim podążamy</w:t>
      </w:r>
      <w:r w:rsidRPr="00067655">
        <w:rPr>
          <w:rFonts w:ascii="Times New Roman" w:hAnsi="Times New Roman" w:cs="Times New Roman"/>
          <w:sz w:val="24"/>
          <w:szCs w:val="24"/>
        </w:rPr>
        <w:t>.</w:t>
      </w:r>
      <w:r w:rsidR="1C1DCB8C" w:rsidRPr="00067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C89EF" w14:textId="5F622F11" w:rsidR="297E120A" w:rsidRPr="00067655" w:rsidRDefault="00F276A0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Należy pamiętać że i</w:t>
      </w:r>
      <w:r w:rsidR="297E120A" w:rsidRPr="00067655">
        <w:rPr>
          <w:rFonts w:ascii="Times New Roman" w:hAnsi="Times New Roman" w:cs="Times New Roman"/>
          <w:sz w:val="24"/>
          <w:szCs w:val="24"/>
        </w:rPr>
        <w:t xml:space="preserve">nterpretacja to coś więcej, to </w:t>
      </w:r>
      <w:r w:rsidRPr="00067655">
        <w:rPr>
          <w:rFonts w:ascii="Times New Roman" w:hAnsi="Times New Roman" w:cs="Times New Roman"/>
          <w:sz w:val="24"/>
          <w:szCs w:val="24"/>
        </w:rPr>
        <w:t xml:space="preserve">jest </w:t>
      </w:r>
      <w:r w:rsidR="297E120A" w:rsidRPr="00067655">
        <w:rPr>
          <w:rFonts w:ascii="Times New Roman" w:hAnsi="Times New Roman" w:cs="Times New Roman"/>
          <w:sz w:val="24"/>
          <w:szCs w:val="24"/>
        </w:rPr>
        <w:t>punkt wyjścia, naszą opowieścią chcemy pobudzać do myślenia</w:t>
      </w:r>
      <w:r w:rsidRPr="00067655">
        <w:rPr>
          <w:rFonts w:ascii="Times New Roman" w:hAnsi="Times New Roman" w:cs="Times New Roman"/>
          <w:sz w:val="24"/>
          <w:szCs w:val="24"/>
        </w:rPr>
        <w:t xml:space="preserve"> pod czas spaceru</w:t>
      </w:r>
      <w:r w:rsidR="297E120A" w:rsidRPr="00067655">
        <w:rPr>
          <w:rFonts w:ascii="Times New Roman" w:hAnsi="Times New Roman" w:cs="Times New Roman"/>
          <w:sz w:val="24"/>
          <w:szCs w:val="24"/>
        </w:rPr>
        <w:t>.</w:t>
      </w:r>
    </w:p>
    <w:p w14:paraId="32A79123" w14:textId="4214B50F" w:rsidR="22AD6C07" w:rsidRPr="00067655" w:rsidRDefault="22AD6C07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 xml:space="preserve">Warto ponownie </w:t>
      </w:r>
      <w:r w:rsidR="00F276A0" w:rsidRPr="00067655">
        <w:rPr>
          <w:rFonts w:ascii="Times New Roman" w:hAnsi="Times New Roman" w:cs="Times New Roman"/>
          <w:sz w:val="24"/>
          <w:szCs w:val="24"/>
        </w:rPr>
        <w:t xml:space="preserve">też </w:t>
      </w:r>
      <w:r w:rsidRPr="00067655">
        <w:rPr>
          <w:rFonts w:ascii="Times New Roman" w:hAnsi="Times New Roman" w:cs="Times New Roman"/>
          <w:sz w:val="24"/>
          <w:szCs w:val="24"/>
        </w:rPr>
        <w:t xml:space="preserve">przypomnieć, że </w:t>
      </w:r>
      <w:r w:rsidR="09F48336" w:rsidRPr="00067655">
        <w:rPr>
          <w:rFonts w:ascii="Times New Roman" w:hAnsi="Times New Roman" w:cs="Times New Roman"/>
          <w:sz w:val="24"/>
          <w:szCs w:val="24"/>
        </w:rPr>
        <w:t xml:space="preserve">Rengersi w swojej pracy zajmują się edukacją dzieci i dorosłych poprzez prowadzenie </w:t>
      </w:r>
      <w:r w:rsidR="00F276A0" w:rsidRPr="00067655">
        <w:rPr>
          <w:rFonts w:ascii="Times New Roman" w:hAnsi="Times New Roman" w:cs="Times New Roman"/>
          <w:sz w:val="24"/>
          <w:szCs w:val="24"/>
        </w:rPr>
        <w:t xml:space="preserve">różnych </w:t>
      </w:r>
      <w:r w:rsidR="09F48336" w:rsidRPr="00067655">
        <w:rPr>
          <w:rFonts w:ascii="Times New Roman" w:hAnsi="Times New Roman" w:cs="Times New Roman"/>
          <w:sz w:val="24"/>
          <w:szCs w:val="24"/>
        </w:rPr>
        <w:t xml:space="preserve">warsztatów. </w:t>
      </w:r>
      <w:r w:rsidR="00F276A0" w:rsidRPr="00067655">
        <w:rPr>
          <w:rFonts w:ascii="Times New Roman" w:hAnsi="Times New Roman" w:cs="Times New Roman"/>
          <w:sz w:val="24"/>
          <w:szCs w:val="24"/>
        </w:rPr>
        <w:t>No i właśnie m</w:t>
      </w:r>
      <w:r w:rsidR="09F48336" w:rsidRPr="00067655">
        <w:rPr>
          <w:rFonts w:ascii="Times New Roman" w:hAnsi="Times New Roman" w:cs="Times New Roman"/>
          <w:sz w:val="24"/>
          <w:szCs w:val="24"/>
        </w:rPr>
        <w:t>y</w:t>
      </w:r>
      <w:r w:rsidR="00F276A0" w:rsidRPr="00067655">
        <w:rPr>
          <w:rFonts w:ascii="Times New Roman" w:hAnsi="Times New Roman" w:cs="Times New Roman"/>
          <w:sz w:val="24"/>
          <w:szCs w:val="24"/>
        </w:rPr>
        <w:t xml:space="preserve"> w naszej pracy</w:t>
      </w:r>
      <w:r w:rsidR="09F48336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F276A0" w:rsidRPr="00067655">
        <w:rPr>
          <w:rFonts w:ascii="Times New Roman" w:hAnsi="Times New Roman" w:cs="Times New Roman"/>
          <w:sz w:val="24"/>
          <w:szCs w:val="24"/>
        </w:rPr>
        <w:t>też</w:t>
      </w:r>
      <w:r w:rsidR="09F48336" w:rsidRPr="00067655">
        <w:rPr>
          <w:rFonts w:ascii="Times New Roman" w:hAnsi="Times New Roman" w:cs="Times New Roman"/>
          <w:sz w:val="24"/>
          <w:szCs w:val="24"/>
        </w:rPr>
        <w:t xml:space="preserve"> to robimy. Mamy nawet </w:t>
      </w:r>
      <w:r w:rsidR="0CE063DF" w:rsidRPr="00067655">
        <w:rPr>
          <w:rFonts w:ascii="Times New Roman" w:hAnsi="Times New Roman" w:cs="Times New Roman"/>
          <w:sz w:val="24"/>
          <w:szCs w:val="24"/>
        </w:rPr>
        <w:t>przygotowaną specjalną ofertę dla rodzin z dziećmi dedykowaną naszej ekspozycji</w:t>
      </w:r>
      <w:r w:rsidR="3F4D910F" w:rsidRPr="00067655">
        <w:rPr>
          <w:rFonts w:ascii="Times New Roman" w:hAnsi="Times New Roman" w:cs="Times New Roman"/>
          <w:sz w:val="24"/>
          <w:szCs w:val="24"/>
        </w:rPr>
        <w:t xml:space="preserve"> głównej</w:t>
      </w:r>
      <w:r w:rsidR="68AD3407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F276A0" w:rsidRPr="00067655">
        <w:rPr>
          <w:rFonts w:ascii="Times New Roman" w:hAnsi="Times New Roman" w:cs="Times New Roman"/>
          <w:sz w:val="24"/>
          <w:szCs w:val="24"/>
        </w:rPr>
        <w:t>oraz</w:t>
      </w:r>
      <w:r w:rsidR="68AD3407" w:rsidRPr="00067655">
        <w:rPr>
          <w:rFonts w:ascii="Times New Roman" w:hAnsi="Times New Roman" w:cs="Times New Roman"/>
          <w:sz w:val="24"/>
          <w:szCs w:val="24"/>
        </w:rPr>
        <w:t xml:space="preserve"> innego typu wydarzenia, </w:t>
      </w:r>
      <w:r w:rsidR="365D2AEB" w:rsidRPr="00067655">
        <w:rPr>
          <w:rFonts w:ascii="Times New Roman" w:hAnsi="Times New Roman" w:cs="Times New Roman"/>
          <w:sz w:val="24"/>
          <w:szCs w:val="24"/>
        </w:rPr>
        <w:t xml:space="preserve">w tym również warsztaty, </w:t>
      </w:r>
      <w:r w:rsidR="68AD3407" w:rsidRPr="00067655">
        <w:rPr>
          <w:rFonts w:ascii="Times New Roman" w:hAnsi="Times New Roman" w:cs="Times New Roman"/>
          <w:sz w:val="24"/>
          <w:szCs w:val="24"/>
        </w:rPr>
        <w:t>ale o nich kiedyś opowiemy trochę więcej</w:t>
      </w:r>
      <w:r w:rsidR="00F276A0" w:rsidRPr="00067655">
        <w:rPr>
          <w:rFonts w:ascii="Times New Roman" w:hAnsi="Times New Roman" w:cs="Times New Roman"/>
          <w:sz w:val="24"/>
          <w:szCs w:val="24"/>
        </w:rPr>
        <w:t>.</w:t>
      </w:r>
    </w:p>
    <w:p w14:paraId="79D2C6D9" w14:textId="07F8AA9A" w:rsidR="7145CACD" w:rsidRPr="00067655" w:rsidRDefault="7145CACD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No i właśnie, </w:t>
      </w:r>
      <w:r w:rsidR="00BC5CDA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myślę że czas już na to pytanie. Trochę już padło ale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>gdzie to wszystko robicie</w:t>
      </w:r>
      <w:r w:rsidR="05DDE48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="00BC5CDA" w:rsidRPr="00067655">
        <w:rPr>
          <w:rFonts w:ascii="Times New Roman" w:hAnsi="Times New Roman" w:cs="Times New Roman"/>
          <w:b/>
          <w:bCs/>
          <w:sz w:val="24"/>
          <w:szCs w:val="24"/>
        </w:rPr>
        <w:t>Bo mam nadzieję że zachęciło to naszych słuchaczy i b</w:t>
      </w:r>
      <w:r w:rsidR="05DDE48F" w:rsidRPr="00067655">
        <w:rPr>
          <w:rFonts w:ascii="Times New Roman" w:hAnsi="Times New Roman" w:cs="Times New Roman"/>
          <w:b/>
          <w:bCs/>
          <w:sz w:val="24"/>
          <w:szCs w:val="24"/>
        </w:rPr>
        <w:t>rzmi to naprawdę ciekawie</w:t>
      </w:r>
      <w:r w:rsidR="00BC5CDA" w:rsidRPr="000676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5DDE48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043370" w14:textId="6C747841" w:rsidR="2B434CC7" w:rsidRPr="00067655" w:rsidRDefault="5784C549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Czas już odkryć</w:t>
      </w:r>
      <w:r w:rsidR="4F99E428" w:rsidRPr="00067655">
        <w:rPr>
          <w:rFonts w:ascii="Times New Roman" w:hAnsi="Times New Roman" w:cs="Times New Roman"/>
          <w:sz w:val="24"/>
          <w:szCs w:val="24"/>
        </w:rPr>
        <w:t xml:space="preserve"> karty – gdzie my to wszystko robimy</w:t>
      </w:r>
      <w:r w:rsidR="00BC5CDA" w:rsidRPr="00067655">
        <w:rPr>
          <w:rFonts w:ascii="Times New Roman" w:hAnsi="Times New Roman" w:cs="Times New Roman"/>
          <w:sz w:val="24"/>
          <w:szCs w:val="24"/>
        </w:rPr>
        <w:t>.</w:t>
      </w:r>
    </w:p>
    <w:p w14:paraId="006A3A86" w14:textId="17B6014E" w:rsidR="52DC3FF1" w:rsidRPr="00067655" w:rsidRDefault="52DC3FF1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Pracujemy w Poznańskim Centrum Dziedzictwa</w:t>
      </w:r>
      <w:r w:rsidR="4579D551" w:rsidRPr="00067655">
        <w:rPr>
          <w:rFonts w:ascii="Times New Roman" w:hAnsi="Times New Roman" w:cs="Times New Roman"/>
          <w:sz w:val="24"/>
          <w:szCs w:val="24"/>
        </w:rPr>
        <w:t xml:space="preserve">, a więc w miejskiej </w:t>
      </w:r>
      <w:r w:rsidRPr="00067655">
        <w:rPr>
          <w:rFonts w:ascii="Times New Roman" w:hAnsi="Times New Roman" w:cs="Times New Roman"/>
          <w:sz w:val="24"/>
          <w:szCs w:val="24"/>
        </w:rPr>
        <w:t>instytucj</w:t>
      </w:r>
      <w:r w:rsidR="673BB17B" w:rsidRPr="00067655">
        <w:rPr>
          <w:rFonts w:ascii="Times New Roman" w:hAnsi="Times New Roman" w:cs="Times New Roman"/>
          <w:sz w:val="24"/>
          <w:szCs w:val="24"/>
        </w:rPr>
        <w:t>i</w:t>
      </w:r>
      <w:r w:rsidRPr="00067655">
        <w:rPr>
          <w:rFonts w:ascii="Times New Roman" w:hAnsi="Times New Roman" w:cs="Times New Roman"/>
          <w:sz w:val="24"/>
          <w:szCs w:val="24"/>
        </w:rPr>
        <w:t xml:space="preserve"> kultury, która opowiada o Poznaniu i </w:t>
      </w:r>
      <w:r w:rsidR="00BC5CDA" w:rsidRPr="00067655">
        <w:rPr>
          <w:rFonts w:ascii="Times New Roman" w:hAnsi="Times New Roman" w:cs="Times New Roman"/>
          <w:sz w:val="24"/>
          <w:szCs w:val="24"/>
        </w:rPr>
        <w:t xml:space="preserve">właśnie o jego </w:t>
      </w:r>
      <w:r w:rsidRPr="00067655">
        <w:rPr>
          <w:rFonts w:ascii="Times New Roman" w:hAnsi="Times New Roman" w:cs="Times New Roman"/>
          <w:sz w:val="24"/>
          <w:szCs w:val="24"/>
        </w:rPr>
        <w:t>dziedzictwie.</w:t>
      </w:r>
      <w:r w:rsidR="0E21F2EF" w:rsidRPr="00067655">
        <w:rPr>
          <w:rFonts w:ascii="Times New Roman" w:hAnsi="Times New Roman" w:cs="Times New Roman"/>
          <w:sz w:val="24"/>
          <w:szCs w:val="24"/>
        </w:rPr>
        <w:t xml:space="preserve"> Opowiadamy o </w:t>
      </w:r>
      <w:r w:rsidR="00BC5CDA" w:rsidRPr="00067655">
        <w:rPr>
          <w:rFonts w:ascii="Times New Roman" w:hAnsi="Times New Roman" w:cs="Times New Roman"/>
          <w:sz w:val="24"/>
          <w:szCs w:val="24"/>
        </w:rPr>
        <w:t xml:space="preserve">tym </w:t>
      </w:r>
      <w:r w:rsidR="0E21F2EF" w:rsidRPr="00067655">
        <w:rPr>
          <w:rFonts w:ascii="Times New Roman" w:hAnsi="Times New Roman" w:cs="Times New Roman"/>
          <w:sz w:val="24"/>
          <w:szCs w:val="24"/>
        </w:rPr>
        <w:t>dziedzictwie</w:t>
      </w:r>
      <w:r w:rsidR="00BC5CDA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E21F2EF" w:rsidRPr="00067655">
        <w:rPr>
          <w:rFonts w:ascii="Times New Roman" w:hAnsi="Times New Roman" w:cs="Times New Roman"/>
          <w:sz w:val="24"/>
          <w:szCs w:val="24"/>
        </w:rPr>
        <w:t>w Bramie Poznania</w:t>
      </w:r>
      <w:r w:rsidR="06B0D28E" w:rsidRPr="00067655">
        <w:rPr>
          <w:rFonts w:ascii="Times New Roman" w:hAnsi="Times New Roman" w:cs="Times New Roman"/>
          <w:sz w:val="24"/>
          <w:szCs w:val="24"/>
        </w:rPr>
        <w:t>, w której pracujemy stacjonarnie</w:t>
      </w:r>
      <w:r w:rsidR="77A5111C" w:rsidRPr="00067655">
        <w:rPr>
          <w:rFonts w:ascii="Times New Roman" w:hAnsi="Times New Roman" w:cs="Times New Roman"/>
          <w:sz w:val="24"/>
          <w:szCs w:val="24"/>
        </w:rPr>
        <w:t xml:space="preserve">. Brama Poznania to również siedziba Poznańskiego Centrum Dziedzictwa. </w:t>
      </w:r>
    </w:p>
    <w:p w14:paraId="2DE86B03" w14:textId="7958FED1" w:rsidR="22992B18" w:rsidRPr="00067655" w:rsidRDefault="22992B18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O dziedzictwie o</w:t>
      </w:r>
      <w:r w:rsidR="7F5E7A2A" w:rsidRPr="00067655">
        <w:rPr>
          <w:rFonts w:ascii="Times New Roman" w:hAnsi="Times New Roman" w:cs="Times New Roman"/>
          <w:sz w:val="24"/>
          <w:szCs w:val="24"/>
        </w:rPr>
        <w:t xml:space="preserve">powiadamy też </w:t>
      </w:r>
      <w:r w:rsidR="7084D286" w:rsidRPr="00067655">
        <w:rPr>
          <w:rFonts w:ascii="Times New Roman" w:hAnsi="Times New Roman" w:cs="Times New Roman"/>
          <w:sz w:val="24"/>
          <w:szCs w:val="24"/>
        </w:rPr>
        <w:t>na Trakcie Królewsko-Cesarskim</w:t>
      </w:r>
      <w:r w:rsidR="00AF7C6C" w:rsidRPr="00067655">
        <w:rPr>
          <w:rFonts w:ascii="Times New Roman" w:hAnsi="Times New Roman" w:cs="Times New Roman"/>
          <w:sz w:val="24"/>
          <w:szCs w:val="24"/>
        </w:rPr>
        <w:t>, a więc na główn</w:t>
      </w:r>
      <w:r w:rsidR="00BC5CDA" w:rsidRPr="00067655">
        <w:rPr>
          <w:rFonts w:ascii="Times New Roman" w:hAnsi="Times New Roman" w:cs="Times New Roman"/>
          <w:sz w:val="24"/>
          <w:szCs w:val="24"/>
        </w:rPr>
        <w:t>ym</w:t>
      </w:r>
      <w:r w:rsidR="00AF7C6C" w:rsidRPr="00067655">
        <w:rPr>
          <w:rFonts w:ascii="Times New Roman" w:hAnsi="Times New Roman" w:cs="Times New Roman"/>
          <w:sz w:val="24"/>
          <w:szCs w:val="24"/>
        </w:rPr>
        <w:t xml:space="preserve"> szlaku turystyczn</w:t>
      </w:r>
      <w:r w:rsidR="0E4D4169" w:rsidRPr="00067655">
        <w:rPr>
          <w:rFonts w:ascii="Times New Roman" w:hAnsi="Times New Roman" w:cs="Times New Roman"/>
          <w:sz w:val="24"/>
          <w:szCs w:val="24"/>
        </w:rPr>
        <w:t xml:space="preserve">ym </w:t>
      </w:r>
      <w:r w:rsidR="00AF7C6C" w:rsidRPr="00067655">
        <w:rPr>
          <w:rFonts w:ascii="Times New Roman" w:hAnsi="Times New Roman" w:cs="Times New Roman"/>
          <w:sz w:val="24"/>
          <w:szCs w:val="24"/>
        </w:rPr>
        <w:t xml:space="preserve">Poznania. </w:t>
      </w:r>
    </w:p>
    <w:p w14:paraId="3BF16751" w14:textId="698183A2" w:rsidR="5080AE30" w:rsidRPr="00067655" w:rsidRDefault="00BC5CDA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Oczywiście w</w:t>
      </w:r>
      <w:r w:rsidR="5080AE30" w:rsidRPr="00067655">
        <w:rPr>
          <w:rFonts w:ascii="Times New Roman" w:hAnsi="Times New Roman" w:cs="Times New Roman"/>
          <w:sz w:val="24"/>
          <w:szCs w:val="24"/>
        </w:rPr>
        <w:t xml:space="preserve"> skład </w:t>
      </w:r>
      <w:r w:rsidR="00AF7C6C" w:rsidRPr="00067655">
        <w:rPr>
          <w:rFonts w:ascii="Times New Roman" w:hAnsi="Times New Roman" w:cs="Times New Roman"/>
          <w:sz w:val="24"/>
          <w:szCs w:val="24"/>
        </w:rPr>
        <w:t>Poznańskie</w:t>
      </w:r>
      <w:r w:rsidR="10AEA992" w:rsidRPr="00067655">
        <w:rPr>
          <w:rFonts w:ascii="Times New Roman" w:hAnsi="Times New Roman" w:cs="Times New Roman"/>
          <w:sz w:val="24"/>
          <w:szCs w:val="24"/>
        </w:rPr>
        <w:t>go</w:t>
      </w:r>
      <w:r w:rsidR="00AF7C6C" w:rsidRPr="00067655">
        <w:rPr>
          <w:rFonts w:ascii="Times New Roman" w:hAnsi="Times New Roman" w:cs="Times New Roman"/>
          <w:sz w:val="24"/>
          <w:szCs w:val="24"/>
        </w:rPr>
        <w:t xml:space="preserve"> Centrum Dziedzictwa</w:t>
      </w:r>
      <w:r w:rsidR="06A2A813" w:rsidRPr="00067655">
        <w:rPr>
          <w:rFonts w:ascii="Times New Roman" w:hAnsi="Times New Roman" w:cs="Times New Roman"/>
          <w:sz w:val="24"/>
          <w:szCs w:val="24"/>
        </w:rPr>
        <w:t xml:space="preserve">, wchodzą też </w:t>
      </w:r>
      <w:r w:rsidR="00AF7C6C" w:rsidRPr="00067655">
        <w:rPr>
          <w:rFonts w:ascii="Times New Roman" w:hAnsi="Times New Roman" w:cs="Times New Roman"/>
          <w:sz w:val="24"/>
          <w:szCs w:val="24"/>
        </w:rPr>
        <w:t>inne marki</w:t>
      </w:r>
      <w:r w:rsidR="7D902839" w:rsidRPr="00067655">
        <w:rPr>
          <w:rFonts w:ascii="Times New Roman" w:hAnsi="Times New Roman" w:cs="Times New Roman"/>
          <w:sz w:val="24"/>
          <w:szCs w:val="24"/>
        </w:rPr>
        <w:t>....(to nie tylko Brama Poznania i Trakt Królewsko - Cesarski</w:t>
      </w:r>
      <w:r w:rsidR="2B8206B6" w:rsidRPr="00067655">
        <w:rPr>
          <w:rFonts w:ascii="Times New Roman" w:hAnsi="Times New Roman" w:cs="Times New Roman"/>
          <w:sz w:val="24"/>
          <w:szCs w:val="24"/>
        </w:rPr>
        <w:t xml:space="preserve">), </w:t>
      </w:r>
      <w:r w:rsidR="7D902839" w:rsidRPr="00067655">
        <w:rPr>
          <w:rFonts w:ascii="Times New Roman" w:hAnsi="Times New Roman" w:cs="Times New Roman"/>
          <w:sz w:val="24"/>
          <w:szCs w:val="24"/>
        </w:rPr>
        <w:t>ale i</w:t>
      </w:r>
      <w:r w:rsidR="64BB2864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7084D286" w:rsidRPr="00067655">
        <w:rPr>
          <w:rFonts w:ascii="Times New Roman" w:hAnsi="Times New Roman" w:cs="Times New Roman"/>
          <w:sz w:val="24"/>
          <w:szCs w:val="24"/>
        </w:rPr>
        <w:t>Centrum Szyfrów Enigma, Galeria Śluza oraz Fest Fyrtel</w:t>
      </w:r>
      <w:r w:rsidR="66E4C812" w:rsidRPr="00067655">
        <w:rPr>
          <w:rFonts w:ascii="Times New Roman" w:hAnsi="Times New Roman" w:cs="Times New Roman"/>
          <w:sz w:val="24"/>
          <w:szCs w:val="24"/>
        </w:rPr>
        <w:t>.</w:t>
      </w:r>
    </w:p>
    <w:p w14:paraId="7B3B6C58" w14:textId="3C1F681C" w:rsidR="08C1A6B3" w:rsidRPr="00067655" w:rsidRDefault="08C1A6B3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O</w:t>
      </w:r>
      <w:r w:rsidR="00BC5CDA" w:rsidRPr="00067655">
        <w:rPr>
          <w:rFonts w:ascii="Times New Roman" w:hAnsi="Times New Roman" w:cs="Times New Roman"/>
          <w:sz w:val="24"/>
          <w:szCs w:val="24"/>
        </w:rPr>
        <w:t>czywiście o</w:t>
      </w:r>
      <w:r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4C7DC7" w:rsidRPr="00067655">
        <w:rPr>
          <w:rFonts w:ascii="Times New Roman" w:hAnsi="Times New Roman" w:cs="Times New Roman"/>
          <w:sz w:val="24"/>
          <w:szCs w:val="24"/>
        </w:rPr>
        <w:t>tych innych</w:t>
      </w:r>
      <w:r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7FDEF492" w:rsidRPr="00067655">
        <w:rPr>
          <w:rFonts w:ascii="Times New Roman" w:hAnsi="Times New Roman" w:cs="Times New Roman"/>
          <w:sz w:val="24"/>
          <w:szCs w:val="24"/>
        </w:rPr>
        <w:t xml:space="preserve">markach </w:t>
      </w:r>
      <w:r w:rsidR="00BC5CDA" w:rsidRPr="00067655">
        <w:rPr>
          <w:rFonts w:ascii="Times New Roman" w:hAnsi="Times New Roman" w:cs="Times New Roman"/>
          <w:sz w:val="24"/>
          <w:szCs w:val="24"/>
        </w:rPr>
        <w:t xml:space="preserve">mogłabym tutaj opowiedzieć jeszcze wiele ale </w:t>
      </w:r>
      <w:r w:rsidR="61F23DDC" w:rsidRPr="00067655">
        <w:rPr>
          <w:rFonts w:ascii="Times New Roman" w:hAnsi="Times New Roman" w:cs="Times New Roman"/>
          <w:sz w:val="24"/>
          <w:szCs w:val="24"/>
        </w:rPr>
        <w:t>dokładniej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 o nich opowiem </w:t>
      </w:r>
      <w:r w:rsidRPr="00067655">
        <w:rPr>
          <w:rFonts w:ascii="Times New Roman" w:hAnsi="Times New Roman" w:cs="Times New Roman"/>
          <w:sz w:val="24"/>
          <w:szCs w:val="24"/>
        </w:rPr>
        <w:t>przy innej okazji</w:t>
      </w:r>
      <w:r w:rsidR="775F94F8" w:rsidRPr="00067655">
        <w:rPr>
          <w:rFonts w:ascii="Times New Roman" w:hAnsi="Times New Roman" w:cs="Times New Roman"/>
          <w:sz w:val="24"/>
          <w:szCs w:val="24"/>
        </w:rPr>
        <w:t xml:space="preserve">, natomiast nie da się nie powiedzieć paru słów na temat 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samej </w:t>
      </w:r>
      <w:r w:rsidR="775F94F8" w:rsidRPr="00067655">
        <w:rPr>
          <w:rFonts w:ascii="Times New Roman" w:hAnsi="Times New Roman" w:cs="Times New Roman"/>
          <w:sz w:val="24"/>
          <w:szCs w:val="24"/>
        </w:rPr>
        <w:t>Bramy Poznania</w:t>
      </w:r>
      <w:r w:rsidR="004C7DC7" w:rsidRPr="00067655">
        <w:rPr>
          <w:rFonts w:ascii="Times New Roman" w:hAnsi="Times New Roman" w:cs="Times New Roman"/>
          <w:sz w:val="24"/>
          <w:szCs w:val="24"/>
        </w:rPr>
        <w:t>, w której pracujemy.</w:t>
      </w:r>
    </w:p>
    <w:p w14:paraId="648CDA15" w14:textId="1AB4395A" w:rsidR="61AA82AC" w:rsidRPr="00067655" w:rsidRDefault="61AA82AC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3180D7E3" w:rsidRPr="00067655">
        <w:rPr>
          <w:rFonts w:ascii="Times New Roman" w:hAnsi="Times New Roman" w:cs="Times New Roman"/>
          <w:sz w:val="24"/>
          <w:szCs w:val="24"/>
        </w:rPr>
        <w:t xml:space="preserve">łówną atrakcją </w:t>
      </w:r>
      <w:r w:rsidR="795D3791" w:rsidRPr="00067655">
        <w:rPr>
          <w:rFonts w:ascii="Times New Roman" w:hAnsi="Times New Roman" w:cs="Times New Roman"/>
          <w:sz w:val="24"/>
          <w:szCs w:val="24"/>
        </w:rPr>
        <w:t xml:space="preserve">Bramy Poznania </w:t>
      </w:r>
      <w:r w:rsidR="3180D7E3" w:rsidRPr="00067655">
        <w:rPr>
          <w:rFonts w:ascii="Times New Roman" w:hAnsi="Times New Roman" w:cs="Times New Roman"/>
          <w:sz w:val="24"/>
          <w:szCs w:val="24"/>
        </w:rPr>
        <w:t xml:space="preserve">jest 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właśnie </w:t>
      </w:r>
      <w:r w:rsidR="3180D7E3" w:rsidRPr="00067655">
        <w:rPr>
          <w:rFonts w:ascii="Times New Roman" w:hAnsi="Times New Roman" w:cs="Times New Roman"/>
          <w:sz w:val="24"/>
          <w:szCs w:val="24"/>
        </w:rPr>
        <w:t>multimedialna ekspozycja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, która </w:t>
      </w:r>
      <w:r w:rsidR="3180D7E3" w:rsidRPr="00067655">
        <w:rPr>
          <w:rFonts w:ascii="Times New Roman" w:hAnsi="Times New Roman" w:cs="Times New Roman"/>
          <w:sz w:val="24"/>
          <w:szCs w:val="24"/>
        </w:rPr>
        <w:t xml:space="preserve">opowiada o dziejach wyspy katedralnej, 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o </w:t>
      </w:r>
      <w:r w:rsidR="3180D7E3" w:rsidRPr="00067655">
        <w:rPr>
          <w:rFonts w:ascii="Times New Roman" w:hAnsi="Times New Roman" w:cs="Times New Roman"/>
          <w:sz w:val="24"/>
          <w:szCs w:val="24"/>
        </w:rPr>
        <w:t>początkach państwa polskiego i</w:t>
      </w:r>
      <w:r w:rsidR="55B05607" w:rsidRPr="00067655">
        <w:rPr>
          <w:rFonts w:ascii="Times New Roman" w:hAnsi="Times New Roman" w:cs="Times New Roman"/>
          <w:sz w:val="24"/>
          <w:szCs w:val="24"/>
        </w:rPr>
        <w:t xml:space="preserve"> ogólnie</w:t>
      </w:r>
      <w:r w:rsidR="3180D7E3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o </w:t>
      </w:r>
      <w:r w:rsidR="3180D7E3" w:rsidRPr="00067655">
        <w:rPr>
          <w:rFonts w:ascii="Times New Roman" w:hAnsi="Times New Roman" w:cs="Times New Roman"/>
          <w:sz w:val="24"/>
          <w:szCs w:val="24"/>
        </w:rPr>
        <w:t>historii Poznania.</w:t>
      </w:r>
      <w:r w:rsidR="290D574B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193F7FA0" w:rsidRPr="00067655">
        <w:rPr>
          <w:rFonts w:ascii="Times New Roman" w:hAnsi="Times New Roman" w:cs="Times New Roman"/>
          <w:sz w:val="24"/>
          <w:szCs w:val="24"/>
        </w:rPr>
        <w:t xml:space="preserve">Na naszej ekspozycji nie znajdziecie 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żadnych </w:t>
      </w:r>
      <w:r w:rsidR="193F7FA0" w:rsidRPr="00067655">
        <w:rPr>
          <w:rFonts w:ascii="Times New Roman" w:hAnsi="Times New Roman" w:cs="Times New Roman"/>
          <w:sz w:val="24"/>
          <w:szCs w:val="24"/>
        </w:rPr>
        <w:t xml:space="preserve">eksponatów. </w:t>
      </w:r>
      <w:r w:rsidR="6C65B395" w:rsidRPr="00067655">
        <w:rPr>
          <w:rFonts w:ascii="Times New Roman" w:hAnsi="Times New Roman" w:cs="Times New Roman"/>
          <w:sz w:val="24"/>
          <w:szCs w:val="24"/>
        </w:rPr>
        <w:t>Muszę też wspomnieć, że Brama Poznania była pierwszym w Polsce centrum interpretacji dziedzictwa</w:t>
      </w:r>
      <w:r w:rsidR="0436DB36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No i właśnie </w:t>
      </w:r>
      <w:r w:rsidR="3FE805CD" w:rsidRPr="00067655">
        <w:rPr>
          <w:rFonts w:ascii="Times New Roman" w:hAnsi="Times New Roman" w:cs="Times New Roman"/>
          <w:sz w:val="24"/>
          <w:szCs w:val="24"/>
        </w:rPr>
        <w:t>ten rok jest dla nas wyjątkowy, ponieważ świętujemy w tym roku - 10 lecie istnienia Bramy Poznania</w:t>
      </w:r>
      <w:r w:rsidR="004C7DC7" w:rsidRPr="00067655">
        <w:rPr>
          <w:rFonts w:ascii="Times New Roman" w:hAnsi="Times New Roman" w:cs="Times New Roman"/>
          <w:sz w:val="24"/>
          <w:szCs w:val="24"/>
        </w:rPr>
        <w:t>.</w:t>
      </w:r>
      <w:r w:rsidR="3FE805CD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7AFBC020" w:rsidRPr="00067655">
        <w:rPr>
          <w:rFonts w:ascii="Times New Roman" w:hAnsi="Times New Roman" w:cs="Times New Roman"/>
          <w:sz w:val="24"/>
          <w:szCs w:val="24"/>
        </w:rPr>
        <w:t>W Bramie Poznania regularnie</w:t>
      </w:r>
      <w:r w:rsidR="6A2BEEAF" w:rsidRPr="00067655">
        <w:rPr>
          <w:rFonts w:ascii="Times New Roman" w:hAnsi="Times New Roman" w:cs="Times New Roman"/>
          <w:sz w:val="24"/>
          <w:szCs w:val="24"/>
        </w:rPr>
        <w:t>, przez cały rok</w:t>
      </w:r>
      <w:r w:rsidR="7AFBC020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5631D3" w:rsidRPr="00067655">
        <w:rPr>
          <w:rFonts w:ascii="Times New Roman" w:hAnsi="Times New Roman" w:cs="Times New Roman"/>
          <w:sz w:val="24"/>
          <w:szCs w:val="24"/>
        </w:rPr>
        <w:t>organizujemy różne</w:t>
      </w:r>
      <w:r w:rsidR="3AA5CDD6" w:rsidRPr="00067655">
        <w:rPr>
          <w:rFonts w:ascii="Times New Roman" w:hAnsi="Times New Roman" w:cs="Times New Roman"/>
          <w:sz w:val="24"/>
          <w:szCs w:val="24"/>
        </w:rPr>
        <w:t>go rodzaju wydarzenia</w:t>
      </w:r>
      <w:r w:rsidR="18A67445" w:rsidRPr="00067655">
        <w:rPr>
          <w:rFonts w:ascii="Times New Roman" w:hAnsi="Times New Roman" w:cs="Times New Roman"/>
          <w:sz w:val="24"/>
          <w:szCs w:val="24"/>
        </w:rPr>
        <w:t xml:space="preserve"> np. są to 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różnego rodzaju </w:t>
      </w:r>
      <w:r w:rsidR="18A67445" w:rsidRPr="00067655">
        <w:rPr>
          <w:rFonts w:ascii="Times New Roman" w:hAnsi="Times New Roman" w:cs="Times New Roman"/>
          <w:sz w:val="24"/>
          <w:szCs w:val="24"/>
        </w:rPr>
        <w:t>warsztaty, wystawy czasowe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 w Galerii Śluza</w:t>
      </w:r>
      <w:r w:rsidR="18A67445" w:rsidRPr="00067655">
        <w:rPr>
          <w:rFonts w:ascii="Times New Roman" w:hAnsi="Times New Roman" w:cs="Times New Roman"/>
          <w:sz w:val="24"/>
          <w:szCs w:val="24"/>
        </w:rPr>
        <w:t xml:space="preserve">, koncerty, zajęcia dla dzieci i dorosłych </w:t>
      </w:r>
      <w:r w:rsidR="004C7DC7" w:rsidRPr="00067655">
        <w:rPr>
          <w:rFonts w:ascii="Times New Roman" w:hAnsi="Times New Roman" w:cs="Times New Roman"/>
          <w:sz w:val="24"/>
          <w:szCs w:val="24"/>
        </w:rPr>
        <w:t>ale też są to</w:t>
      </w:r>
      <w:r w:rsidR="18A67445" w:rsidRPr="00067655">
        <w:rPr>
          <w:rFonts w:ascii="Times New Roman" w:hAnsi="Times New Roman" w:cs="Times New Roman"/>
          <w:sz w:val="24"/>
          <w:szCs w:val="24"/>
        </w:rPr>
        <w:t xml:space="preserve"> konferencje naukowe. </w:t>
      </w:r>
      <w:r w:rsidR="004C7DC7" w:rsidRPr="00067655">
        <w:rPr>
          <w:rFonts w:ascii="Times New Roman" w:hAnsi="Times New Roman" w:cs="Times New Roman"/>
          <w:sz w:val="24"/>
          <w:szCs w:val="24"/>
        </w:rPr>
        <w:t>Jest to miejsce</w:t>
      </w:r>
      <w:r w:rsidR="6B4DFBEA" w:rsidRPr="00067655">
        <w:rPr>
          <w:rFonts w:ascii="Times New Roman" w:hAnsi="Times New Roman" w:cs="Times New Roman"/>
          <w:sz w:val="24"/>
          <w:szCs w:val="24"/>
        </w:rPr>
        <w:t xml:space="preserve"> dostępn</w:t>
      </w:r>
      <w:r w:rsidR="004C7DC7" w:rsidRPr="00067655">
        <w:rPr>
          <w:rFonts w:ascii="Times New Roman" w:hAnsi="Times New Roman" w:cs="Times New Roman"/>
          <w:sz w:val="24"/>
          <w:szCs w:val="24"/>
        </w:rPr>
        <w:t>e</w:t>
      </w:r>
      <w:r w:rsidR="6B4DFBEA" w:rsidRPr="00067655">
        <w:rPr>
          <w:rFonts w:ascii="Times New Roman" w:hAnsi="Times New Roman" w:cs="Times New Roman"/>
          <w:sz w:val="24"/>
          <w:szCs w:val="24"/>
        </w:rPr>
        <w:t xml:space="preserve"> i otwart</w:t>
      </w:r>
      <w:r w:rsidR="004C7DC7" w:rsidRPr="00067655">
        <w:rPr>
          <w:rFonts w:ascii="Times New Roman" w:hAnsi="Times New Roman" w:cs="Times New Roman"/>
          <w:sz w:val="24"/>
          <w:szCs w:val="24"/>
        </w:rPr>
        <w:t>e</w:t>
      </w:r>
      <w:r w:rsidR="6B4DFBEA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="004C7DC7" w:rsidRPr="00067655">
        <w:rPr>
          <w:rFonts w:ascii="Times New Roman" w:hAnsi="Times New Roman" w:cs="Times New Roman"/>
          <w:sz w:val="24"/>
          <w:szCs w:val="24"/>
        </w:rPr>
        <w:t>Jest to też miejsce</w:t>
      </w:r>
      <w:r w:rsidR="6B4DFBEA" w:rsidRPr="00067655">
        <w:rPr>
          <w:rFonts w:ascii="Times New Roman" w:hAnsi="Times New Roman" w:cs="Times New Roman"/>
          <w:sz w:val="24"/>
          <w:szCs w:val="24"/>
        </w:rPr>
        <w:t xml:space="preserve"> spotkań nad rzeką</w:t>
      </w:r>
      <w:r w:rsidR="420C4B33" w:rsidRPr="00067655">
        <w:rPr>
          <w:rFonts w:ascii="Times New Roman" w:hAnsi="Times New Roman" w:cs="Times New Roman"/>
          <w:sz w:val="24"/>
          <w:szCs w:val="24"/>
        </w:rPr>
        <w:t xml:space="preserve"> Cybiną</w:t>
      </w:r>
      <w:r w:rsidR="6B4DFBEA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7EF96DBF" w:rsidRPr="00067655">
        <w:rPr>
          <w:rFonts w:ascii="Times New Roman" w:hAnsi="Times New Roman" w:cs="Times New Roman"/>
          <w:sz w:val="24"/>
          <w:szCs w:val="24"/>
        </w:rPr>
        <w:t>która sąsiaduje bezpośrednio z obiektem</w:t>
      </w:r>
      <w:r w:rsidR="59FF4AC1" w:rsidRPr="00067655">
        <w:rPr>
          <w:rFonts w:ascii="Times New Roman" w:hAnsi="Times New Roman" w:cs="Times New Roman"/>
          <w:sz w:val="24"/>
          <w:szCs w:val="24"/>
        </w:rPr>
        <w:t>.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 Latem można bardzo fajnie odpocząć sobie w tym miejscu.</w:t>
      </w:r>
    </w:p>
    <w:p w14:paraId="17B28371" w14:textId="3846703E" w:rsidR="59FF4AC1" w:rsidRPr="00067655" w:rsidRDefault="59FF4AC1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W naszej pracy s</w:t>
      </w:r>
      <w:r w:rsidR="7075B21E" w:rsidRPr="00067655">
        <w:rPr>
          <w:rFonts w:ascii="Times New Roman" w:hAnsi="Times New Roman" w:cs="Times New Roman"/>
          <w:sz w:val="24"/>
          <w:szCs w:val="24"/>
        </w:rPr>
        <w:t>taramy się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 też,</w:t>
      </w:r>
      <w:r w:rsidR="7075B21E" w:rsidRPr="00067655">
        <w:rPr>
          <w:rFonts w:ascii="Times New Roman" w:hAnsi="Times New Roman" w:cs="Times New Roman"/>
          <w:sz w:val="24"/>
          <w:szCs w:val="24"/>
        </w:rPr>
        <w:t xml:space="preserve"> aby nasze działania były bliskie osobom, które przychodzą </w:t>
      </w:r>
      <w:r w:rsidR="004C7DC7" w:rsidRPr="00067655">
        <w:rPr>
          <w:rFonts w:ascii="Times New Roman" w:hAnsi="Times New Roman" w:cs="Times New Roman"/>
          <w:sz w:val="24"/>
          <w:szCs w:val="24"/>
        </w:rPr>
        <w:t xml:space="preserve">do tego miejsca </w:t>
      </w:r>
      <w:r w:rsidR="7075B21E" w:rsidRPr="00067655">
        <w:rPr>
          <w:rFonts w:ascii="Times New Roman" w:hAnsi="Times New Roman" w:cs="Times New Roman"/>
          <w:sz w:val="24"/>
          <w:szCs w:val="24"/>
        </w:rPr>
        <w:t>na nasze spacery</w:t>
      </w:r>
      <w:r w:rsidR="4D3F3264" w:rsidRPr="00067655">
        <w:rPr>
          <w:rFonts w:ascii="Times New Roman" w:hAnsi="Times New Roman" w:cs="Times New Roman"/>
          <w:sz w:val="24"/>
          <w:szCs w:val="24"/>
        </w:rPr>
        <w:t>,</w:t>
      </w:r>
      <w:r w:rsidR="535F0B5F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7056E206" w:rsidRPr="00067655">
        <w:rPr>
          <w:rFonts w:ascii="Times New Roman" w:hAnsi="Times New Roman" w:cs="Times New Roman"/>
          <w:sz w:val="24"/>
          <w:szCs w:val="24"/>
        </w:rPr>
        <w:t xml:space="preserve">które przychodzą </w:t>
      </w:r>
      <w:r w:rsidR="7075B21E" w:rsidRPr="00067655">
        <w:rPr>
          <w:rFonts w:ascii="Times New Roman" w:hAnsi="Times New Roman" w:cs="Times New Roman"/>
          <w:sz w:val="24"/>
          <w:szCs w:val="24"/>
        </w:rPr>
        <w:t xml:space="preserve">uczestniczyć w nietuzinkowym zwiedzaniu </w:t>
      </w:r>
      <w:r w:rsidR="5181911F" w:rsidRPr="00067655">
        <w:rPr>
          <w:rFonts w:ascii="Times New Roman" w:hAnsi="Times New Roman" w:cs="Times New Roman"/>
          <w:sz w:val="24"/>
          <w:szCs w:val="24"/>
        </w:rPr>
        <w:t>ekspozycji głównej Bramy Poznania</w:t>
      </w:r>
      <w:r w:rsidR="117B4B4F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303BB953" w:rsidRPr="00067655">
        <w:rPr>
          <w:rFonts w:ascii="Times New Roman" w:hAnsi="Times New Roman" w:cs="Times New Roman"/>
          <w:sz w:val="24"/>
          <w:szCs w:val="24"/>
        </w:rPr>
        <w:t xml:space="preserve">lub </w:t>
      </w:r>
      <w:r w:rsidR="268DD961" w:rsidRPr="00067655">
        <w:rPr>
          <w:rFonts w:ascii="Times New Roman" w:hAnsi="Times New Roman" w:cs="Times New Roman"/>
          <w:sz w:val="24"/>
          <w:szCs w:val="24"/>
        </w:rPr>
        <w:t xml:space="preserve">które </w:t>
      </w:r>
      <w:r w:rsidR="19FF1CF8" w:rsidRPr="00067655">
        <w:rPr>
          <w:rFonts w:ascii="Times New Roman" w:hAnsi="Times New Roman" w:cs="Times New Roman"/>
          <w:sz w:val="24"/>
          <w:szCs w:val="24"/>
        </w:rPr>
        <w:t xml:space="preserve">też </w:t>
      </w:r>
      <w:r w:rsidR="268DD961" w:rsidRPr="00067655">
        <w:rPr>
          <w:rFonts w:ascii="Times New Roman" w:hAnsi="Times New Roman" w:cs="Times New Roman"/>
          <w:sz w:val="24"/>
          <w:szCs w:val="24"/>
        </w:rPr>
        <w:t xml:space="preserve">przychodzą </w:t>
      </w:r>
      <w:r w:rsidR="7075B21E" w:rsidRPr="00067655">
        <w:rPr>
          <w:rFonts w:ascii="Times New Roman" w:hAnsi="Times New Roman" w:cs="Times New Roman"/>
          <w:sz w:val="24"/>
          <w:szCs w:val="24"/>
        </w:rPr>
        <w:t>zapoznać się z wystawą</w:t>
      </w:r>
      <w:r w:rsidR="4FBE5AA3" w:rsidRPr="00067655">
        <w:rPr>
          <w:rFonts w:ascii="Times New Roman" w:hAnsi="Times New Roman" w:cs="Times New Roman"/>
          <w:sz w:val="24"/>
          <w:szCs w:val="24"/>
        </w:rPr>
        <w:t xml:space="preserve"> czasową w Galerii Śluza. </w:t>
      </w:r>
    </w:p>
    <w:p w14:paraId="1F55EAE8" w14:textId="2EA0D0CD" w:rsidR="63D9FF33" w:rsidRPr="00067655" w:rsidRDefault="004C7DC7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Oprócz tego wszystkiego o czym wspomniałam r</w:t>
      </w:r>
      <w:r w:rsidR="63D9FF33" w:rsidRPr="00067655">
        <w:rPr>
          <w:rFonts w:ascii="Times New Roman" w:hAnsi="Times New Roman" w:cs="Times New Roman"/>
          <w:sz w:val="24"/>
          <w:szCs w:val="24"/>
        </w:rPr>
        <w:t>ealizujemy również takie inicjatywy jak: Archiwum Społeczne Śródki czy Poznański Szlak Legend dla Dzieci.</w:t>
      </w:r>
      <w:r w:rsidRPr="00067655">
        <w:rPr>
          <w:rFonts w:ascii="Times New Roman" w:hAnsi="Times New Roman" w:cs="Times New Roman"/>
          <w:sz w:val="24"/>
          <w:szCs w:val="24"/>
        </w:rPr>
        <w:t xml:space="preserve"> Jest tego na prawdę sporo.</w:t>
      </w:r>
    </w:p>
    <w:p w14:paraId="13844EF4" w14:textId="6DB22AD4" w:rsidR="3B3004E4" w:rsidRPr="00067655" w:rsidRDefault="004C7DC7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Dobrze i brzmi </w:t>
      </w:r>
      <w:r w:rsidR="00536062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nam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>to wszystko na prawdę pięknie ale</w:t>
      </w:r>
      <w:r w:rsidR="00536062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dopytam też czy bywa </w:t>
      </w:r>
      <w:r w:rsidR="3B3004E4" w:rsidRPr="00067655">
        <w:rPr>
          <w:rFonts w:ascii="Times New Roman" w:hAnsi="Times New Roman" w:cs="Times New Roman"/>
          <w:b/>
          <w:bCs/>
          <w:sz w:val="24"/>
          <w:szCs w:val="24"/>
        </w:rPr>
        <w:t>to trudne?</w:t>
      </w:r>
    </w:p>
    <w:p w14:paraId="62A9B053" w14:textId="7C119DB4" w:rsidR="1C2535AA" w:rsidRPr="00067655" w:rsidRDefault="00536062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Oj t</w:t>
      </w:r>
      <w:r w:rsidR="579B762D" w:rsidRPr="00067655">
        <w:rPr>
          <w:rFonts w:ascii="Times New Roman" w:hAnsi="Times New Roman" w:cs="Times New Roman"/>
          <w:sz w:val="24"/>
          <w:szCs w:val="24"/>
        </w:rPr>
        <w:t xml:space="preserve">ak i to jeszcze jak! </w:t>
      </w:r>
    </w:p>
    <w:p w14:paraId="57132297" w14:textId="4262806D" w:rsidR="579B762D" w:rsidRPr="00067655" w:rsidRDefault="579B762D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Wdrożenie metod</w:t>
      </w:r>
      <w:r w:rsidR="00536062" w:rsidRPr="00067655">
        <w:rPr>
          <w:rFonts w:ascii="Times New Roman" w:hAnsi="Times New Roman" w:cs="Times New Roman"/>
          <w:sz w:val="24"/>
          <w:szCs w:val="24"/>
        </w:rPr>
        <w:t>y</w:t>
      </w:r>
      <w:r w:rsidRPr="00067655">
        <w:rPr>
          <w:rFonts w:ascii="Times New Roman" w:hAnsi="Times New Roman" w:cs="Times New Roman"/>
          <w:sz w:val="24"/>
          <w:szCs w:val="24"/>
        </w:rPr>
        <w:t xml:space="preserve"> interpretacji do nasz</w:t>
      </w:r>
      <w:r w:rsidR="00536062" w:rsidRPr="00067655">
        <w:rPr>
          <w:rFonts w:ascii="Times New Roman" w:hAnsi="Times New Roman" w:cs="Times New Roman"/>
          <w:sz w:val="24"/>
          <w:szCs w:val="24"/>
        </w:rPr>
        <w:t>ych</w:t>
      </w:r>
      <w:r w:rsidRPr="00067655">
        <w:rPr>
          <w:rFonts w:ascii="Times New Roman" w:hAnsi="Times New Roman" w:cs="Times New Roman"/>
          <w:sz w:val="24"/>
          <w:szCs w:val="24"/>
        </w:rPr>
        <w:t xml:space="preserve"> co</w:t>
      </w:r>
      <w:r w:rsidR="5E36E4C0" w:rsidRPr="00067655">
        <w:rPr>
          <w:rFonts w:ascii="Times New Roman" w:hAnsi="Times New Roman" w:cs="Times New Roman"/>
          <w:sz w:val="24"/>
          <w:szCs w:val="24"/>
        </w:rPr>
        <w:t>dzienn</w:t>
      </w:r>
      <w:r w:rsidR="00536062" w:rsidRPr="00067655">
        <w:rPr>
          <w:rFonts w:ascii="Times New Roman" w:hAnsi="Times New Roman" w:cs="Times New Roman"/>
          <w:sz w:val="24"/>
          <w:szCs w:val="24"/>
        </w:rPr>
        <w:t>ych zadań w</w:t>
      </w:r>
      <w:r w:rsidR="5E36E4C0" w:rsidRPr="00067655">
        <w:rPr>
          <w:rFonts w:ascii="Times New Roman" w:hAnsi="Times New Roman" w:cs="Times New Roman"/>
          <w:sz w:val="24"/>
          <w:szCs w:val="24"/>
        </w:rPr>
        <w:t xml:space="preserve"> pracy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no </w:t>
      </w:r>
      <w:r w:rsidRPr="00067655">
        <w:rPr>
          <w:rFonts w:ascii="Times New Roman" w:hAnsi="Times New Roman" w:cs="Times New Roman"/>
          <w:sz w:val="24"/>
          <w:szCs w:val="24"/>
        </w:rPr>
        <w:t xml:space="preserve">nie </w:t>
      </w:r>
      <w:r w:rsidR="34112C6C" w:rsidRPr="00067655">
        <w:rPr>
          <w:rFonts w:ascii="Times New Roman" w:hAnsi="Times New Roman" w:cs="Times New Roman"/>
          <w:sz w:val="24"/>
          <w:szCs w:val="24"/>
        </w:rPr>
        <w:t>było dla nas łatwe.</w:t>
      </w:r>
      <w:r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4B57A9E3" w:rsidRPr="00067655">
        <w:rPr>
          <w:rFonts w:ascii="Times New Roman" w:hAnsi="Times New Roman" w:cs="Times New Roman"/>
          <w:sz w:val="24"/>
          <w:szCs w:val="24"/>
        </w:rPr>
        <w:t>Wspominam nasze początki</w:t>
      </w:r>
      <w:r w:rsidR="6ACD46FF" w:rsidRPr="00067655">
        <w:rPr>
          <w:rFonts w:ascii="Times New Roman" w:hAnsi="Times New Roman" w:cs="Times New Roman"/>
          <w:sz w:val="24"/>
          <w:szCs w:val="24"/>
        </w:rPr>
        <w:t>...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6ACD46FF" w:rsidRPr="00067655">
        <w:rPr>
          <w:rFonts w:ascii="Times New Roman" w:hAnsi="Times New Roman" w:cs="Times New Roman"/>
          <w:sz w:val="24"/>
          <w:szCs w:val="24"/>
        </w:rPr>
        <w:t xml:space="preserve">patrzę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teraz </w:t>
      </w:r>
      <w:r w:rsidR="6ACD46FF" w:rsidRPr="00067655">
        <w:rPr>
          <w:rFonts w:ascii="Times New Roman" w:hAnsi="Times New Roman" w:cs="Times New Roman"/>
          <w:sz w:val="24"/>
          <w:szCs w:val="24"/>
        </w:rPr>
        <w:t>właśnie na Karenę i Malwin</w:t>
      </w:r>
      <w:r w:rsidR="00536062" w:rsidRPr="00067655">
        <w:rPr>
          <w:rFonts w:ascii="Times New Roman" w:hAnsi="Times New Roman" w:cs="Times New Roman"/>
          <w:sz w:val="24"/>
          <w:szCs w:val="24"/>
        </w:rPr>
        <w:t>ę</w:t>
      </w:r>
      <w:r w:rsidR="122728B9" w:rsidRPr="00067655">
        <w:rPr>
          <w:rFonts w:ascii="Times New Roman" w:hAnsi="Times New Roman" w:cs="Times New Roman"/>
          <w:sz w:val="24"/>
          <w:szCs w:val="24"/>
        </w:rPr>
        <w:t>...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122728B9" w:rsidRPr="00067655">
        <w:rPr>
          <w:rFonts w:ascii="Times New Roman" w:hAnsi="Times New Roman" w:cs="Times New Roman"/>
          <w:sz w:val="24"/>
          <w:szCs w:val="24"/>
        </w:rPr>
        <w:t xml:space="preserve">tak to nie było łatwe... </w:t>
      </w:r>
      <w:r w:rsidR="00536062" w:rsidRPr="00067655">
        <w:rPr>
          <w:rFonts w:ascii="Times New Roman" w:hAnsi="Times New Roman" w:cs="Times New Roman"/>
          <w:sz w:val="24"/>
          <w:szCs w:val="24"/>
        </w:rPr>
        <w:t>Z</w:t>
      </w:r>
      <w:r w:rsidR="4B57A9E3" w:rsidRPr="00067655">
        <w:rPr>
          <w:rFonts w:ascii="Times New Roman" w:hAnsi="Times New Roman" w:cs="Times New Roman"/>
          <w:sz w:val="24"/>
          <w:szCs w:val="24"/>
        </w:rPr>
        <w:t>astanawiałyśmy się wspólnie jak “ugryźć” temat</w:t>
      </w:r>
      <w:r w:rsidR="27C7A69C" w:rsidRPr="00067655">
        <w:rPr>
          <w:rFonts w:ascii="Times New Roman" w:hAnsi="Times New Roman" w:cs="Times New Roman"/>
          <w:sz w:val="24"/>
          <w:szCs w:val="24"/>
        </w:rPr>
        <w:t xml:space="preserve"> napisania </w:t>
      </w:r>
      <w:r w:rsidR="2A4891D4" w:rsidRPr="00067655">
        <w:rPr>
          <w:rFonts w:ascii="Times New Roman" w:hAnsi="Times New Roman" w:cs="Times New Roman"/>
          <w:sz w:val="24"/>
          <w:szCs w:val="24"/>
        </w:rPr>
        <w:t xml:space="preserve">nowego </w:t>
      </w:r>
      <w:r w:rsidR="27C7A69C" w:rsidRPr="00067655">
        <w:rPr>
          <w:rFonts w:ascii="Times New Roman" w:hAnsi="Times New Roman" w:cs="Times New Roman"/>
          <w:sz w:val="24"/>
          <w:szCs w:val="24"/>
        </w:rPr>
        <w:t xml:space="preserve">scenariusza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właśnie </w:t>
      </w:r>
      <w:r w:rsidR="27C7A69C" w:rsidRPr="00067655">
        <w:rPr>
          <w:rFonts w:ascii="Times New Roman" w:hAnsi="Times New Roman" w:cs="Times New Roman"/>
          <w:sz w:val="24"/>
          <w:szCs w:val="24"/>
        </w:rPr>
        <w:t>po Ostrowie Tumskim</w:t>
      </w:r>
      <w:r w:rsidR="00536062" w:rsidRPr="00067655">
        <w:rPr>
          <w:rFonts w:ascii="Times New Roman" w:hAnsi="Times New Roman" w:cs="Times New Roman"/>
          <w:sz w:val="24"/>
          <w:szCs w:val="24"/>
        </w:rPr>
        <w:t>, czyli najdawniejszym obszarze, który właśnie</w:t>
      </w:r>
      <w:r w:rsidR="27C7A69C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jest obok Bramy Poznania. </w:t>
      </w:r>
      <w:r w:rsidRPr="00067655">
        <w:rPr>
          <w:rFonts w:ascii="Times New Roman" w:hAnsi="Times New Roman" w:cs="Times New Roman"/>
          <w:sz w:val="24"/>
          <w:szCs w:val="24"/>
        </w:rPr>
        <w:t>Początki za</w:t>
      </w:r>
      <w:r w:rsidR="0B9BFF58" w:rsidRPr="00067655">
        <w:rPr>
          <w:rFonts w:ascii="Times New Roman" w:hAnsi="Times New Roman" w:cs="Times New Roman"/>
          <w:sz w:val="24"/>
          <w:szCs w:val="24"/>
        </w:rPr>
        <w:t xml:space="preserve">wsze są wymagające,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także tutaj nie będę ukrywać. Łatwo nie było </w:t>
      </w:r>
      <w:r w:rsidR="0B9BFF58" w:rsidRPr="00067655">
        <w:rPr>
          <w:rFonts w:ascii="Times New Roman" w:hAnsi="Times New Roman" w:cs="Times New Roman"/>
          <w:sz w:val="24"/>
          <w:szCs w:val="24"/>
        </w:rPr>
        <w:t xml:space="preserve">ale po pewnym czasie, </w:t>
      </w:r>
      <w:r w:rsidR="14FF62E8" w:rsidRPr="00067655">
        <w:rPr>
          <w:rFonts w:ascii="Times New Roman" w:hAnsi="Times New Roman" w:cs="Times New Roman"/>
          <w:sz w:val="24"/>
          <w:szCs w:val="24"/>
        </w:rPr>
        <w:t>nauczyłyśmy się radzić sobie z wy</w:t>
      </w:r>
      <w:r w:rsidR="6BDF46A7" w:rsidRPr="00067655">
        <w:rPr>
          <w:rFonts w:ascii="Times New Roman" w:hAnsi="Times New Roman" w:cs="Times New Roman"/>
          <w:sz w:val="24"/>
          <w:szCs w:val="24"/>
        </w:rPr>
        <w:t>korzystywaniem w praktyce metod interpretacji dziedzictwa.</w:t>
      </w:r>
    </w:p>
    <w:p w14:paraId="6526DA99" w14:textId="0D8A5E33" w:rsidR="003535D1" w:rsidRPr="00067655" w:rsidRDefault="003535D1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 xml:space="preserve">Oczywiście, co spacer </w:t>
      </w:r>
      <w:r w:rsidR="44B1879E" w:rsidRPr="00067655">
        <w:rPr>
          <w:rFonts w:ascii="Times New Roman" w:hAnsi="Times New Roman" w:cs="Times New Roman"/>
          <w:sz w:val="24"/>
          <w:szCs w:val="24"/>
        </w:rPr>
        <w:t xml:space="preserve">to wyzwanie. </w:t>
      </w:r>
      <w:r w:rsidR="00536062" w:rsidRPr="00067655">
        <w:rPr>
          <w:rFonts w:ascii="Times New Roman" w:hAnsi="Times New Roman" w:cs="Times New Roman"/>
          <w:sz w:val="24"/>
          <w:szCs w:val="24"/>
        </w:rPr>
        <w:t>Tutaj te nie ma co ukrywać. I tutaj ponownie pozwolę sobie zac</w:t>
      </w:r>
      <w:r w:rsidR="210227C9" w:rsidRPr="00067655">
        <w:rPr>
          <w:rFonts w:ascii="Times New Roman" w:hAnsi="Times New Roman" w:cs="Times New Roman"/>
          <w:sz w:val="24"/>
          <w:szCs w:val="24"/>
        </w:rPr>
        <w:t>yt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ować </w:t>
      </w:r>
      <w:r w:rsidR="210227C9" w:rsidRPr="00067655">
        <w:rPr>
          <w:rFonts w:ascii="Times New Roman" w:hAnsi="Times New Roman" w:cs="Times New Roman"/>
          <w:sz w:val="24"/>
          <w:szCs w:val="24"/>
        </w:rPr>
        <w:t xml:space="preserve">Freemana Tildena  “I trudno jest przewidzieć moment, w którym interpretator może śmiało powiedzieć „Teraz jesteśmy w pełni przygotowani do naszych zadań”  -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a więc </w:t>
      </w:r>
      <w:r w:rsidR="4FCBC032" w:rsidRPr="00067655">
        <w:rPr>
          <w:rFonts w:ascii="Times New Roman" w:hAnsi="Times New Roman" w:cs="Times New Roman"/>
          <w:sz w:val="24"/>
          <w:szCs w:val="24"/>
        </w:rPr>
        <w:t xml:space="preserve">każdy spacer to nowe doświadczenie. </w:t>
      </w:r>
      <w:r w:rsidR="00536062" w:rsidRPr="00067655">
        <w:rPr>
          <w:rFonts w:ascii="Times New Roman" w:hAnsi="Times New Roman" w:cs="Times New Roman"/>
          <w:sz w:val="24"/>
          <w:szCs w:val="24"/>
        </w:rPr>
        <w:t>Każdy spacer jest inny i za każdym razem każda z nas musi tutaj dostosować do grupy.</w:t>
      </w:r>
    </w:p>
    <w:p w14:paraId="19043213" w14:textId="59BB7C81" w:rsidR="2F2D6551" w:rsidRPr="00067655" w:rsidRDefault="4ADF9B62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lastRenderedPageBreak/>
        <w:t>Co do wyzwań, to c</w:t>
      </w:r>
      <w:r w:rsidR="57BC5802" w:rsidRPr="00067655">
        <w:rPr>
          <w:rFonts w:ascii="Times New Roman" w:hAnsi="Times New Roman" w:cs="Times New Roman"/>
          <w:sz w:val="24"/>
          <w:szCs w:val="24"/>
        </w:rPr>
        <w:t xml:space="preserve">hciałabym przywołać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no właśnie </w:t>
      </w:r>
      <w:r w:rsidR="78B1DCAF" w:rsidRPr="00067655">
        <w:rPr>
          <w:rFonts w:ascii="Times New Roman" w:hAnsi="Times New Roman" w:cs="Times New Roman"/>
          <w:sz w:val="24"/>
          <w:szCs w:val="24"/>
        </w:rPr>
        <w:t xml:space="preserve">na </w:t>
      </w:r>
      <w:r w:rsidR="57BC5802" w:rsidRPr="00067655">
        <w:rPr>
          <w:rFonts w:ascii="Times New Roman" w:hAnsi="Times New Roman" w:cs="Times New Roman"/>
          <w:sz w:val="24"/>
          <w:szCs w:val="24"/>
        </w:rPr>
        <w:t>przykład</w:t>
      </w:r>
      <w:r w:rsidR="2F2D6551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2D950793" w:rsidRPr="00067655">
        <w:rPr>
          <w:rFonts w:ascii="Times New Roman" w:hAnsi="Times New Roman" w:cs="Times New Roman"/>
          <w:sz w:val="24"/>
          <w:szCs w:val="24"/>
        </w:rPr>
        <w:t xml:space="preserve">nasz </w:t>
      </w:r>
      <w:r w:rsidR="2F2D6551" w:rsidRPr="00067655">
        <w:rPr>
          <w:rFonts w:ascii="Times New Roman" w:hAnsi="Times New Roman" w:cs="Times New Roman"/>
          <w:sz w:val="24"/>
          <w:szCs w:val="24"/>
        </w:rPr>
        <w:t xml:space="preserve">spacer,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który </w:t>
      </w:r>
      <w:r w:rsidR="3016FDC5" w:rsidRPr="00067655">
        <w:rPr>
          <w:rFonts w:ascii="Times New Roman" w:hAnsi="Times New Roman" w:cs="Times New Roman"/>
          <w:sz w:val="24"/>
          <w:szCs w:val="24"/>
        </w:rPr>
        <w:t>stworz</w:t>
      </w:r>
      <w:r w:rsidR="00536062" w:rsidRPr="00067655">
        <w:rPr>
          <w:rFonts w:ascii="Times New Roman" w:hAnsi="Times New Roman" w:cs="Times New Roman"/>
          <w:sz w:val="24"/>
          <w:szCs w:val="24"/>
        </w:rPr>
        <w:t>yłyśmy wspólnie</w:t>
      </w:r>
      <w:r w:rsidR="3016FDC5" w:rsidRPr="00067655">
        <w:rPr>
          <w:rFonts w:ascii="Times New Roman" w:hAnsi="Times New Roman" w:cs="Times New Roman"/>
          <w:sz w:val="24"/>
          <w:szCs w:val="24"/>
        </w:rPr>
        <w:t xml:space="preserve"> na wzór działań interpretacyjnych, 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czyli Spacer </w:t>
      </w:r>
      <w:r w:rsidR="2F2D6551" w:rsidRPr="00067655">
        <w:rPr>
          <w:rFonts w:ascii="Times New Roman" w:hAnsi="Times New Roman" w:cs="Times New Roman"/>
          <w:sz w:val="24"/>
          <w:szCs w:val="24"/>
        </w:rPr>
        <w:t>pt</w:t>
      </w:r>
      <w:r w:rsidR="6E73143F" w:rsidRPr="00067655">
        <w:rPr>
          <w:rFonts w:ascii="Times New Roman" w:hAnsi="Times New Roman" w:cs="Times New Roman"/>
          <w:sz w:val="24"/>
          <w:szCs w:val="24"/>
        </w:rPr>
        <w:t>.</w:t>
      </w:r>
      <w:r w:rsidR="2F2D6551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646F11FB" w:rsidRPr="00067655">
        <w:rPr>
          <w:rFonts w:ascii="Times New Roman" w:hAnsi="Times New Roman" w:cs="Times New Roman"/>
          <w:sz w:val="24"/>
          <w:szCs w:val="24"/>
        </w:rPr>
        <w:t>“</w:t>
      </w:r>
      <w:r w:rsidR="1C6239CF" w:rsidRPr="00067655">
        <w:rPr>
          <w:rFonts w:ascii="Times New Roman" w:hAnsi="Times New Roman" w:cs="Times New Roman"/>
          <w:sz w:val="24"/>
          <w:szCs w:val="24"/>
        </w:rPr>
        <w:t>Znany i nieznany - odkryj Ostrów Tumski na nowo!”</w:t>
      </w:r>
      <w:r w:rsidR="5BABEBEC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536062" w:rsidRPr="00067655">
        <w:rPr>
          <w:rFonts w:ascii="Times New Roman" w:hAnsi="Times New Roman" w:cs="Times New Roman"/>
          <w:sz w:val="24"/>
          <w:szCs w:val="24"/>
        </w:rPr>
        <w:t>I to właśnie ten s</w:t>
      </w:r>
      <w:r w:rsidR="7168C350" w:rsidRPr="00067655">
        <w:rPr>
          <w:rFonts w:ascii="Times New Roman" w:hAnsi="Times New Roman" w:cs="Times New Roman"/>
          <w:sz w:val="24"/>
          <w:szCs w:val="24"/>
        </w:rPr>
        <w:t xml:space="preserve">pacer został wprowadzony do oferty latem </w:t>
      </w:r>
      <w:r w:rsidR="00536062" w:rsidRPr="00067655">
        <w:rPr>
          <w:rFonts w:ascii="Times New Roman" w:hAnsi="Times New Roman" w:cs="Times New Roman"/>
          <w:sz w:val="24"/>
          <w:szCs w:val="24"/>
        </w:rPr>
        <w:t>zeszłego</w:t>
      </w:r>
      <w:r w:rsidR="7168C350" w:rsidRPr="00067655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6BD54DF6" w14:textId="40F06F21" w:rsidR="0175DE2E" w:rsidRPr="00067655" w:rsidRDefault="0175DE2E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Podczas tego spaceru rozmawiamy razem z uczestni</w:t>
      </w:r>
      <w:r w:rsidR="1F578317" w:rsidRPr="00067655">
        <w:rPr>
          <w:rFonts w:ascii="Times New Roman" w:hAnsi="Times New Roman" w:cs="Times New Roman"/>
          <w:sz w:val="24"/>
          <w:szCs w:val="24"/>
        </w:rPr>
        <w:t xml:space="preserve">czkami i uczestnikami </w:t>
      </w:r>
      <w:r w:rsidR="7168C350" w:rsidRPr="00067655">
        <w:rPr>
          <w:rFonts w:ascii="Times New Roman" w:hAnsi="Times New Roman" w:cs="Times New Roman"/>
          <w:sz w:val="24"/>
          <w:szCs w:val="24"/>
        </w:rPr>
        <w:t xml:space="preserve">o zmianach, które dokonały się </w:t>
      </w:r>
      <w:r w:rsidR="20B9CAA3" w:rsidRPr="00067655">
        <w:rPr>
          <w:rFonts w:ascii="Times New Roman" w:hAnsi="Times New Roman" w:cs="Times New Roman"/>
          <w:sz w:val="24"/>
          <w:szCs w:val="24"/>
        </w:rPr>
        <w:t>na Ostrwie Tumskim</w:t>
      </w:r>
      <w:r w:rsidR="7168C350" w:rsidRPr="00067655">
        <w:rPr>
          <w:rFonts w:ascii="Times New Roman" w:hAnsi="Times New Roman" w:cs="Times New Roman"/>
          <w:sz w:val="24"/>
          <w:szCs w:val="24"/>
        </w:rPr>
        <w:t xml:space="preserve"> na przestrzeni lat i powr</w:t>
      </w:r>
      <w:r w:rsidR="178AF085" w:rsidRPr="00067655">
        <w:rPr>
          <w:rFonts w:ascii="Times New Roman" w:hAnsi="Times New Roman" w:cs="Times New Roman"/>
          <w:sz w:val="24"/>
          <w:szCs w:val="24"/>
        </w:rPr>
        <w:t>acamy</w:t>
      </w:r>
      <w:r w:rsidR="7168C350" w:rsidRPr="00067655">
        <w:rPr>
          <w:rFonts w:ascii="Times New Roman" w:hAnsi="Times New Roman" w:cs="Times New Roman"/>
          <w:sz w:val="24"/>
          <w:szCs w:val="24"/>
        </w:rPr>
        <w:t xml:space="preserve"> do własnych wspomnień związanych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7F736306" w:rsidRPr="00067655">
        <w:rPr>
          <w:rFonts w:ascii="Times New Roman" w:hAnsi="Times New Roman" w:cs="Times New Roman"/>
          <w:sz w:val="24"/>
          <w:szCs w:val="24"/>
        </w:rPr>
        <w:t xml:space="preserve">między innymi ze </w:t>
      </w:r>
      <w:r w:rsidR="7168C350" w:rsidRPr="00067655">
        <w:rPr>
          <w:rFonts w:ascii="Times New Roman" w:hAnsi="Times New Roman" w:cs="Times New Roman"/>
          <w:sz w:val="24"/>
          <w:szCs w:val="24"/>
        </w:rPr>
        <w:t>szkołą</w:t>
      </w:r>
      <w:r w:rsidR="6D45C736" w:rsidRPr="00067655">
        <w:rPr>
          <w:rFonts w:ascii="Times New Roman" w:hAnsi="Times New Roman" w:cs="Times New Roman"/>
          <w:sz w:val="24"/>
          <w:szCs w:val="24"/>
        </w:rPr>
        <w:t>. To oczywiście mały wycinek tego spaceru, nie zdradzam nic więcej</w:t>
      </w:r>
      <w:r w:rsidR="00536062" w:rsidRPr="00067655">
        <w:rPr>
          <w:rFonts w:ascii="Times New Roman" w:hAnsi="Times New Roman" w:cs="Times New Roman"/>
          <w:sz w:val="24"/>
          <w:szCs w:val="24"/>
        </w:rPr>
        <w:t xml:space="preserve"> ale jest to właśnie element</w:t>
      </w:r>
      <w:r w:rsidR="009F3DD5" w:rsidRPr="00067655">
        <w:rPr>
          <w:rFonts w:ascii="Times New Roman" w:hAnsi="Times New Roman" w:cs="Times New Roman"/>
          <w:sz w:val="24"/>
          <w:szCs w:val="24"/>
        </w:rPr>
        <w:t xml:space="preserve"> wyzwania, a więc rozmowa z uczestnikami i uczestniczkami takiego spaceru, gdzie właśnie musimy odnosić się też do doświadczeń uczestników i prowadzić rozmowę.</w:t>
      </w:r>
      <w:r w:rsidR="6D45C736" w:rsidRPr="00067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F7538" w14:textId="41B21DCF" w:rsidR="79F122D6" w:rsidRPr="00067655" w:rsidRDefault="009F3DD5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I właśnie c</w:t>
      </w:r>
      <w:r w:rsidR="2F2D6551" w:rsidRPr="00067655">
        <w:rPr>
          <w:rFonts w:ascii="Times New Roman" w:hAnsi="Times New Roman" w:cs="Times New Roman"/>
          <w:sz w:val="24"/>
          <w:szCs w:val="24"/>
        </w:rPr>
        <w:t>hcemy</w:t>
      </w:r>
      <w:r w:rsidRPr="00067655">
        <w:rPr>
          <w:rFonts w:ascii="Times New Roman" w:hAnsi="Times New Roman" w:cs="Times New Roman"/>
          <w:sz w:val="24"/>
          <w:szCs w:val="24"/>
        </w:rPr>
        <w:t xml:space="preserve"> prowadzić tę rozmowę</w:t>
      </w:r>
      <w:r w:rsidR="696B1964" w:rsidRPr="00067655">
        <w:rPr>
          <w:rFonts w:ascii="Times New Roman" w:hAnsi="Times New Roman" w:cs="Times New Roman"/>
          <w:sz w:val="24"/>
          <w:szCs w:val="24"/>
        </w:rPr>
        <w:t>,</w:t>
      </w:r>
      <w:r w:rsidRPr="00067655">
        <w:rPr>
          <w:rFonts w:ascii="Times New Roman" w:hAnsi="Times New Roman" w:cs="Times New Roman"/>
          <w:sz w:val="24"/>
          <w:szCs w:val="24"/>
        </w:rPr>
        <w:t xml:space="preserve"> chcemy</w:t>
      </w:r>
      <w:r w:rsidR="696B1964" w:rsidRPr="00067655">
        <w:rPr>
          <w:rFonts w:ascii="Times New Roman" w:hAnsi="Times New Roman" w:cs="Times New Roman"/>
          <w:sz w:val="24"/>
          <w:szCs w:val="24"/>
        </w:rPr>
        <w:t xml:space="preserve"> żeby </w:t>
      </w:r>
      <w:r w:rsidR="3ADCCC09" w:rsidRPr="00067655">
        <w:rPr>
          <w:rFonts w:ascii="Times New Roman" w:hAnsi="Times New Roman" w:cs="Times New Roman"/>
          <w:sz w:val="24"/>
          <w:szCs w:val="24"/>
        </w:rPr>
        <w:t xml:space="preserve">nasze spacery były </w:t>
      </w:r>
      <w:r w:rsidR="696B1964" w:rsidRPr="00067655">
        <w:rPr>
          <w:rFonts w:ascii="Times New Roman" w:hAnsi="Times New Roman" w:cs="Times New Roman"/>
          <w:sz w:val="24"/>
          <w:szCs w:val="24"/>
        </w:rPr>
        <w:t xml:space="preserve">bliższe ludziom. </w:t>
      </w:r>
      <w:r w:rsidRPr="00067655">
        <w:rPr>
          <w:rFonts w:ascii="Times New Roman" w:hAnsi="Times New Roman" w:cs="Times New Roman"/>
          <w:sz w:val="24"/>
          <w:szCs w:val="24"/>
        </w:rPr>
        <w:t xml:space="preserve">Chcemy żeby właśnie </w:t>
      </w:r>
      <w:r w:rsidR="5C261E88" w:rsidRPr="00067655">
        <w:rPr>
          <w:rFonts w:ascii="Times New Roman" w:hAnsi="Times New Roman" w:cs="Times New Roman"/>
          <w:sz w:val="24"/>
          <w:szCs w:val="24"/>
        </w:rPr>
        <w:t xml:space="preserve">podczas naszych spacerów </w:t>
      </w:r>
      <w:r w:rsidRPr="00067655">
        <w:rPr>
          <w:rFonts w:ascii="Times New Roman" w:hAnsi="Times New Roman" w:cs="Times New Roman"/>
          <w:sz w:val="24"/>
          <w:szCs w:val="24"/>
        </w:rPr>
        <w:t>były to</w:t>
      </w:r>
      <w:r w:rsidR="5C261E88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3C8A14F3" w:rsidRPr="00067655">
        <w:rPr>
          <w:rFonts w:ascii="Times New Roman" w:hAnsi="Times New Roman" w:cs="Times New Roman"/>
          <w:sz w:val="24"/>
          <w:szCs w:val="24"/>
        </w:rPr>
        <w:t xml:space="preserve">kameralne </w:t>
      </w:r>
      <w:r w:rsidRPr="00067655">
        <w:rPr>
          <w:rFonts w:ascii="Times New Roman" w:hAnsi="Times New Roman" w:cs="Times New Roman"/>
          <w:sz w:val="24"/>
          <w:szCs w:val="24"/>
        </w:rPr>
        <w:t xml:space="preserve">grupy </w:t>
      </w:r>
      <w:r w:rsidR="3C8A14F3" w:rsidRPr="00067655">
        <w:rPr>
          <w:rFonts w:ascii="Times New Roman" w:hAnsi="Times New Roman" w:cs="Times New Roman"/>
          <w:sz w:val="24"/>
          <w:szCs w:val="24"/>
        </w:rPr>
        <w:t xml:space="preserve">– </w:t>
      </w:r>
      <w:r w:rsidRPr="00067655">
        <w:rPr>
          <w:rFonts w:ascii="Times New Roman" w:hAnsi="Times New Roman" w:cs="Times New Roman"/>
          <w:sz w:val="24"/>
          <w:szCs w:val="24"/>
        </w:rPr>
        <w:t xml:space="preserve">żeby </w:t>
      </w:r>
      <w:r w:rsidR="3C8A14F3" w:rsidRPr="00067655">
        <w:rPr>
          <w:rFonts w:ascii="Times New Roman" w:hAnsi="Times New Roman" w:cs="Times New Roman"/>
          <w:sz w:val="24"/>
          <w:szCs w:val="24"/>
        </w:rPr>
        <w:t>maksymalnie mo</w:t>
      </w:r>
      <w:r w:rsidRPr="00067655">
        <w:rPr>
          <w:rFonts w:ascii="Times New Roman" w:hAnsi="Times New Roman" w:cs="Times New Roman"/>
          <w:sz w:val="24"/>
          <w:szCs w:val="24"/>
        </w:rPr>
        <w:t>gło</w:t>
      </w:r>
      <w:r w:rsidR="3C8A14F3" w:rsidRPr="00067655">
        <w:rPr>
          <w:rFonts w:ascii="Times New Roman" w:hAnsi="Times New Roman" w:cs="Times New Roman"/>
          <w:sz w:val="24"/>
          <w:szCs w:val="24"/>
        </w:rPr>
        <w:t xml:space="preserve"> w nich uczestniczyć 15 </w:t>
      </w:r>
      <w:r w:rsidRPr="00067655">
        <w:rPr>
          <w:rFonts w:ascii="Times New Roman" w:hAnsi="Times New Roman" w:cs="Times New Roman"/>
          <w:sz w:val="24"/>
          <w:szCs w:val="24"/>
        </w:rPr>
        <w:t>osób.</w:t>
      </w:r>
      <w:r w:rsidR="3C8A14F3" w:rsidRPr="00067655">
        <w:rPr>
          <w:rFonts w:ascii="Times New Roman" w:hAnsi="Times New Roman" w:cs="Times New Roman"/>
          <w:sz w:val="24"/>
          <w:szCs w:val="24"/>
        </w:rPr>
        <w:t xml:space="preserve"> Dzięki temu, możemy nawiąza</w:t>
      </w:r>
      <w:r w:rsidR="591E2ADD" w:rsidRPr="00067655">
        <w:rPr>
          <w:rFonts w:ascii="Times New Roman" w:hAnsi="Times New Roman" w:cs="Times New Roman"/>
          <w:sz w:val="24"/>
          <w:szCs w:val="24"/>
        </w:rPr>
        <w:t xml:space="preserve">ć lepszy kontakt z grupą </w:t>
      </w:r>
      <w:r w:rsidRPr="00067655">
        <w:rPr>
          <w:rFonts w:ascii="Times New Roman" w:hAnsi="Times New Roman" w:cs="Times New Roman"/>
          <w:sz w:val="24"/>
          <w:szCs w:val="24"/>
        </w:rPr>
        <w:t xml:space="preserve">i </w:t>
      </w:r>
      <w:r w:rsidR="23E59E91" w:rsidRPr="00067655">
        <w:rPr>
          <w:rFonts w:ascii="Times New Roman" w:hAnsi="Times New Roman" w:cs="Times New Roman"/>
          <w:sz w:val="24"/>
          <w:szCs w:val="24"/>
        </w:rPr>
        <w:t>zachęc</w:t>
      </w:r>
      <w:r w:rsidR="427DC289" w:rsidRPr="00067655">
        <w:rPr>
          <w:rFonts w:ascii="Times New Roman" w:hAnsi="Times New Roman" w:cs="Times New Roman"/>
          <w:sz w:val="24"/>
          <w:szCs w:val="24"/>
        </w:rPr>
        <w:t xml:space="preserve">ić </w:t>
      </w:r>
      <w:r w:rsidRPr="00067655">
        <w:rPr>
          <w:rFonts w:ascii="Times New Roman" w:hAnsi="Times New Roman" w:cs="Times New Roman"/>
          <w:sz w:val="24"/>
          <w:szCs w:val="24"/>
        </w:rPr>
        <w:t xml:space="preserve">naszych uczestników i uczestniczki </w:t>
      </w:r>
      <w:r w:rsidR="23E59E91" w:rsidRPr="00067655">
        <w:rPr>
          <w:rFonts w:ascii="Times New Roman" w:hAnsi="Times New Roman" w:cs="Times New Roman"/>
          <w:sz w:val="24"/>
          <w:szCs w:val="24"/>
        </w:rPr>
        <w:t xml:space="preserve">do </w:t>
      </w:r>
      <w:r w:rsidR="54AC6A06" w:rsidRPr="00067655">
        <w:rPr>
          <w:rFonts w:ascii="Times New Roman" w:hAnsi="Times New Roman" w:cs="Times New Roman"/>
          <w:sz w:val="24"/>
          <w:szCs w:val="24"/>
        </w:rPr>
        <w:t xml:space="preserve">rozmowy i </w:t>
      </w:r>
      <w:r w:rsidRPr="00067655">
        <w:rPr>
          <w:rFonts w:ascii="Times New Roman" w:hAnsi="Times New Roman" w:cs="Times New Roman"/>
          <w:sz w:val="24"/>
          <w:szCs w:val="24"/>
        </w:rPr>
        <w:t xml:space="preserve">do dłuższej </w:t>
      </w:r>
      <w:r w:rsidR="047633AE" w:rsidRPr="00067655">
        <w:rPr>
          <w:rFonts w:ascii="Times New Roman" w:hAnsi="Times New Roman" w:cs="Times New Roman"/>
          <w:sz w:val="24"/>
          <w:szCs w:val="24"/>
        </w:rPr>
        <w:t xml:space="preserve">dyskusji. W dużej grupie nie jest to możliwe. </w:t>
      </w:r>
    </w:p>
    <w:p w14:paraId="3B58D4E7" w14:textId="283A2022" w:rsidR="5D9894EF" w:rsidRPr="00067655" w:rsidRDefault="009F3DD5" w:rsidP="0006765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 czas naszego Spaceru o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dwołujemy się do wartości bliskich naszym </w:t>
      </w:r>
      <w:r w:rsidR="71AE9C8C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uczestnikom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mamy</w:t>
      </w:r>
      <w:r w:rsidR="7F47D807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158E422B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też 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uwadze doświadczenia i wspomnienia, które </w:t>
      </w:r>
      <w:r w:rsidR="00542B7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właśnie 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mogą im towarzyszyć</w:t>
      </w:r>
      <w:r w:rsidR="00542B7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M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og</w:t>
      </w:r>
      <w:r w:rsidR="005511C3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ą to być </w:t>
      </w:r>
      <w:r w:rsidR="00542B7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np. 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wspomnie</w:t>
      </w:r>
      <w:r w:rsidR="65A7E4E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nia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związan</w:t>
      </w:r>
      <w:r w:rsidR="3E057F7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dzieciństwem</w:t>
      </w:r>
      <w:r w:rsidR="00542B7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lub 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edukacją</w:t>
      </w:r>
      <w:r w:rsidR="00542B75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albo całkowicie z czymś innym.</w:t>
      </w:r>
      <w:r w:rsidR="5D9894EF" w:rsidRPr="00067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Stosowanie tego typu metod odróżnia spacer interpretacyjny od innych.</w:t>
      </w:r>
    </w:p>
    <w:p w14:paraId="76C6965C" w14:textId="1CD76405" w:rsidR="0A3A758D" w:rsidRPr="00067655" w:rsidRDefault="0A3A758D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Wspólnie o</w:t>
      </w:r>
      <w:r w:rsidR="23E59E91" w:rsidRPr="00067655">
        <w:rPr>
          <w:rFonts w:ascii="Times New Roman" w:hAnsi="Times New Roman" w:cs="Times New Roman"/>
          <w:sz w:val="24"/>
          <w:szCs w:val="24"/>
        </w:rPr>
        <w:t>dn</w:t>
      </w:r>
      <w:r w:rsidR="2E0FAA90" w:rsidRPr="00067655">
        <w:rPr>
          <w:rFonts w:ascii="Times New Roman" w:hAnsi="Times New Roman" w:cs="Times New Roman"/>
          <w:sz w:val="24"/>
          <w:szCs w:val="24"/>
        </w:rPr>
        <w:t>osimy się</w:t>
      </w:r>
      <w:r w:rsidR="006773D4" w:rsidRPr="00067655">
        <w:rPr>
          <w:rFonts w:ascii="Times New Roman" w:hAnsi="Times New Roman" w:cs="Times New Roman"/>
          <w:sz w:val="24"/>
          <w:szCs w:val="24"/>
        </w:rPr>
        <w:t xml:space="preserve"> również</w:t>
      </w:r>
      <w:r w:rsidR="2E0FAA90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23E59E91" w:rsidRPr="00067655">
        <w:rPr>
          <w:rFonts w:ascii="Times New Roman" w:hAnsi="Times New Roman" w:cs="Times New Roman"/>
          <w:sz w:val="24"/>
          <w:szCs w:val="24"/>
        </w:rPr>
        <w:t xml:space="preserve">do doświadczeń, żeby </w:t>
      </w:r>
      <w:r w:rsidR="1439CDD4" w:rsidRPr="00067655">
        <w:rPr>
          <w:rFonts w:ascii="Times New Roman" w:hAnsi="Times New Roman" w:cs="Times New Roman"/>
          <w:sz w:val="24"/>
          <w:szCs w:val="24"/>
        </w:rPr>
        <w:t xml:space="preserve">grupa </w:t>
      </w:r>
      <w:r w:rsidR="23E59E91" w:rsidRPr="00067655">
        <w:rPr>
          <w:rFonts w:ascii="Times New Roman" w:hAnsi="Times New Roman" w:cs="Times New Roman"/>
          <w:sz w:val="24"/>
          <w:szCs w:val="24"/>
        </w:rPr>
        <w:t>poczu</w:t>
      </w:r>
      <w:r w:rsidR="54E173EE" w:rsidRPr="00067655">
        <w:rPr>
          <w:rFonts w:ascii="Times New Roman" w:hAnsi="Times New Roman" w:cs="Times New Roman"/>
          <w:sz w:val="24"/>
          <w:szCs w:val="24"/>
        </w:rPr>
        <w:t>ła</w:t>
      </w:r>
      <w:r w:rsidR="23E59E91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6773D4" w:rsidRPr="00067655">
        <w:rPr>
          <w:rFonts w:ascii="Times New Roman" w:hAnsi="Times New Roman" w:cs="Times New Roman"/>
          <w:sz w:val="24"/>
          <w:szCs w:val="24"/>
        </w:rPr>
        <w:t xml:space="preserve">właśnie </w:t>
      </w:r>
      <w:r w:rsidR="23E59E91" w:rsidRPr="00067655">
        <w:rPr>
          <w:rFonts w:ascii="Times New Roman" w:hAnsi="Times New Roman" w:cs="Times New Roman"/>
          <w:sz w:val="24"/>
          <w:szCs w:val="24"/>
        </w:rPr>
        <w:t>związek z dziedzictwem</w:t>
      </w:r>
      <w:r w:rsidR="006773D4" w:rsidRPr="00067655">
        <w:rPr>
          <w:rFonts w:ascii="Times New Roman" w:hAnsi="Times New Roman" w:cs="Times New Roman"/>
          <w:sz w:val="24"/>
          <w:szCs w:val="24"/>
        </w:rPr>
        <w:t>, o którym opowiadamy</w:t>
      </w:r>
      <w:r w:rsidR="23E59E91" w:rsidRPr="00067655">
        <w:rPr>
          <w:rFonts w:ascii="Times New Roman" w:hAnsi="Times New Roman" w:cs="Times New Roman"/>
          <w:sz w:val="24"/>
          <w:szCs w:val="24"/>
        </w:rPr>
        <w:t xml:space="preserve"> i</w:t>
      </w:r>
      <w:r w:rsidR="7F51B13F" w:rsidRPr="00067655">
        <w:rPr>
          <w:rFonts w:ascii="Times New Roman" w:hAnsi="Times New Roman" w:cs="Times New Roman"/>
          <w:sz w:val="24"/>
          <w:szCs w:val="24"/>
        </w:rPr>
        <w:t xml:space="preserve"> poczuła potrzebę</w:t>
      </w:r>
      <w:r w:rsidR="23E59E91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6A4315B4" w:rsidRPr="00067655">
        <w:rPr>
          <w:rFonts w:ascii="Times New Roman" w:hAnsi="Times New Roman" w:cs="Times New Roman"/>
          <w:sz w:val="24"/>
          <w:szCs w:val="24"/>
        </w:rPr>
        <w:t>jego ochrony</w:t>
      </w:r>
      <w:r w:rsidR="23E59E91" w:rsidRPr="00067655">
        <w:rPr>
          <w:rFonts w:ascii="Times New Roman" w:hAnsi="Times New Roman" w:cs="Times New Roman"/>
          <w:sz w:val="24"/>
          <w:szCs w:val="24"/>
        </w:rPr>
        <w:t xml:space="preserve">, podobnie jak w </w:t>
      </w:r>
      <w:r w:rsidR="26D3BBEF" w:rsidRPr="00067655">
        <w:rPr>
          <w:rFonts w:ascii="Times New Roman" w:hAnsi="Times New Roman" w:cs="Times New Roman"/>
          <w:sz w:val="24"/>
          <w:szCs w:val="24"/>
        </w:rPr>
        <w:t>parkach</w:t>
      </w:r>
      <w:r w:rsidR="23E59E91" w:rsidRPr="00067655">
        <w:rPr>
          <w:rFonts w:ascii="Times New Roman" w:hAnsi="Times New Roman" w:cs="Times New Roman"/>
          <w:sz w:val="24"/>
          <w:szCs w:val="24"/>
        </w:rPr>
        <w:t xml:space="preserve"> narodowy</w:t>
      </w:r>
      <w:r w:rsidR="2257AC03" w:rsidRPr="00067655">
        <w:rPr>
          <w:rFonts w:ascii="Times New Roman" w:hAnsi="Times New Roman" w:cs="Times New Roman"/>
          <w:sz w:val="24"/>
          <w:szCs w:val="24"/>
        </w:rPr>
        <w:t>ch w Stanach Zjednoczonych</w:t>
      </w:r>
      <w:r w:rsidR="23E59E91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3A6B39A5" w:rsidRPr="00067655">
        <w:rPr>
          <w:rFonts w:ascii="Times New Roman" w:hAnsi="Times New Roman" w:cs="Times New Roman"/>
          <w:sz w:val="24"/>
          <w:szCs w:val="24"/>
        </w:rPr>
        <w:t>R</w:t>
      </w:r>
      <w:r w:rsidR="23E59E91" w:rsidRPr="00067655">
        <w:rPr>
          <w:rFonts w:ascii="Times New Roman" w:hAnsi="Times New Roman" w:cs="Times New Roman"/>
          <w:sz w:val="24"/>
          <w:szCs w:val="24"/>
        </w:rPr>
        <w:t>ange</w:t>
      </w:r>
      <w:r w:rsidR="46CC5FD1" w:rsidRPr="00067655">
        <w:rPr>
          <w:rFonts w:ascii="Times New Roman" w:hAnsi="Times New Roman" w:cs="Times New Roman"/>
          <w:sz w:val="24"/>
          <w:szCs w:val="24"/>
        </w:rPr>
        <w:t>rsi chcieli</w:t>
      </w:r>
      <w:r w:rsidR="006773D4" w:rsidRPr="00067655">
        <w:rPr>
          <w:rFonts w:ascii="Times New Roman" w:hAnsi="Times New Roman" w:cs="Times New Roman"/>
          <w:sz w:val="24"/>
          <w:szCs w:val="24"/>
        </w:rPr>
        <w:t xml:space="preserve"> i chcą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75D02E2B" w:rsidRPr="00067655">
        <w:rPr>
          <w:rFonts w:ascii="Times New Roman" w:hAnsi="Times New Roman" w:cs="Times New Roman"/>
          <w:sz w:val="24"/>
          <w:szCs w:val="24"/>
        </w:rPr>
        <w:t>żeby</w:t>
      </w:r>
      <w:r w:rsidR="58A6B54B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0187F9F8" w:rsidRPr="00067655">
        <w:rPr>
          <w:rFonts w:ascii="Times New Roman" w:hAnsi="Times New Roman" w:cs="Times New Roman"/>
          <w:sz w:val="24"/>
          <w:szCs w:val="24"/>
        </w:rPr>
        <w:t>uczestnicy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1557FB4A" w:rsidRPr="00067655">
        <w:rPr>
          <w:rFonts w:ascii="Times New Roman" w:hAnsi="Times New Roman" w:cs="Times New Roman"/>
          <w:sz w:val="24"/>
          <w:szCs w:val="24"/>
        </w:rPr>
        <w:t xml:space="preserve">ich </w:t>
      </w:r>
      <w:r w:rsidR="33E6C769" w:rsidRPr="00067655">
        <w:rPr>
          <w:rFonts w:ascii="Times New Roman" w:hAnsi="Times New Roman" w:cs="Times New Roman"/>
          <w:sz w:val="24"/>
          <w:szCs w:val="24"/>
        </w:rPr>
        <w:t xml:space="preserve">spaceru 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dbali </w:t>
      </w:r>
      <w:r w:rsidR="11377C97" w:rsidRPr="00067655">
        <w:rPr>
          <w:rFonts w:ascii="Times New Roman" w:hAnsi="Times New Roman" w:cs="Times New Roman"/>
          <w:sz w:val="24"/>
          <w:szCs w:val="24"/>
        </w:rPr>
        <w:t xml:space="preserve">np. </w:t>
      </w:r>
      <w:r w:rsidR="1976E87D" w:rsidRPr="00067655">
        <w:rPr>
          <w:rFonts w:ascii="Times New Roman" w:hAnsi="Times New Roman" w:cs="Times New Roman"/>
          <w:sz w:val="24"/>
          <w:szCs w:val="24"/>
        </w:rPr>
        <w:t>Drzewo,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06773D4" w:rsidRPr="00067655">
        <w:rPr>
          <w:rFonts w:ascii="Times New Roman" w:hAnsi="Times New Roman" w:cs="Times New Roman"/>
          <w:sz w:val="24"/>
          <w:szCs w:val="24"/>
        </w:rPr>
        <w:t xml:space="preserve">które właśnie oglądają, które analizują, bądź jakiś krajobraz, 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tak </w:t>
      </w:r>
      <w:r w:rsidR="006773D4" w:rsidRPr="00067655">
        <w:rPr>
          <w:rFonts w:ascii="Times New Roman" w:hAnsi="Times New Roman" w:cs="Times New Roman"/>
          <w:sz w:val="24"/>
          <w:szCs w:val="24"/>
        </w:rPr>
        <w:t xml:space="preserve">samo 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my chcemy, </w:t>
      </w:r>
      <w:r w:rsidR="499871BE" w:rsidRPr="00067655">
        <w:rPr>
          <w:rFonts w:ascii="Times New Roman" w:hAnsi="Times New Roman" w:cs="Times New Roman"/>
          <w:sz w:val="24"/>
          <w:szCs w:val="24"/>
        </w:rPr>
        <w:t>ż</w:t>
      </w:r>
      <w:r w:rsidR="6F7FDA02" w:rsidRPr="00067655">
        <w:rPr>
          <w:rFonts w:ascii="Times New Roman" w:hAnsi="Times New Roman" w:cs="Times New Roman"/>
          <w:sz w:val="24"/>
          <w:szCs w:val="24"/>
        </w:rPr>
        <w:t>eb</w:t>
      </w:r>
      <w:r w:rsidR="499871BE" w:rsidRPr="00067655">
        <w:rPr>
          <w:rFonts w:ascii="Times New Roman" w:hAnsi="Times New Roman" w:cs="Times New Roman"/>
          <w:sz w:val="24"/>
          <w:szCs w:val="24"/>
        </w:rPr>
        <w:t>y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 nasi </w:t>
      </w:r>
      <w:r w:rsidR="48138511" w:rsidRPr="00067655">
        <w:rPr>
          <w:rFonts w:ascii="Times New Roman" w:hAnsi="Times New Roman" w:cs="Times New Roman"/>
          <w:sz w:val="24"/>
          <w:szCs w:val="24"/>
        </w:rPr>
        <w:t>uczestnicy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 dbali o dziedzctwo, kt</w:t>
      </w:r>
      <w:r w:rsidR="7D52C6EF" w:rsidRPr="00067655">
        <w:rPr>
          <w:rFonts w:ascii="Times New Roman" w:hAnsi="Times New Roman" w:cs="Times New Roman"/>
          <w:sz w:val="24"/>
          <w:szCs w:val="24"/>
        </w:rPr>
        <w:t xml:space="preserve">óre 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jest </w:t>
      </w:r>
      <w:r w:rsidR="006773D4" w:rsidRPr="00067655">
        <w:rPr>
          <w:rFonts w:ascii="Times New Roman" w:hAnsi="Times New Roman" w:cs="Times New Roman"/>
          <w:sz w:val="24"/>
          <w:szCs w:val="24"/>
        </w:rPr>
        <w:t xml:space="preserve">właśnie </w:t>
      </w:r>
      <w:r w:rsidR="46CC5FD1" w:rsidRPr="00067655">
        <w:rPr>
          <w:rFonts w:ascii="Times New Roman" w:hAnsi="Times New Roman" w:cs="Times New Roman"/>
          <w:sz w:val="24"/>
          <w:szCs w:val="24"/>
        </w:rPr>
        <w:t>wo</w:t>
      </w:r>
      <w:r w:rsidR="001B85DF" w:rsidRPr="00067655">
        <w:rPr>
          <w:rFonts w:ascii="Times New Roman" w:hAnsi="Times New Roman" w:cs="Times New Roman"/>
          <w:sz w:val="24"/>
          <w:szCs w:val="24"/>
        </w:rPr>
        <w:t xml:space="preserve">kół </w:t>
      </w:r>
      <w:r w:rsidR="46CC5FD1" w:rsidRPr="00067655">
        <w:rPr>
          <w:rFonts w:ascii="Times New Roman" w:hAnsi="Times New Roman" w:cs="Times New Roman"/>
          <w:sz w:val="24"/>
          <w:szCs w:val="24"/>
        </w:rPr>
        <w:t xml:space="preserve">nich. </w:t>
      </w:r>
    </w:p>
    <w:p w14:paraId="0FC7ADD0" w14:textId="17C47BAC" w:rsidR="470CC1B8" w:rsidRPr="00067655" w:rsidRDefault="006773D4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Super. </w:t>
      </w:r>
      <w:r w:rsidR="6544590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Brzmi to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wszystko </w:t>
      </w:r>
      <w:r w:rsidR="6544590D" w:rsidRPr="00067655">
        <w:rPr>
          <w:rFonts w:ascii="Times New Roman" w:hAnsi="Times New Roman" w:cs="Times New Roman"/>
          <w:b/>
          <w:bCs/>
          <w:sz w:val="24"/>
          <w:szCs w:val="24"/>
        </w:rPr>
        <w:t>naprawdę intrygująco. Zaciekawiłaś mnie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i mam nadzieję, że naszych słuchaczy również.</w:t>
      </w:r>
      <w:r w:rsidR="3CC32D1B" w:rsidRPr="000676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6544590D" w:rsidRPr="00067655">
        <w:rPr>
          <w:rFonts w:ascii="Times New Roman" w:hAnsi="Times New Roman" w:cs="Times New Roman"/>
          <w:b/>
          <w:bCs/>
          <w:sz w:val="24"/>
          <w:szCs w:val="24"/>
        </w:rPr>
        <w:t>Jestem pew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>ien</w:t>
      </w:r>
      <w:r w:rsidR="6544590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, że </w:t>
      </w:r>
      <w:r w:rsidR="70365759" w:rsidRPr="00067655">
        <w:rPr>
          <w:rFonts w:ascii="Times New Roman" w:hAnsi="Times New Roman" w:cs="Times New Roman"/>
          <w:b/>
          <w:bCs/>
          <w:sz w:val="24"/>
          <w:szCs w:val="24"/>
        </w:rPr>
        <w:t>moglibyśmy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się</w:t>
      </w:r>
      <w:r w:rsidR="7036575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tutaj </w:t>
      </w:r>
      <w:r w:rsidR="7036575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jeszcze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>dużo</w:t>
      </w:r>
      <w:r w:rsidR="7036575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dowiedzieć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od Was</w:t>
      </w:r>
      <w:r w:rsidR="6544590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, ale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zakładam, że </w:t>
      </w:r>
      <w:r w:rsidR="6544590D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to już </w:t>
      </w:r>
      <w:r w:rsidR="676E0659" w:rsidRPr="00067655">
        <w:rPr>
          <w:rFonts w:ascii="Times New Roman" w:hAnsi="Times New Roman" w:cs="Times New Roman"/>
          <w:b/>
          <w:bCs/>
          <w:sz w:val="24"/>
          <w:szCs w:val="24"/>
        </w:rPr>
        <w:t>temat na kolejny podcast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>, bo będą jeszcze kolejne, drodzy Państwo. Więc tak na koniec</w:t>
      </w:r>
      <w:r w:rsidR="676E0659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b/>
          <w:bCs/>
          <w:sz w:val="24"/>
          <w:szCs w:val="24"/>
        </w:rPr>
        <w:t>czy jest coś, co</w:t>
      </w:r>
      <w:r w:rsidR="74E42CD0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ch</w:t>
      </w:r>
      <w:r w:rsidR="3CEB507E" w:rsidRPr="00067655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="74E42CD0" w:rsidRPr="00067655">
        <w:rPr>
          <w:rFonts w:ascii="Times New Roman" w:hAnsi="Times New Roman" w:cs="Times New Roman"/>
          <w:b/>
          <w:bCs/>
          <w:sz w:val="24"/>
          <w:szCs w:val="24"/>
        </w:rPr>
        <w:t>ałyby</w:t>
      </w:r>
      <w:r w:rsidR="03A49D6D" w:rsidRPr="00067655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74E42CD0" w:rsidRPr="00067655">
        <w:rPr>
          <w:rFonts w:ascii="Times New Roman" w:hAnsi="Times New Roman" w:cs="Times New Roman"/>
          <w:b/>
          <w:bCs/>
          <w:sz w:val="24"/>
          <w:szCs w:val="24"/>
        </w:rPr>
        <w:t>cie dodać na zakoń</w:t>
      </w:r>
      <w:r w:rsidR="4C0831B4" w:rsidRPr="0006765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74E42CD0" w:rsidRPr="00067655">
        <w:rPr>
          <w:rFonts w:ascii="Times New Roman" w:hAnsi="Times New Roman" w:cs="Times New Roman"/>
          <w:b/>
          <w:bCs/>
          <w:sz w:val="24"/>
          <w:szCs w:val="24"/>
        </w:rPr>
        <w:t>zenie</w:t>
      </w:r>
      <w:r w:rsidR="62B14DE4" w:rsidRPr="00067655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6026F01F" w:rsidRPr="00067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3EE5F5" w14:textId="145DA41A" w:rsidR="470CC1B8" w:rsidRPr="00067655" w:rsidRDefault="00A469F2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 xml:space="preserve">Oj tak, w sumie to wiele, ale niestety musimy tak szybko podsumować </w:t>
      </w:r>
      <w:r w:rsidR="6BBBFE25" w:rsidRPr="00067655">
        <w:rPr>
          <w:rFonts w:ascii="Times New Roman" w:hAnsi="Times New Roman" w:cs="Times New Roman"/>
          <w:sz w:val="24"/>
          <w:szCs w:val="24"/>
        </w:rPr>
        <w:t>nasz</w:t>
      </w:r>
      <w:r w:rsidRPr="00067655">
        <w:rPr>
          <w:rFonts w:ascii="Times New Roman" w:hAnsi="Times New Roman" w:cs="Times New Roman"/>
          <w:sz w:val="24"/>
          <w:szCs w:val="24"/>
        </w:rPr>
        <w:t>ą</w:t>
      </w:r>
      <w:r w:rsidR="6BBBFE25" w:rsidRPr="00067655">
        <w:rPr>
          <w:rFonts w:ascii="Times New Roman" w:hAnsi="Times New Roman" w:cs="Times New Roman"/>
          <w:sz w:val="24"/>
          <w:szCs w:val="24"/>
        </w:rPr>
        <w:t xml:space="preserve"> dzisiejs</w:t>
      </w:r>
      <w:r w:rsidRPr="00067655">
        <w:rPr>
          <w:rFonts w:ascii="Times New Roman" w:hAnsi="Times New Roman" w:cs="Times New Roman"/>
          <w:sz w:val="24"/>
          <w:szCs w:val="24"/>
        </w:rPr>
        <w:t xml:space="preserve">zą </w:t>
      </w:r>
      <w:r w:rsidR="6BBBFE25" w:rsidRPr="00067655">
        <w:rPr>
          <w:rFonts w:ascii="Times New Roman" w:hAnsi="Times New Roman" w:cs="Times New Roman"/>
          <w:sz w:val="24"/>
          <w:szCs w:val="24"/>
        </w:rPr>
        <w:t>rozmow</w:t>
      </w:r>
      <w:r w:rsidRPr="00067655">
        <w:rPr>
          <w:rFonts w:ascii="Times New Roman" w:hAnsi="Times New Roman" w:cs="Times New Roman"/>
          <w:sz w:val="24"/>
          <w:szCs w:val="24"/>
        </w:rPr>
        <w:t xml:space="preserve">ę, pod czas której wspólnie </w:t>
      </w:r>
      <w:r w:rsidR="6BBBFE25" w:rsidRPr="00067655">
        <w:rPr>
          <w:rFonts w:ascii="Times New Roman" w:hAnsi="Times New Roman" w:cs="Times New Roman"/>
          <w:sz w:val="24"/>
          <w:szCs w:val="24"/>
        </w:rPr>
        <w:t>porusz</w:t>
      </w:r>
      <w:r w:rsidRPr="00067655">
        <w:rPr>
          <w:rFonts w:ascii="Times New Roman" w:hAnsi="Times New Roman" w:cs="Times New Roman"/>
          <w:sz w:val="24"/>
          <w:szCs w:val="24"/>
        </w:rPr>
        <w:t>a</w:t>
      </w:r>
      <w:r w:rsidR="6BBBFE25" w:rsidRPr="00067655">
        <w:rPr>
          <w:rFonts w:ascii="Times New Roman" w:hAnsi="Times New Roman" w:cs="Times New Roman"/>
          <w:sz w:val="24"/>
          <w:szCs w:val="24"/>
        </w:rPr>
        <w:t>łyśmy wątek, który już od dawna chodził</w:t>
      </w:r>
      <w:r w:rsidR="096E0929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6BBBFE25" w:rsidRPr="00067655">
        <w:rPr>
          <w:rFonts w:ascii="Times New Roman" w:hAnsi="Times New Roman" w:cs="Times New Roman"/>
          <w:sz w:val="24"/>
          <w:szCs w:val="24"/>
        </w:rPr>
        <w:t xml:space="preserve">nam po </w:t>
      </w:r>
      <w:r w:rsidR="6BBBFE25" w:rsidRPr="00067655">
        <w:rPr>
          <w:rFonts w:ascii="Times New Roman" w:hAnsi="Times New Roman" w:cs="Times New Roman"/>
          <w:sz w:val="24"/>
          <w:szCs w:val="24"/>
        </w:rPr>
        <w:lastRenderedPageBreak/>
        <w:t xml:space="preserve">głowie, </w:t>
      </w:r>
      <w:r w:rsidRPr="00067655">
        <w:rPr>
          <w:rFonts w:ascii="Times New Roman" w:hAnsi="Times New Roman" w:cs="Times New Roman"/>
          <w:sz w:val="24"/>
          <w:szCs w:val="24"/>
        </w:rPr>
        <w:t>i tak naprawdę</w:t>
      </w:r>
      <w:r w:rsidR="19DCBC9F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6BBBFE25" w:rsidRPr="00067655">
        <w:rPr>
          <w:rFonts w:ascii="Times New Roman" w:hAnsi="Times New Roman" w:cs="Times New Roman"/>
          <w:sz w:val="24"/>
          <w:szCs w:val="24"/>
        </w:rPr>
        <w:t>od</w:t>
      </w:r>
      <w:r w:rsidR="5B2BBEA5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6BBBFE25" w:rsidRPr="00067655">
        <w:rPr>
          <w:rFonts w:ascii="Times New Roman" w:hAnsi="Times New Roman" w:cs="Times New Roman"/>
          <w:sz w:val="24"/>
          <w:szCs w:val="24"/>
        </w:rPr>
        <w:t>moment</w:t>
      </w:r>
      <w:r w:rsidR="71793E84" w:rsidRPr="00067655">
        <w:rPr>
          <w:rFonts w:ascii="Times New Roman" w:hAnsi="Times New Roman" w:cs="Times New Roman"/>
          <w:sz w:val="24"/>
          <w:szCs w:val="24"/>
        </w:rPr>
        <w:t>u</w:t>
      </w:r>
      <w:r w:rsidR="78DA22E7" w:rsidRPr="00067655">
        <w:rPr>
          <w:rFonts w:ascii="Times New Roman" w:hAnsi="Times New Roman" w:cs="Times New Roman"/>
          <w:sz w:val="24"/>
          <w:szCs w:val="24"/>
        </w:rPr>
        <w:t>,</w:t>
      </w:r>
      <w:r w:rsidR="6BBBFE25" w:rsidRPr="00067655">
        <w:rPr>
          <w:rFonts w:ascii="Times New Roman" w:hAnsi="Times New Roman" w:cs="Times New Roman"/>
          <w:sz w:val="24"/>
          <w:szCs w:val="24"/>
        </w:rPr>
        <w:t xml:space="preserve"> kiedy zaczęłyśmy wspólnie poznawać interpretację</w:t>
      </w:r>
      <w:r w:rsidR="50CBB11D"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1C3DC317" w:rsidRPr="00067655">
        <w:rPr>
          <w:rFonts w:ascii="Times New Roman" w:hAnsi="Times New Roman" w:cs="Times New Roman"/>
          <w:sz w:val="24"/>
          <w:szCs w:val="24"/>
        </w:rPr>
        <w:t>głównie przez praktykę podczas spacerów interpretacyjnych. Zaczęłyśmy</w:t>
      </w:r>
      <w:r w:rsidR="3D1D5519" w:rsidRPr="00067655">
        <w:rPr>
          <w:rFonts w:ascii="Times New Roman" w:hAnsi="Times New Roman" w:cs="Times New Roman"/>
          <w:sz w:val="24"/>
          <w:szCs w:val="24"/>
        </w:rPr>
        <w:t xml:space="preserve"> przekładać </w:t>
      </w:r>
      <w:r w:rsidR="547C11E4" w:rsidRPr="00067655">
        <w:rPr>
          <w:rFonts w:ascii="Times New Roman" w:hAnsi="Times New Roman" w:cs="Times New Roman"/>
          <w:sz w:val="24"/>
          <w:szCs w:val="24"/>
        </w:rPr>
        <w:t xml:space="preserve">te wszystkie metody </w:t>
      </w:r>
      <w:r w:rsidR="3D1D5519" w:rsidRPr="00067655">
        <w:rPr>
          <w:rFonts w:ascii="Times New Roman" w:hAnsi="Times New Roman" w:cs="Times New Roman"/>
          <w:sz w:val="24"/>
          <w:szCs w:val="24"/>
        </w:rPr>
        <w:t>na nasz grunt, m</w:t>
      </w:r>
      <w:r w:rsidR="5A0C3D45" w:rsidRPr="00067655">
        <w:rPr>
          <w:rFonts w:ascii="Times New Roman" w:hAnsi="Times New Roman" w:cs="Times New Roman"/>
          <w:sz w:val="24"/>
          <w:szCs w:val="24"/>
        </w:rPr>
        <w:t>i</w:t>
      </w:r>
      <w:r w:rsidR="3D1D5519" w:rsidRPr="00067655">
        <w:rPr>
          <w:rFonts w:ascii="Times New Roman" w:hAnsi="Times New Roman" w:cs="Times New Roman"/>
          <w:sz w:val="24"/>
          <w:szCs w:val="24"/>
        </w:rPr>
        <w:t xml:space="preserve">mo </w:t>
      </w:r>
      <w:r w:rsidRPr="00067655">
        <w:rPr>
          <w:rFonts w:ascii="Times New Roman" w:hAnsi="Times New Roman" w:cs="Times New Roman"/>
          <w:sz w:val="24"/>
          <w:szCs w:val="24"/>
        </w:rPr>
        <w:t xml:space="preserve">oczywiście tych </w:t>
      </w:r>
      <w:r w:rsidR="3D1D5519" w:rsidRPr="00067655">
        <w:rPr>
          <w:rFonts w:ascii="Times New Roman" w:hAnsi="Times New Roman" w:cs="Times New Roman"/>
          <w:sz w:val="24"/>
          <w:szCs w:val="24"/>
        </w:rPr>
        <w:t xml:space="preserve">trudności </w:t>
      </w:r>
      <w:r w:rsidRPr="00067655">
        <w:rPr>
          <w:rFonts w:ascii="Times New Roman" w:hAnsi="Times New Roman" w:cs="Times New Roman"/>
          <w:sz w:val="24"/>
          <w:szCs w:val="24"/>
        </w:rPr>
        <w:t xml:space="preserve">o których wspomniałam, z </w:t>
      </w:r>
      <w:r w:rsidR="3D1D5519" w:rsidRPr="00067655">
        <w:rPr>
          <w:rFonts w:ascii="Times New Roman" w:hAnsi="Times New Roman" w:cs="Times New Roman"/>
          <w:sz w:val="24"/>
          <w:szCs w:val="24"/>
        </w:rPr>
        <w:t xml:space="preserve">jakimi się </w:t>
      </w:r>
      <w:r w:rsidRPr="00067655">
        <w:rPr>
          <w:rFonts w:ascii="Times New Roman" w:hAnsi="Times New Roman" w:cs="Times New Roman"/>
          <w:sz w:val="24"/>
          <w:szCs w:val="24"/>
        </w:rPr>
        <w:t xml:space="preserve">na codzień </w:t>
      </w:r>
      <w:r w:rsidR="3D1D5519" w:rsidRPr="00067655">
        <w:rPr>
          <w:rFonts w:ascii="Times New Roman" w:hAnsi="Times New Roman" w:cs="Times New Roman"/>
          <w:sz w:val="24"/>
          <w:szCs w:val="24"/>
        </w:rPr>
        <w:t>spotykamy</w:t>
      </w:r>
      <w:r w:rsidRPr="00067655">
        <w:rPr>
          <w:rFonts w:ascii="Times New Roman" w:hAnsi="Times New Roman" w:cs="Times New Roman"/>
          <w:sz w:val="24"/>
          <w:szCs w:val="24"/>
        </w:rPr>
        <w:t xml:space="preserve"> pod czas spacerów</w:t>
      </w:r>
      <w:r w:rsidR="3D1D5519" w:rsidRPr="00067655">
        <w:rPr>
          <w:rFonts w:ascii="Times New Roman" w:hAnsi="Times New Roman" w:cs="Times New Roman"/>
          <w:sz w:val="24"/>
          <w:szCs w:val="24"/>
        </w:rPr>
        <w:t xml:space="preserve">. </w:t>
      </w:r>
      <w:r w:rsidRPr="00067655">
        <w:rPr>
          <w:rFonts w:ascii="Times New Roman" w:hAnsi="Times New Roman" w:cs="Times New Roman"/>
          <w:sz w:val="24"/>
          <w:szCs w:val="24"/>
        </w:rPr>
        <w:t xml:space="preserve">No i tutaj należy zaznaczyć, że </w:t>
      </w:r>
      <w:r w:rsidR="3D1D5519" w:rsidRPr="00067655">
        <w:rPr>
          <w:rFonts w:ascii="Times New Roman" w:hAnsi="Times New Roman" w:cs="Times New Roman"/>
          <w:sz w:val="24"/>
          <w:szCs w:val="24"/>
        </w:rPr>
        <w:t xml:space="preserve">Interpretacja to proces. </w:t>
      </w:r>
      <w:r w:rsidRPr="00067655">
        <w:rPr>
          <w:rFonts w:ascii="Times New Roman" w:hAnsi="Times New Roman" w:cs="Times New Roman"/>
          <w:sz w:val="24"/>
          <w:szCs w:val="24"/>
        </w:rPr>
        <w:t>Czyli c</w:t>
      </w:r>
      <w:r w:rsidR="3D1D5519" w:rsidRPr="00067655">
        <w:rPr>
          <w:rFonts w:ascii="Times New Roman" w:hAnsi="Times New Roman" w:cs="Times New Roman"/>
          <w:sz w:val="24"/>
          <w:szCs w:val="24"/>
        </w:rPr>
        <w:t xml:space="preserve">ały czas </w:t>
      </w:r>
      <w:r w:rsidRPr="00067655">
        <w:rPr>
          <w:rFonts w:ascii="Times New Roman" w:hAnsi="Times New Roman" w:cs="Times New Roman"/>
          <w:sz w:val="24"/>
          <w:szCs w:val="24"/>
        </w:rPr>
        <w:t>się</w:t>
      </w:r>
      <w:r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3D1D5519" w:rsidRPr="00067655">
        <w:rPr>
          <w:rFonts w:ascii="Times New Roman" w:hAnsi="Times New Roman" w:cs="Times New Roman"/>
          <w:sz w:val="24"/>
          <w:szCs w:val="24"/>
        </w:rPr>
        <w:t>u</w:t>
      </w:r>
      <w:r w:rsidR="74E42CD0" w:rsidRPr="00067655">
        <w:rPr>
          <w:rFonts w:ascii="Times New Roman" w:hAnsi="Times New Roman" w:cs="Times New Roman"/>
          <w:sz w:val="24"/>
          <w:szCs w:val="24"/>
        </w:rPr>
        <w:t>czymy</w:t>
      </w:r>
      <w:r w:rsidRPr="00067655">
        <w:rPr>
          <w:rFonts w:ascii="Times New Roman" w:hAnsi="Times New Roman" w:cs="Times New Roman"/>
          <w:sz w:val="24"/>
          <w:szCs w:val="24"/>
        </w:rPr>
        <w:t xml:space="preserve">, </w:t>
      </w:r>
      <w:r w:rsidR="3A351AE1" w:rsidRPr="00067655">
        <w:rPr>
          <w:rFonts w:ascii="Times New Roman" w:hAnsi="Times New Roman" w:cs="Times New Roman"/>
          <w:sz w:val="24"/>
          <w:szCs w:val="24"/>
        </w:rPr>
        <w:t xml:space="preserve">wyciągamy </w:t>
      </w:r>
      <w:r w:rsidR="74E42CD0" w:rsidRPr="00067655">
        <w:rPr>
          <w:rFonts w:ascii="Times New Roman" w:hAnsi="Times New Roman" w:cs="Times New Roman"/>
          <w:sz w:val="24"/>
          <w:szCs w:val="24"/>
        </w:rPr>
        <w:t>wnioski</w:t>
      </w:r>
      <w:r w:rsidR="03E71B61" w:rsidRPr="00067655">
        <w:rPr>
          <w:rFonts w:ascii="Times New Roman" w:hAnsi="Times New Roman" w:cs="Times New Roman"/>
          <w:sz w:val="24"/>
          <w:szCs w:val="24"/>
        </w:rPr>
        <w:t xml:space="preserve"> z naszych działań.</w:t>
      </w:r>
      <w:r w:rsidR="2740175C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3CEE02A8" w:rsidRPr="00067655">
        <w:rPr>
          <w:rFonts w:ascii="Times New Roman" w:hAnsi="Times New Roman" w:cs="Times New Roman"/>
          <w:sz w:val="24"/>
          <w:szCs w:val="24"/>
        </w:rPr>
        <w:t>M</w:t>
      </w:r>
      <w:r w:rsidR="2740175C" w:rsidRPr="00067655">
        <w:rPr>
          <w:rFonts w:ascii="Times New Roman" w:hAnsi="Times New Roman" w:cs="Times New Roman"/>
          <w:sz w:val="24"/>
          <w:szCs w:val="24"/>
        </w:rPr>
        <w:t>amy co chwil</w:t>
      </w:r>
      <w:r w:rsidR="6B68A493" w:rsidRPr="00067655">
        <w:rPr>
          <w:rFonts w:ascii="Times New Roman" w:hAnsi="Times New Roman" w:cs="Times New Roman"/>
          <w:sz w:val="24"/>
          <w:szCs w:val="24"/>
        </w:rPr>
        <w:t>ę</w:t>
      </w:r>
      <w:r w:rsidR="2740175C" w:rsidRPr="00067655">
        <w:rPr>
          <w:rFonts w:ascii="Times New Roman" w:hAnsi="Times New Roman" w:cs="Times New Roman"/>
          <w:sz w:val="24"/>
          <w:szCs w:val="24"/>
        </w:rPr>
        <w:t xml:space="preserve"> nowe wyzwania, </w:t>
      </w:r>
      <w:r w:rsidR="0914A506" w:rsidRPr="00067655">
        <w:rPr>
          <w:rFonts w:ascii="Times New Roman" w:hAnsi="Times New Roman" w:cs="Times New Roman"/>
          <w:sz w:val="24"/>
          <w:szCs w:val="24"/>
        </w:rPr>
        <w:t>co chyba nas napędza do dalszego odkrywania</w:t>
      </w:r>
      <w:r w:rsidR="662A6F08" w:rsidRPr="00067655">
        <w:rPr>
          <w:rFonts w:ascii="Times New Roman" w:hAnsi="Times New Roman" w:cs="Times New Roman"/>
          <w:sz w:val="24"/>
          <w:szCs w:val="24"/>
        </w:rPr>
        <w:t xml:space="preserve"> i działania w tej dziedzinie</w:t>
      </w:r>
      <w:r w:rsidR="1CCFD708" w:rsidRPr="00067655">
        <w:rPr>
          <w:rFonts w:ascii="Times New Roman" w:hAnsi="Times New Roman" w:cs="Times New Roman"/>
          <w:sz w:val="24"/>
          <w:szCs w:val="24"/>
        </w:rPr>
        <w:t>.</w:t>
      </w:r>
    </w:p>
    <w:p w14:paraId="5327F343" w14:textId="6121BF5F" w:rsidR="00A469F2" w:rsidRPr="00067655" w:rsidRDefault="07107E46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A to jeszcze nie koniec,</w:t>
      </w:r>
      <w:r w:rsidR="00A469F2" w:rsidRPr="00067655">
        <w:rPr>
          <w:rFonts w:ascii="Times New Roman" w:hAnsi="Times New Roman" w:cs="Times New Roman"/>
          <w:sz w:val="24"/>
          <w:szCs w:val="24"/>
        </w:rPr>
        <w:t xml:space="preserve"> prawda?</w:t>
      </w:r>
    </w:p>
    <w:p w14:paraId="54D0C4D3" w14:textId="0BA8A07D" w:rsidR="07107E46" w:rsidRPr="00067655" w:rsidRDefault="00A469F2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Tak, to jeszcze nie koniec.</w:t>
      </w:r>
      <w:r w:rsidR="07107E46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Pr="00067655">
        <w:rPr>
          <w:rFonts w:ascii="Times New Roman" w:hAnsi="Times New Roman" w:cs="Times New Roman"/>
          <w:sz w:val="24"/>
          <w:szCs w:val="24"/>
        </w:rPr>
        <w:t>P</w:t>
      </w:r>
      <w:r w:rsidR="07107E46" w:rsidRPr="00067655">
        <w:rPr>
          <w:rFonts w:ascii="Times New Roman" w:hAnsi="Times New Roman" w:cs="Times New Roman"/>
          <w:sz w:val="24"/>
          <w:szCs w:val="24"/>
        </w:rPr>
        <w:t>rzed nami kolejne spacery</w:t>
      </w:r>
      <w:r w:rsidRPr="00067655">
        <w:rPr>
          <w:rFonts w:ascii="Times New Roman" w:hAnsi="Times New Roman" w:cs="Times New Roman"/>
          <w:sz w:val="24"/>
          <w:szCs w:val="24"/>
        </w:rPr>
        <w:t xml:space="preserve"> i </w:t>
      </w:r>
      <w:r w:rsidR="5C9820F6" w:rsidRPr="00067655">
        <w:rPr>
          <w:rFonts w:ascii="Times New Roman" w:hAnsi="Times New Roman" w:cs="Times New Roman"/>
          <w:sz w:val="24"/>
          <w:szCs w:val="24"/>
        </w:rPr>
        <w:t xml:space="preserve">tematyczne oprowadzania po ekspozycji Bramy Poznania </w:t>
      </w:r>
      <w:r w:rsidRPr="00067655">
        <w:rPr>
          <w:rFonts w:ascii="Times New Roman" w:hAnsi="Times New Roman" w:cs="Times New Roman"/>
          <w:sz w:val="24"/>
          <w:szCs w:val="24"/>
        </w:rPr>
        <w:t xml:space="preserve">no i też </w:t>
      </w:r>
      <w:r w:rsidR="1DAAB98A" w:rsidRPr="00067655">
        <w:rPr>
          <w:rFonts w:ascii="Times New Roman" w:hAnsi="Times New Roman" w:cs="Times New Roman"/>
          <w:sz w:val="24"/>
          <w:szCs w:val="24"/>
        </w:rPr>
        <w:t>wiele in</w:t>
      </w:r>
      <w:r w:rsidR="423D05CD" w:rsidRPr="00067655">
        <w:rPr>
          <w:rFonts w:ascii="Times New Roman" w:hAnsi="Times New Roman" w:cs="Times New Roman"/>
          <w:sz w:val="24"/>
          <w:szCs w:val="24"/>
        </w:rPr>
        <w:t>nych</w:t>
      </w:r>
      <w:r w:rsidR="1DAAB98A" w:rsidRPr="00067655">
        <w:rPr>
          <w:rFonts w:ascii="Times New Roman" w:hAnsi="Times New Roman" w:cs="Times New Roman"/>
          <w:sz w:val="24"/>
          <w:szCs w:val="24"/>
        </w:rPr>
        <w:t xml:space="preserve"> </w:t>
      </w:r>
      <w:r w:rsidR="07107E46" w:rsidRPr="00067655">
        <w:rPr>
          <w:rFonts w:ascii="Times New Roman" w:hAnsi="Times New Roman" w:cs="Times New Roman"/>
          <w:sz w:val="24"/>
          <w:szCs w:val="24"/>
        </w:rPr>
        <w:t>now</w:t>
      </w:r>
      <w:r w:rsidR="76C66626" w:rsidRPr="00067655">
        <w:rPr>
          <w:rFonts w:ascii="Times New Roman" w:hAnsi="Times New Roman" w:cs="Times New Roman"/>
          <w:sz w:val="24"/>
          <w:szCs w:val="24"/>
        </w:rPr>
        <w:t>ych</w:t>
      </w:r>
      <w:r w:rsidR="07107E46" w:rsidRPr="00067655">
        <w:rPr>
          <w:rFonts w:ascii="Times New Roman" w:hAnsi="Times New Roman" w:cs="Times New Roman"/>
          <w:sz w:val="24"/>
          <w:szCs w:val="24"/>
        </w:rPr>
        <w:t xml:space="preserve"> wyzwa</w:t>
      </w:r>
      <w:r w:rsidR="22390C08" w:rsidRPr="00067655">
        <w:rPr>
          <w:rFonts w:ascii="Times New Roman" w:hAnsi="Times New Roman" w:cs="Times New Roman"/>
          <w:sz w:val="24"/>
          <w:szCs w:val="24"/>
        </w:rPr>
        <w:t>ń</w:t>
      </w:r>
      <w:r w:rsidR="588D9D06" w:rsidRPr="00067655">
        <w:rPr>
          <w:rFonts w:ascii="Times New Roman" w:hAnsi="Times New Roman" w:cs="Times New Roman"/>
          <w:sz w:val="24"/>
          <w:szCs w:val="24"/>
        </w:rPr>
        <w:t>, o których Wam jeszcze opowiemy</w:t>
      </w:r>
      <w:r w:rsidRPr="00067655">
        <w:rPr>
          <w:rFonts w:ascii="Times New Roman" w:hAnsi="Times New Roman" w:cs="Times New Roman"/>
          <w:sz w:val="24"/>
          <w:szCs w:val="24"/>
        </w:rPr>
        <w:t>.</w:t>
      </w:r>
      <w:r w:rsidR="07107E46" w:rsidRPr="00067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3464C" w14:textId="1F51764D" w:rsidR="07107E46" w:rsidRPr="00067655" w:rsidRDefault="00A469F2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Dodatkowo p</w:t>
      </w:r>
      <w:r w:rsidR="07107E46" w:rsidRPr="00067655">
        <w:rPr>
          <w:rFonts w:ascii="Times New Roman" w:hAnsi="Times New Roman" w:cs="Times New Roman"/>
          <w:sz w:val="24"/>
          <w:szCs w:val="24"/>
        </w:rPr>
        <w:t xml:space="preserve">olecamy śledzić profil na FB Traktu Królewsko - Cesarskiego i oczywiście Bramy Poznania </w:t>
      </w:r>
      <w:r w:rsidR="5F367A3E" w:rsidRPr="00067655">
        <w:rPr>
          <w:rFonts w:ascii="Times New Roman" w:hAnsi="Times New Roman" w:cs="Times New Roman"/>
          <w:sz w:val="24"/>
          <w:szCs w:val="24"/>
        </w:rPr>
        <w:t xml:space="preserve">oraz </w:t>
      </w:r>
      <w:r w:rsidR="48A2FC87" w:rsidRPr="00067655">
        <w:rPr>
          <w:rFonts w:ascii="Times New Roman" w:hAnsi="Times New Roman" w:cs="Times New Roman"/>
          <w:sz w:val="24"/>
          <w:szCs w:val="24"/>
        </w:rPr>
        <w:t xml:space="preserve">Poznańskiego Centrum Dziedzictwa. Tam można znaleźć wszystkie aktualności. </w:t>
      </w:r>
    </w:p>
    <w:p w14:paraId="6EEE24D6" w14:textId="7B39CD16" w:rsidR="00A469F2" w:rsidRPr="00067655" w:rsidRDefault="00A469F2" w:rsidP="000676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55">
        <w:rPr>
          <w:rFonts w:ascii="Times New Roman" w:hAnsi="Times New Roman" w:cs="Times New Roman"/>
          <w:b/>
          <w:bCs/>
          <w:sz w:val="24"/>
          <w:szCs w:val="24"/>
        </w:rPr>
        <w:t>OK, to dziękujemy bardzo serdecznie, dziewczyny, za tę rozmowę. Państwu dziękuję również za odsłuch i jak dziewczyny powiedziały, zapraszamy serdecznie do wszystkich marek Poznańskiego Centrum Dziedzictwa. Do usłyszenia Państwu!</w:t>
      </w:r>
    </w:p>
    <w:p w14:paraId="24E2E5BA" w14:textId="3BE8D0E0" w:rsidR="5B50597B" w:rsidRPr="00067655" w:rsidRDefault="5B50597B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55">
        <w:rPr>
          <w:rFonts w:ascii="Times New Roman" w:hAnsi="Times New Roman" w:cs="Times New Roman"/>
          <w:sz w:val="24"/>
          <w:szCs w:val="24"/>
        </w:rPr>
        <w:t>Do usłyszenia!</w:t>
      </w:r>
    </w:p>
    <w:p w14:paraId="7D29B11C" w14:textId="22FF7755" w:rsidR="470CC1B8" w:rsidRPr="00067655" w:rsidRDefault="470CC1B8" w:rsidP="00067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470CC1B8" w:rsidRPr="00067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9779" w14:textId="77777777" w:rsidR="00EB73FD" w:rsidRDefault="00EB73FD" w:rsidP="006773D4">
      <w:pPr>
        <w:spacing w:after="0" w:line="240" w:lineRule="auto"/>
      </w:pPr>
      <w:r>
        <w:separator/>
      </w:r>
    </w:p>
  </w:endnote>
  <w:endnote w:type="continuationSeparator" w:id="0">
    <w:p w14:paraId="26D328F8" w14:textId="77777777" w:rsidR="00EB73FD" w:rsidRDefault="00EB73FD" w:rsidP="0067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DF40" w14:textId="77777777" w:rsidR="00EB73FD" w:rsidRDefault="00EB73FD" w:rsidP="006773D4">
      <w:pPr>
        <w:spacing w:after="0" w:line="240" w:lineRule="auto"/>
      </w:pPr>
      <w:r>
        <w:separator/>
      </w:r>
    </w:p>
  </w:footnote>
  <w:footnote w:type="continuationSeparator" w:id="0">
    <w:p w14:paraId="2B0C45F6" w14:textId="77777777" w:rsidR="00EB73FD" w:rsidRDefault="00EB73FD" w:rsidP="00677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1D531"/>
    <w:multiLevelType w:val="hybridMultilevel"/>
    <w:tmpl w:val="FB860622"/>
    <w:lvl w:ilvl="0" w:tplc="C1CC6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884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E3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29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41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68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60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27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C9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1466"/>
    <w:multiLevelType w:val="hybridMultilevel"/>
    <w:tmpl w:val="A274D43E"/>
    <w:lvl w:ilvl="0" w:tplc="0E369D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D4B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68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D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6A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6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AE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E0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62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13A80"/>
    <w:rsid w:val="00067655"/>
    <w:rsid w:val="000A3D8D"/>
    <w:rsid w:val="000CCD9D"/>
    <w:rsid w:val="0015A263"/>
    <w:rsid w:val="001B85DF"/>
    <w:rsid w:val="00215180"/>
    <w:rsid w:val="00283DB6"/>
    <w:rsid w:val="002CCDB6"/>
    <w:rsid w:val="003428E4"/>
    <w:rsid w:val="003535D1"/>
    <w:rsid w:val="0040675E"/>
    <w:rsid w:val="0043CAC9"/>
    <w:rsid w:val="004868C0"/>
    <w:rsid w:val="004C7DC7"/>
    <w:rsid w:val="004D0897"/>
    <w:rsid w:val="00536062"/>
    <w:rsid w:val="00542B75"/>
    <w:rsid w:val="005511C3"/>
    <w:rsid w:val="005631D3"/>
    <w:rsid w:val="006773D4"/>
    <w:rsid w:val="0078ACB4"/>
    <w:rsid w:val="0081DB8D"/>
    <w:rsid w:val="00846F1B"/>
    <w:rsid w:val="0092660A"/>
    <w:rsid w:val="009AB75B"/>
    <w:rsid w:val="009F3DD5"/>
    <w:rsid w:val="00A469F2"/>
    <w:rsid w:val="00A9E225"/>
    <w:rsid w:val="00AF7C6C"/>
    <w:rsid w:val="00BC5CDA"/>
    <w:rsid w:val="00C47ADD"/>
    <w:rsid w:val="00CEA2C6"/>
    <w:rsid w:val="00D8F153"/>
    <w:rsid w:val="00DB70CB"/>
    <w:rsid w:val="00DD124A"/>
    <w:rsid w:val="00E36066"/>
    <w:rsid w:val="00EB73FD"/>
    <w:rsid w:val="00F276A0"/>
    <w:rsid w:val="011AC5D5"/>
    <w:rsid w:val="0128CA00"/>
    <w:rsid w:val="0144FF59"/>
    <w:rsid w:val="0175DE2E"/>
    <w:rsid w:val="0187F9F8"/>
    <w:rsid w:val="01A8CB12"/>
    <w:rsid w:val="01F11864"/>
    <w:rsid w:val="020DC5DC"/>
    <w:rsid w:val="0220785A"/>
    <w:rsid w:val="0264E466"/>
    <w:rsid w:val="02778794"/>
    <w:rsid w:val="02888636"/>
    <w:rsid w:val="02B63AF1"/>
    <w:rsid w:val="02B6B0E3"/>
    <w:rsid w:val="02B99943"/>
    <w:rsid w:val="02D5F7A6"/>
    <w:rsid w:val="02D8F854"/>
    <w:rsid w:val="02F1B617"/>
    <w:rsid w:val="02F99C44"/>
    <w:rsid w:val="02FF69E2"/>
    <w:rsid w:val="0309DA9C"/>
    <w:rsid w:val="033A57A6"/>
    <w:rsid w:val="0357C868"/>
    <w:rsid w:val="0364D585"/>
    <w:rsid w:val="0369C0F2"/>
    <w:rsid w:val="0384D863"/>
    <w:rsid w:val="03912CF2"/>
    <w:rsid w:val="03996CBB"/>
    <w:rsid w:val="039DBC99"/>
    <w:rsid w:val="03A49D6D"/>
    <w:rsid w:val="03B9E8D2"/>
    <w:rsid w:val="03E71B61"/>
    <w:rsid w:val="03F8075C"/>
    <w:rsid w:val="0436DB36"/>
    <w:rsid w:val="0446504A"/>
    <w:rsid w:val="044CFE2F"/>
    <w:rsid w:val="044D77F8"/>
    <w:rsid w:val="044EB40B"/>
    <w:rsid w:val="04517C3E"/>
    <w:rsid w:val="045CD72E"/>
    <w:rsid w:val="045FA895"/>
    <w:rsid w:val="0475F50A"/>
    <w:rsid w:val="047633AE"/>
    <w:rsid w:val="0484DE4E"/>
    <w:rsid w:val="04A5E63F"/>
    <w:rsid w:val="04A93A65"/>
    <w:rsid w:val="04B19AFF"/>
    <w:rsid w:val="05299FDF"/>
    <w:rsid w:val="053A6879"/>
    <w:rsid w:val="05594E16"/>
    <w:rsid w:val="0561F86D"/>
    <w:rsid w:val="0563A8C6"/>
    <w:rsid w:val="0565F0C1"/>
    <w:rsid w:val="0574DBC4"/>
    <w:rsid w:val="05DDE48F"/>
    <w:rsid w:val="05E8CE90"/>
    <w:rsid w:val="060C6A80"/>
    <w:rsid w:val="06181BC5"/>
    <w:rsid w:val="065AE092"/>
    <w:rsid w:val="066CE35C"/>
    <w:rsid w:val="0691042A"/>
    <w:rsid w:val="069A4206"/>
    <w:rsid w:val="06A2A813"/>
    <w:rsid w:val="06B0D28E"/>
    <w:rsid w:val="06F6D5B8"/>
    <w:rsid w:val="0703A335"/>
    <w:rsid w:val="070BF2E2"/>
    <w:rsid w:val="07107E46"/>
    <w:rsid w:val="0712DCDD"/>
    <w:rsid w:val="072FA81E"/>
    <w:rsid w:val="076E0A15"/>
    <w:rsid w:val="078A9E4A"/>
    <w:rsid w:val="078BA8A8"/>
    <w:rsid w:val="07A1108B"/>
    <w:rsid w:val="07A65695"/>
    <w:rsid w:val="07FCA2DE"/>
    <w:rsid w:val="0808B3BD"/>
    <w:rsid w:val="080E9767"/>
    <w:rsid w:val="083618AB"/>
    <w:rsid w:val="0863BD74"/>
    <w:rsid w:val="086AE1AC"/>
    <w:rsid w:val="0887B261"/>
    <w:rsid w:val="0893BDCD"/>
    <w:rsid w:val="08972F87"/>
    <w:rsid w:val="08BD07EE"/>
    <w:rsid w:val="08C1A6B3"/>
    <w:rsid w:val="08EA3C99"/>
    <w:rsid w:val="08F7E39F"/>
    <w:rsid w:val="0914A506"/>
    <w:rsid w:val="09261523"/>
    <w:rsid w:val="09330CE3"/>
    <w:rsid w:val="096E0929"/>
    <w:rsid w:val="09723789"/>
    <w:rsid w:val="09735D44"/>
    <w:rsid w:val="09898471"/>
    <w:rsid w:val="09993AFE"/>
    <w:rsid w:val="09A4841E"/>
    <w:rsid w:val="09DF58C2"/>
    <w:rsid w:val="09EFC143"/>
    <w:rsid w:val="09F48336"/>
    <w:rsid w:val="0A0B58AC"/>
    <w:rsid w:val="0A3A758D"/>
    <w:rsid w:val="0A4BAA47"/>
    <w:rsid w:val="0A7D662C"/>
    <w:rsid w:val="0AA87FBE"/>
    <w:rsid w:val="0ACE43A5"/>
    <w:rsid w:val="0AFF6B2A"/>
    <w:rsid w:val="0B1C9BA8"/>
    <w:rsid w:val="0B3ED181"/>
    <w:rsid w:val="0B819213"/>
    <w:rsid w:val="0B9BFF58"/>
    <w:rsid w:val="0BA4F64A"/>
    <w:rsid w:val="0BAF1062"/>
    <w:rsid w:val="0BD0CDB0"/>
    <w:rsid w:val="0C1DA060"/>
    <w:rsid w:val="0C458222"/>
    <w:rsid w:val="0C6CD766"/>
    <w:rsid w:val="0C810EF8"/>
    <w:rsid w:val="0C880C1E"/>
    <w:rsid w:val="0C935410"/>
    <w:rsid w:val="0C9B3B8B"/>
    <w:rsid w:val="0CA7B7AF"/>
    <w:rsid w:val="0CB2EB8C"/>
    <w:rsid w:val="0CB525E9"/>
    <w:rsid w:val="0CB7D07D"/>
    <w:rsid w:val="0CCCEEEC"/>
    <w:rsid w:val="0CD3370B"/>
    <w:rsid w:val="0CDC24E0"/>
    <w:rsid w:val="0CE063DF"/>
    <w:rsid w:val="0D0E72A3"/>
    <w:rsid w:val="0D244DA7"/>
    <w:rsid w:val="0D543030"/>
    <w:rsid w:val="0D56A2DC"/>
    <w:rsid w:val="0D94417D"/>
    <w:rsid w:val="0D998BC0"/>
    <w:rsid w:val="0D9DFCDC"/>
    <w:rsid w:val="0E1F41B2"/>
    <w:rsid w:val="0E21F2EF"/>
    <w:rsid w:val="0E3EA056"/>
    <w:rsid w:val="0E4D4169"/>
    <w:rsid w:val="0E6494EB"/>
    <w:rsid w:val="0E69788D"/>
    <w:rsid w:val="0E77F541"/>
    <w:rsid w:val="0E7D55D7"/>
    <w:rsid w:val="0E7EC46E"/>
    <w:rsid w:val="0EA7CBD7"/>
    <w:rsid w:val="0EDB5EDC"/>
    <w:rsid w:val="0EDF2BCA"/>
    <w:rsid w:val="0EF5AAFC"/>
    <w:rsid w:val="0F1133BD"/>
    <w:rsid w:val="0F1DC4DF"/>
    <w:rsid w:val="0F50DA48"/>
    <w:rsid w:val="0F72AD5D"/>
    <w:rsid w:val="0F7ECF69"/>
    <w:rsid w:val="0F93EACF"/>
    <w:rsid w:val="0FDE3212"/>
    <w:rsid w:val="0FFFD162"/>
    <w:rsid w:val="100C3F37"/>
    <w:rsid w:val="101E74B7"/>
    <w:rsid w:val="102196D2"/>
    <w:rsid w:val="10290DA9"/>
    <w:rsid w:val="1063E1A4"/>
    <w:rsid w:val="10992285"/>
    <w:rsid w:val="10AEA992"/>
    <w:rsid w:val="10EFB274"/>
    <w:rsid w:val="10F49399"/>
    <w:rsid w:val="1111D7A3"/>
    <w:rsid w:val="11377C97"/>
    <w:rsid w:val="113C97E4"/>
    <w:rsid w:val="113CE7CE"/>
    <w:rsid w:val="11404515"/>
    <w:rsid w:val="114AE067"/>
    <w:rsid w:val="11763706"/>
    <w:rsid w:val="117B4B4F"/>
    <w:rsid w:val="11985491"/>
    <w:rsid w:val="11AF9603"/>
    <w:rsid w:val="11E18526"/>
    <w:rsid w:val="11FB0F71"/>
    <w:rsid w:val="1210E27E"/>
    <w:rsid w:val="122728B9"/>
    <w:rsid w:val="123BF8DB"/>
    <w:rsid w:val="1248B5A6"/>
    <w:rsid w:val="126DC566"/>
    <w:rsid w:val="12A32031"/>
    <w:rsid w:val="12BB7F29"/>
    <w:rsid w:val="12D270E4"/>
    <w:rsid w:val="1319C784"/>
    <w:rsid w:val="139374C0"/>
    <w:rsid w:val="13A52536"/>
    <w:rsid w:val="13D4F6F9"/>
    <w:rsid w:val="140AD732"/>
    <w:rsid w:val="141752EC"/>
    <w:rsid w:val="14387B59"/>
    <w:rsid w:val="1439CDD4"/>
    <w:rsid w:val="146E4145"/>
    <w:rsid w:val="1487D7BD"/>
    <w:rsid w:val="14A0547D"/>
    <w:rsid w:val="14AA33AE"/>
    <w:rsid w:val="14ADB770"/>
    <w:rsid w:val="14BDFD71"/>
    <w:rsid w:val="14FF62E8"/>
    <w:rsid w:val="15334CB6"/>
    <w:rsid w:val="154FCE91"/>
    <w:rsid w:val="1557FB4A"/>
    <w:rsid w:val="15655D3C"/>
    <w:rsid w:val="156641ED"/>
    <w:rsid w:val="158C3DCB"/>
    <w:rsid w:val="158E422B"/>
    <w:rsid w:val="15B636E9"/>
    <w:rsid w:val="15C1F754"/>
    <w:rsid w:val="15C483B0"/>
    <w:rsid w:val="15C653C4"/>
    <w:rsid w:val="15E75637"/>
    <w:rsid w:val="1610370E"/>
    <w:rsid w:val="1614668F"/>
    <w:rsid w:val="161ABDDB"/>
    <w:rsid w:val="1622D6BB"/>
    <w:rsid w:val="1649122D"/>
    <w:rsid w:val="164C5E40"/>
    <w:rsid w:val="169691BA"/>
    <w:rsid w:val="16A4B389"/>
    <w:rsid w:val="16A95308"/>
    <w:rsid w:val="16B156B8"/>
    <w:rsid w:val="16EB3301"/>
    <w:rsid w:val="16F98913"/>
    <w:rsid w:val="1721FB66"/>
    <w:rsid w:val="17478DA9"/>
    <w:rsid w:val="174828CD"/>
    <w:rsid w:val="1756AD50"/>
    <w:rsid w:val="178AF085"/>
    <w:rsid w:val="179F6C6A"/>
    <w:rsid w:val="17D7F348"/>
    <w:rsid w:val="17F59E33"/>
    <w:rsid w:val="18171FDC"/>
    <w:rsid w:val="1826C50D"/>
    <w:rsid w:val="1833B2F4"/>
    <w:rsid w:val="18743AE4"/>
    <w:rsid w:val="18A67445"/>
    <w:rsid w:val="18B305A8"/>
    <w:rsid w:val="18BA303F"/>
    <w:rsid w:val="18C88920"/>
    <w:rsid w:val="18DDD9F2"/>
    <w:rsid w:val="18E486CA"/>
    <w:rsid w:val="18F90717"/>
    <w:rsid w:val="19071C7F"/>
    <w:rsid w:val="1920C041"/>
    <w:rsid w:val="19277747"/>
    <w:rsid w:val="193F7FA0"/>
    <w:rsid w:val="1941B268"/>
    <w:rsid w:val="194D777C"/>
    <w:rsid w:val="1976E87D"/>
    <w:rsid w:val="197916EF"/>
    <w:rsid w:val="1980AFB9"/>
    <w:rsid w:val="19916E94"/>
    <w:rsid w:val="19C2956E"/>
    <w:rsid w:val="19C3DC5F"/>
    <w:rsid w:val="19C3F1D1"/>
    <w:rsid w:val="19DCBC9F"/>
    <w:rsid w:val="19FF1CF8"/>
    <w:rsid w:val="1A296767"/>
    <w:rsid w:val="1A356FB8"/>
    <w:rsid w:val="1A42C3CA"/>
    <w:rsid w:val="1A5137B4"/>
    <w:rsid w:val="1A5FAEEE"/>
    <w:rsid w:val="1AE03F03"/>
    <w:rsid w:val="1AE15228"/>
    <w:rsid w:val="1AF5B732"/>
    <w:rsid w:val="1B7BB3F5"/>
    <w:rsid w:val="1B819E53"/>
    <w:rsid w:val="1BA1904B"/>
    <w:rsid w:val="1BEC9F85"/>
    <w:rsid w:val="1C1C7BAA"/>
    <w:rsid w:val="1C1DCB8C"/>
    <w:rsid w:val="1C2535AA"/>
    <w:rsid w:val="1C3DC317"/>
    <w:rsid w:val="1C6239CF"/>
    <w:rsid w:val="1C6A9D12"/>
    <w:rsid w:val="1C7C82DC"/>
    <w:rsid w:val="1C998A9B"/>
    <w:rsid w:val="1CCFD708"/>
    <w:rsid w:val="1D061E59"/>
    <w:rsid w:val="1D0F98E1"/>
    <w:rsid w:val="1D3EB10E"/>
    <w:rsid w:val="1D415293"/>
    <w:rsid w:val="1D4E1B7C"/>
    <w:rsid w:val="1D6CAA4F"/>
    <w:rsid w:val="1DAAB98A"/>
    <w:rsid w:val="1DBED265"/>
    <w:rsid w:val="1E0479E4"/>
    <w:rsid w:val="1E607301"/>
    <w:rsid w:val="1E72C7D0"/>
    <w:rsid w:val="1E83C1C0"/>
    <w:rsid w:val="1E9CB4F0"/>
    <w:rsid w:val="1EA4ED0F"/>
    <w:rsid w:val="1EA5CCCE"/>
    <w:rsid w:val="1EAB6942"/>
    <w:rsid w:val="1EB3233C"/>
    <w:rsid w:val="1F0770C6"/>
    <w:rsid w:val="1F1A684F"/>
    <w:rsid w:val="1F20A609"/>
    <w:rsid w:val="1F3AE42B"/>
    <w:rsid w:val="1F491AD9"/>
    <w:rsid w:val="1F542CAB"/>
    <w:rsid w:val="1F578317"/>
    <w:rsid w:val="1F7E7FAB"/>
    <w:rsid w:val="1F886E59"/>
    <w:rsid w:val="1FA4A203"/>
    <w:rsid w:val="1FB2136A"/>
    <w:rsid w:val="1FF8AD9A"/>
    <w:rsid w:val="1FFFA277"/>
    <w:rsid w:val="20125006"/>
    <w:rsid w:val="2038FC7F"/>
    <w:rsid w:val="205DC3D6"/>
    <w:rsid w:val="206F1340"/>
    <w:rsid w:val="207314D9"/>
    <w:rsid w:val="2075016E"/>
    <w:rsid w:val="207C5E67"/>
    <w:rsid w:val="20806F36"/>
    <w:rsid w:val="20975696"/>
    <w:rsid w:val="20A4EF30"/>
    <w:rsid w:val="20B9CAA3"/>
    <w:rsid w:val="20C75765"/>
    <w:rsid w:val="20D7BB9E"/>
    <w:rsid w:val="20EF96C8"/>
    <w:rsid w:val="210227C9"/>
    <w:rsid w:val="210C69B6"/>
    <w:rsid w:val="2132EB5B"/>
    <w:rsid w:val="214E9FE5"/>
    <w:rsid w:val="21503BD4"/>
    <w:rsid w:val="21530AFB"/>
    <w:rsid w:val="2165B9D9"/>
    <w:rsid w:val="2169599B"/>
    <w:rsid w:val="2171863D"/>
    <w:rsid w:val="217C302D"/>
    <w:rsid w:val="2192F856"/>
    <w:rsid w:val="21A55E8B"/>
    <w:rsid w:val="22038D92"/>
    <w:rsid w:val="22390C08"/>
    <w:rsid w:val="2257AC03"/>
    <w:rsid w:val="22671594"/>
    <w:rsid w:val="226D5871"/>
    <w:rsid w:val="228D3092"/>
    <w:rsid w:val="22992B18"/>
    <w:rsid w:val="22AD6C07"/>
    <w:rsid w:val="231BFD32"/>
    <w:rsid w:val="2327A85C"/>
    <w:rsid w:val="232B5E73"/>
    <w:rsid w:val="23643E4A"/>
    <w:rsid w:val="239F437E"/>
    <w:rsid w:val="23AB666C"/>
    <w:rsid w:val="23C40425"/>
    <w:rsid w:val="23C45021"/>
    <w:rsid w:val="23D31AF7"/>
    <w:rsid w:val="23DEFDF2"/>
    <w:rsid w:val="23E2E366"/>
    <w:rsid w:val="23E59E91"/>
    <w:rsid w:val="24069134"/>
    <w:rsid w:val="24190A99"/>
    <w:rsid w:val="2446FA22"/>
    <w:rsid w:val="246AABAE"/>
    <w:rsid w:val="246D7354"/>
    <w:rsid w:val="246EF88E"/>
    <w:rsid w:val="2475D2FE"/>
    <w:rsid w:val="2489CC7C"/>
    <w:rsid w:val="24BE65CD"/>
    <w:rsid w:val="2504DC6B"/>
    <w:rsid w:val="25054815"/>
    <w:rsid w:val="252D9C1E"/>
    <w:rsid w:val="254EE21E"/>
    <w:rsid w:val="2554F2A3"/>
    <w:rsid w:val="257EB3FD"/>
    <w:rsid w:val="2591CFC4"/>
    <w:rsid w:val="25A421FA"/>
    <w:rsid w:val="25B1415F"/>
    <w:rsid w:val="25B58512"/>
    <w:rsid w:val="25EE6D6B"/>
    <w:rsid w:val="26332166"/>
    <w:rsid w:val="2681918A"/>
    <w:rsid w:val="268DD961"/>
    <w:rsid w:val="26B884F5"/>
    <w:rsid w:val="26C5449B"/>
    <w:rsid w:val="26D3BBEF"/>
    <w:rsid w:val="26F6AD29"/>
    <w:rsid w:val="2732DC31"/>
    <w:rsid w:val="27393D15"/>
    <w:rsid w:val="273E9191"/>
    <w:rsid w:val="2740175C"/>
    <w:rsid w:val="27429EAC"/>
    <w:rsid w:val="2744901B"/>
    <w:rsid w:val="276B110E"/>
    <w:rsid w:val="279092C8"/>
    <w:rsid w:val="279BCB56"/>
    <w:rsid w:val="27C7A69C"/>
    <w:rsid w:val="27D1743D"/>
    <w:rsid w:val="27D2D881"/>
    <w:rsid w:val="27E8A152"/>
    <w:rsid w:val="27EFE298"/>
    <w:rsid w:val="28155E03"/>
    <w:rsid w:val="287A3019"/>
    <w:rsid w:val="28AA9005"/>
    <w:rsid w:val="28AB81F8"/>
    <w:rsid w:val="28CB75E3"/>
    <w:rsid w:val="28DE6F0D"/>
    <w:rsid w:val="28E1EFDD"/>
    <w:rsid w:val="28ED2400"/>
    <w:rsid w:val="290D574B"/>
    <w:rsid w:val="2913EF6E"/>
    <w:rsid w:val="293ECA70"/>
    <w:rsid w:val="294020A2"/>
    <w:rsid w:val="294F25D9"/>
    <w:rsid w:val="29523AC6"/>
    <w:rsid w:val="297E120A"/>
    <w:rsid w:val="29A2D279"/>
    <w:rsid w:val="29A962E3"/>
    <w:rsid w:val="29AAB407"/>
    <w:rsid w:val="29B9324C"/>
    <w:rsid w:val="29B980EC"/>
    <w:rsid w:val="29EEA8C9"/>
    <w:rsid w:val="2A05EADD"/>
    <w:rsid w:val="2A07E19B"/>
    <w:rsid w:val="2A0B40C5"/>
    <w:rsid w:val="2A174402"/>
    <w:rsid w:val="2A3BBF74"/>
    <w:rsid w:val="2A4891D4"/>
    <w:rsid w:val="2A6AC036"/>
    <w:rsid w:val="2A791201"/>
    <w:rsid w:val="2A7A3F6E"/>
    <w:rsid w:val="2A8AC314"/>
    <w:rsid w:val="2A9095F3"/>
    <w:rsid w:val="2A9F0F79"/>
    <w:rsid w:val="2AB93778"/>
    <w:rsid w:val="2B1766F7"/>
    <w:rsid w:val="2B434CC7"/>
    <w:rsid w:val="2B8206B6"/>
    <w:rsid w:val="2BB814A0"/>
    <w:rsid w:val="2BBD554A"/>
    <w:rsid w:val="2C0782FD"/>
    <w:rsid w:val="2C1A2FD1"/>
    <w:rsid w:val="2C363C28"/>
    <w:rsid w:val="2C5507D9"/>
    <w:rsid w:val="2C7291C8"/>
    <w:rsid w:val="2CA1D483"/>
    <w:rsid w:val="2CA3C84D"/>
    <w:rsid w:val="2CBDB896"/>
    <w:rsid w:val="2CC672B1"/>
    <w:rsid w:val="2CF38043"/>
    <w:rsid w:val="2D227B9E"/>
    <w:rsid w:val="2D2FD2E1"/>
    <w:rsid w:val="2D310FE2"/>
    <w:rsid w:val="2D4C5621"/>
    <w:rsid w:val="2D950793"/>
    <w:rsid w:val="2DABA198"/>
    <w:rsid w:val="2DCD4BAD"/>
    <w:rsid w:val="2E0AFF29"/>
    <w:rsid w:val="2E0D7A5E"/>
    <w:rsid w:val="2E0FAA90"/>
    <w:rsid w:val="2E2CCCCA"/>
    <w:rsid w:val="2E41A84E"/>
    <w:rsid w:val="2E654813"/>
    <w:rsid w:val="2E75DFDF"/>
    <w:rsid w:val="2E88021F"/>
    <w:rsid w:val="2EF0D2F4"/>
    <w:rsid w:val="2F03ACE4"/>
    <w:rsid w:val="2F0FA3B1"/>
    <w:rsid w:val="2F1A9FC8"/>
    <w:rsid w:val="2F2D6551"/>
    <w:rsid w:val="2F559E17"/>
    <w:rsid w:val="2F5CC355"/>
    <w:rsid w:val="2F671D2A"/>
    <w:rsid w:val="2F6B5CF0"/>
    <w:rsid w:val="2F73803E"/>
    <w:rsid w:val="2F7534BE"/>
    <w:rsid w:val="2F8E0B1F"/>
    <w:rsid w:val="2FA94ABF"/>
    <w:rsid w:val="2FB6E396"/>
    <w:rsid w:val="2FC9EF6D"/>
    <w:rsid w:val="2FFB3F54"/>
    <w:rsid w:val="3011B040"/>
    <w:rsid w:val="3016FDC5"/>
    <w:rsid w:val="3018C268"/>
    <w:rsid w:val="301FB408"/>
    <w:rsid w:val="303BB953"/>
    <w:rsid w:val="304B25E5"/>
    <w:rsid w:val="30560916"/>
    <w:rsid w:val="305945B3"/>
    <w:rsid w:val="30654AF3"/>
    <w:rsid w:val="30734AAA"/>
    <w:rsid w:val="307FBA83"/>
    <w:rsid w:val="30D1569A"/>
    <w:rsid w:val="310EB975"/>
    <w:rsid w:val="31117956"/>
    <w:rsid w:val="3122A958"/>
    <w:rsid w:val="3132536D"/>
    <w:rsid w:val="3180D7E3"/>
    <w:rsid w:val="3181275C"/>
    <w:rsid w:val="31903EA8"/>
    <w:rsid w:val="319550A4"/>
    <w:rsid w:val="31A8230C"/>
    <w:rsid w:val="31CA7257"/>
    <w:rsid w:val="31DCFCEE"/>
    <w:rsid w:val="31E4709A"/>
    <w:rsid w:val="3206514F"/>
    <w:rsid w:val="322BEDC7"/>
    <w:rsid w:val="3249B132"/>
    <w:rsid w:val="3274167C"/>
    <w:rsid w:val="328C216E"/>
    <w:rsid w:val="32A4BE56"/>
    <w:rsid w:val="32AC018E"/>
    <w:rsid w:val="32F84114"/>
    <w:rsid w:val="32FE4140"/>
    <w:rsid w:val="331C94A7"/>
    <w:rsid w:val="331DCF17"/>
    <w:rsid w:val="3338B5E6"/>
    <w:rsid w:val="333F3A0F"/>
    <w:rsid w:val="334336CE"/>
    <w:rsid w:val="334CE17D"/>
    <w:rsid w:val="33680218"/>
    <w:rsid w:val="337BB30D"/>
    <w:rsid w:val="338291AB"/>
    <w:rsid w:val="338DD947"/>
    <w:rsid w:val="338F63F1"/>
    <w:rsid w:val="339F4389"/>
    <w:rsid w:val="33B92F60"/>
    <w:rsid w:val="33E6C769"/>
    <w:rsid w:val="33F98A7F"/>
    <w:rsid w:val="33FD9574"/>
    <w:rsid w:val="34112C6C"/>
    <w:rsid w:val="34290F3A"/>
    <w:rsid w:val="343A1B47"/>
    <w:rsid w:val="3443799C"/>
    <w:rsid w:val="3487E762"/>
    <w:rsid w:val="34A0AAD2"/>
    <w:rsid w:val="34B9E921"/>
    <w:rsid w:val="34D1C533"/>
    <w:rsid w:val="34E28ACB"/>
    <w:rsid w:val="34E6977E"/>
    <w:rsid w:val="34E8C444"/>
    <w:rsid w:val="350DAAD1"/>
    <w:rsid w:val="352DB093"/>
    <w:rsid w:val="3536B63E"/>
    <w:rsid w:val="35450957"/>
    <w:rsid w:val="354D5B84"/>
    <w:rsid w:val="35587187"/>
    <w:rsid w:val="3558A020"/>
    <w:rsid w:val="35638E89"/>
    <w:rsid w:val="3593FBB5"/>
    <w:rsid w:val="3594073D"/>
    <w:rsid w:val="3599C013"/>
    <w:rsid w:val="35A63D8E"/>
    <w:rsid w:val="35AA8E39"/>
    <w:rsid w:val="35B159B8"/>
    <w:rsid w:val="35C072E5"/>
    <w:rsid w:val="35C4DF9B"/>
    <w:rsid w:val="35E35FAE"/>
    <w:rsid w:val="35E9F2AD"/>
    <w:rsid w:val="360539BD"/>
    <w:rsid w:val="361D55B2"/>
    <w:rsid w:val="3638E5C6"/>
    <w:rsid w:val="365D2AEB"/>
    <w:rsid w:val="36696891"/>
    <w:rsid w:val="367F8C58"/>
    <w:rsid w:val="36946160"/>
    <w:rsid w:val="36CBA855"/>
    <w:rsid w:val="36E0C8D9"/>
    <w:rsid w:val="36FED19D"/>
    <w:rsid w:val="36FF5EEA"/>
    <w:rsid w:val="37006EAA"/>
    <w:rsid w:val="372C6F5C"/>
    <w:rsid w:val="372FD79E"/>
    <w:rsid w:val="373DBE14"/>
    <w:rsid w:val="37523615"/>
    <w:rsid w:val="3776F072"/>
    <w:rsid w:val="37ACD699"/>
    <w:rsid w:val="37B1DB6A"/>
    <w:rsid w:val="37D50152"/>
    <w:rsid w:val="382C30B9"/>
    <w:rsid w:val="3837ADB8"/>
    <w:rsid w:val="38458B14"/>
    <w:rsid w:val="388D81B4"/>
    <w:rsid w:val="3897651B"/>
    <w:rsid w:val="389B2F4B"/>
    <w:rsid w:val="38FC805D"/>
    <w:rsid w:val="3927A0E7"/>
    <w:rsid w:val="392DA737"/>
    <w:rsid w:val="392ED996"/>
    <w:rsid w:val="396487C0"/>
    <w:rsid w:val="3966157C"/>
    <w:rsid w:val="3972D517"/>
    <w:rsid w:val="397A7DCE"/>
    <w:rsid w:val="3985B5C2"/>
    <w:rsid w:val="399A4E21"/>
    <w:rsid w:val="39BC2301"/>
    <w:rsid w:val="39BE4410"/>
    <w:rsid w:val="39CA5D78"/>
    <w:rsid w:val="39DC3BCA"/>
    <w:rsid w:val="39F7D6FA"/>
    <w:rsid w:val="3A187A7A"/>
    <w:rsid w:val="3A1E422B"/>
    <w:rsid w:val="3A2E2FCD"/>
    <w:rsid w:val="3A2F9550"/>
    <w:rsid w:val="3A351AE1"/>
    <w:rsid w:val="3A5C4691"/>
    <w:rsid w:val="3A6B39A5"/>
    <w:rsid w:val="3A7A7208"/>
    <w:rsid w:val="3A8B12C4"/>
    <w:rsid w:val="3A9328AA"/>
    <w:rsid w:val="3A9850BE"/>
    <w:rsid w:val="3AA5CDD6"/>
    <w:rsid w:val="3AB9B8AA"/>
    <w:rsid w:val="3ADCCC09"/>
    <w:rsid w:val="3B064BB1"/>
    <w:rsid w:val="3B3004E4"/>
    <w:rsid w:val="3B51E8F3"/>
    <w:rsid w:val="3B5ADA79"/>
    <w:rsid w:val="3B5CED95"/>
    <w:rsid w:val="3B722A83"/>
    <w:rsid w:val="3BC32730"/>
    <w:rsid w:val="3BDC6D72"/>
    <w:rsid w:val="3BE7DC7A"/>
    <w:rsid w:val="3C0348C1"/>
    <w:rsid w:val="3C03C260"/>
    <w:rsid w:val="3C168F38"/>
    <w:rsid w:val="3C3D1920"/>
    <w:rsid w:val="3C450D10"/>
    <w:rsid w:val="3C4F318C"/>
    <w:rsid w:val="3C5978AE"/>
    <w:rsid w:val="3C5D3891"/>
    <w:rsid w:val="3C671E5C"/>
    <w:rsid w:val="3C89E034"/>
    <w:rsid w:val="3C8A14F3"/>
    <w:rsid w:val="3C8E78B2"/>
    <w:rsid w:val="3CAE0C97"/>
    <w:rsid w:val="3CC32D1B"/>
    <w:rsid w:val="3CEB507E"/>
    <w:rsid w:val="3CEE02A8"/>
    <w:rsid w:val="3CF622FF"/>
    <w:rsid w:val="3D00F817"/>
    <w:rsid w:val="3D0DFD03"/>
    <w:rsid w:val="3D0E7816"/>
    <w:rsid w:val="3D1D5519"/>
    <w:rsid w:val="3D475F3D"/>
    <w:rsid w:val="3D4E6B8C"/>
    <w:rsid w:val="3D501B3C"/>
    <w:rsid w:val="3D7F775B"/>
    <w:rsid w:val="3D8A76C8"/>
    <w:rsid w:val="3DC25CA4"/>
    <w:rsid w:val="3DCE36B2"/>
    <w:rsid w:val="3DE63A81"/>
    <w:rsid w:val="3DF5C12D"/>
    <w:rsid w:val="3E057F75"/>
    <w:rsid w:val="3E29FB69"/>
    <w:rsid w:val="3E2B8218"/>
    <w:rsid w:val="3E31D096"/>
    <w:rsid w:val="3E4A8067"/>
    <w:rsid w:val="3E4C91C8"/>
    <w:rsid w:val="3E55566F"/>
    <w:rsid w:val="3E6942E9"/>
    <w:rsid w:val="3E847BC5"/>
    <w:rsid w:val="3EAA631B"/>
    <w:rsid w:val="3EB87B6A"/>
    <w:rsid w:val="3EBF47BD"/>
    <w:rsid w:val="3EC1D83A"/>
    <w:rsid w:val="3EC57D96"/>
    <w:rsid w:val="3EDB33F0"/>
    <w:rsid w:val="3EEE1A0C"/>
    <w:rsid w:val="3F301777"/>
    <w:rsid w:val="3F3AE983"/>
    <w:rsid w:val="3F4D910F"/>
    <w:rsid w:val="3F4EB4AB"/>
    <w:rsid w:val="3F557001"/>
    <w:rsid w:val="3F8E719E"/>
    <w:rsid w:val="3FBA7744"/>
    <w:rsid w:val="3FC02CF5"/>
    <w:rsid w:val="3FD8AE1C"/>
    <w:rsid w:val="3FE800BD"/>
    <w:rsid w:val="3FE805CD"/>
    <w:rsid w:val="3FF6A04B"/>
    <w:rsid w:val="4000DE78"/>
    <w:rsid w:val="40309020"/>
    <w:rsid w:val="4048E205"/>
    <w:rsid w:val="40496D92"/>
    <w:rsid w:val="405E6A9A"/>
    <w:rsid w:val="40A3083E"/>
    <w:rsid w:val="40C55D8B"/>
    <w:rsid w:val="40EEA76A"/>
    <w:rsid w:val="40F63D71"/>
    <w:rsid w:val="41079242"/>
    <w:rsid w:val="41204A65"/>
    <w:rsid w:val="413640E3"/>
    <w:rsid w:val="4138B91C"/>
    <w:rsid w:val="41433873"/>
    <w:rsid w:val="415FF497"/>
    <w:rsid w:val="4167DE70"/>
    <w:rsid w:val="4179331F"/>
    <w:rsid w:val="41C056D0"/>
    <w:rsid w:val="420B1E6E"/>
    <w:rsid w:val="420C4B33"/>
    <w:rsid w:val="4213E512"/>
    <w:rsid w:val="42238C5F"/>
    <w:rsid w:val="4229BD94"/>
    <w:rsid w:val="422BDE8C"/>
    <w:rsid w:val="422EC851"/>
    <w:rsid w:val="42355EAE"/>
    <w:rsid w:val="423D05CD"/>
    <w:rsid w:val="425FCDFF"/>
    <w:rsid w:val="427DC289"/>
    <w:rsid w:val="429A047A"/>
    <w:rsid w:val="42AFBA57"/>
    <w:rsid w:val="42E2549B"/>
    <w:rsid w:val="42E60A53"/>
    <w:rsid w:val="42EB893E"/>
    <w:rsid w:val="430D8F3D"/>
    <w:rsid w:val="432002EB"/>
    <w:rsid w:val="434B3CA4"/>
    <w:rsid w:val="435D72B7"/>
    <w:rsid w:val="437DFD39"/>
    <w:rsid w:val="438082C7"/>
    <w:rsid w:val="4389C3A1"/>
    <w:rsid w:val="4399D65F"/>
    <w:rsid w:val="43D536A8"/>
    <w:rsid w:val="43E86820"/>
    <w:rsid w:val="44012C81"/>
    <w:rsid w:val="44052D97"/>
    <w:rsid w:val="4406DD9E"/>
    <w:rsid w:val="4407E7DC"/>
    <w:rsid w:val="44081255"/>
    <w:rsid w:val="4411CBB1"/>
    <w:rsid w:val="441D550A"/>
    <w:rsid w:val="44460086"/>
    <w:rsid w:val="444A8426"/>
    <w:rsid w:val="4457EB27"/>
    <w:rsid w:val="4479DCD3"/>
    <w:rsid w:val="447F0358"/>
    <w:rsid w:val="4484BD6E"/>
    <w:rsid w:val="44B1879E"/>
    <w:rsid w:val="44B80449"/>
    <w:rsid w:val="44CE6879"/>
    <w:rsid w:val="44D6803C"/>
    <w:rsid w:val="44E08C40"/>
    <w:rsid w:val="453A77A9"/>
    <w:rsid w:val="454945A2"/>
    <w:rsid w:val="455E9386"/>
    <w:rsid w:val="456C528D"/>
    <w:rsid w:val="4579D551"/>
    <w:rsid w:val="45A4D049"/>
    <w:rsid w:val="45F3BB88"/>
    <w:rsid w:val="4600D312"/>
    <w:rsid w:val="4608F885"/>
    <w:rsid w:val="460C2A3F"/>
    <w:rsid w:val="460CB5CD"/>
    <w:rsid w:val="4611240F"/>
    <w:rsid w:val="462EDECC"/>
    <w:rsid w:val="4640A99A"/>
    <w:rsid w:val="468C4AA7"/>
    <w:rsid w:val="46950942"/>
    <w:rsid w:val="46998AA8"/>
    <w:rsid w:val="46BA92EE"/>
    <w:rsid w:val="46CC5FD1"/>
    <w:rsid w:val="46E2CB13"/>
    <w:rsid w:val="46E2F2B2"/>
    <w:rsid w:val="46EA0D00"/>
    <w:rsid w:val="46EEACC0"/>
    <w:rsid w:val="470CC1B8"/>
    <w:rsid w:val="47203179"/>
    <w:rsid w:val="47636EDA"/>
    <w:rsid w:val="478AFB39"/>
    <w:rsid w:val="4791CC30"/>
    <w:rsid w:val="47B57BF4"/>
    <w:rsid w:val="47DC2F0D"/>
    <w:rsid w:val="47E48D71"/>
    <w:rsid w:val="47F312A2"/>
    <w:rsid w:val="480945A7"/>
    <w:rsid w:val="4809503F"/>
    <w:rsid w:val="480A9615"/>
    <w:rsid w:val="48138511"/>
    <w:rsid w:val="483749E0"/>
    <w:rsid w:val="483967D6"/>
    <w:rsid w:val="48509D9E"/>
    <w:rsid w:val="48962EB9"/>
    <w:rsid w:val="48A2FC87"/>
    <w:rsid w:val="48A48F75"/>
    <w:rsid w:val="48ABB6BC"/>
    <w:rsid w:val="48AD8A47"/>
    <w:rsid w:val="48C36A1E"/>
    <w:rsid w:val="48D49DA4"/>
    <w:rsid w:val="48DC57D3"/>
    <w:rsid w:val="48E9B94F"/>
    <w:rsid w:val="48F14DB9"/>
    <w:rsid w:val="492B5C4A"/>
    <w:rsid w:val="495ED08E"/>
    <w:rsid w:val="498690D6"/>
    <w:rsid w:val="4992D4EA"/>
    <w:rsid w:val="499871BE"/>
    <w:rsid w:val="49BD518D"/>
    <w:rsid w:val="49C1E770"/>
    <w:rsid w:val="49D19A5D"/>
    <w:rsid w:val="49DC7FC2"/>
    <w:rsid w:val="49EFC44B"/>
    <w:rsid w:val="4A108FC7"/>
    <w:rsid w:val="4A1CB6C5"/>
    <w:rsid w:val="4A256A6F"/>
    <w:rsid w:val="4A5F4E6D"/>
    <w:rsid w:val="4A683EC2"/>
    <w:rsid w:val="4ADF9B62"/>
    <w:rsid w:val="4B57A9E3"/>
    <w:rsid w:val="4B6BEAB6"/>
    <w:rsid w:val="4B7E8FA2"/>
    <w:rsid w:val="4B8B94AC"/>
    <w:rsid w:val="4B8F1472"/>
    <w:rsid w:val="4B9E2490"/>
    <w:rsid w:val="4BB29B7F"/>
    <w:rsid w:val="4BC019A2"/>
    <w:rsid w:val="4C0831B4"/>
    <w:rsid w:val="4C2B3CC3"/>
    <w:rsid w:val="4C32FD27"/>
    <w:rsid w:val="4C3A2502"/>
    <w:rsid w:val="4C73409C"/>
    <w:rsid w:val="4C73A5D9"/>
    <w:rsid w:val="4C7985AA"/>
    <w:rsid w:val="4CAD5B68"/>
    <w:rsid w:val="4CBA0C61"/>
    <w:rsid w:val="4CBBF435"/>
    <w:rsid w:val="4CD8FF81"/>
    <w:rsid w:val="4D0E9BDC"/>
    <w:rsid w:val="4D3F3264"/>
    <w:rsid w:val="4D5BEA03"/>
    <w:rsid w:val="4D7EA637"/>
    <w:rsid w:val="4DD21F14"/>
    <w:rsid w:val="4DD8C833"/>
    <w:rsid w:val="4DE5C1B5"/>
    <w:rsid w:val="4DEC4AD5"/>
    <w:rsid w:val="4E212BEF"/>
    <w:rsid w:val="4E26F049"/>
    <w:rsid w:val="4E46672A"/>
    <w:rsid w:val="4E4A76E7"/>
    <w:rsid w:val="4E5E064A"/>
    <w:rsid w:val="4E66460D"/>
    <w:rsid w:val="4EC9BDDB"/>
    <w:rsid w:val="4ED8D1E7"/>
    <w:rsid w:val="4EEDDCF8"/>
    <w:rsid w:val="4EF0F1CA"/>
    <w:rsid w:val="4F08B23A"/>
    <w:rsid w:val="4F30481F"/>
    <w:rsid w:val="4F503A3B"/>
    <w:rsid w:val="4F7EA0D3"/>
    <w:rsid w:val="4F856728"/>
    <w:rsid w:val="4F92DB5F"/>
    <w:rsid w:val="4F99E428"/>
    <w:rsid w:val="4F9B731F"/>
    <w:rsid w:val="4FB84307"/>
    <w:rsid w:val="4FBE5AA3"/>
    <w:rsid w:val="4FC2C0AA"/>
    <w:rsid w:val="4FCBC032"/>
    <w:rsid w:val="4FE4A56C"/>
    <w:rsid w:val="4FF9BF08"/>
    <w:rsid w:val="50485468"/>
    <w:rsid w:val="5080AE30"/>
    <w:rsid w:val="50CBB11D"/>
    <w:rsid w:val="50CEDB4A"/>
    <w:rsid w:val="50CF244F"/>
    <w:rsid w:val="50E8D17F"/>
    <w:rsid w:val="50EED241"/>
    <w:rsid w:val="5101E23D"/>
    <w:rsid w:val="5108F43D"/>
    <w:rsid w:val="510F50D1"/>
    <w:rsid w:val="5110652B"/>
    <w:rsid w:val="513027B6"/>
    <w:rsid w:val="51374380"/>
    <w:rsid w:val="51576908"/>
    <w:rsid w:val="5168EF20"/>
    <w:rsid w:val="51798F85"/>
    <w:rsid w:val="5181911F"/>
    <w:rsid w:val="519DE6CF"/>
    <w:rsid w:val="51AA0064"/>
    <w:rsid w:val="51BAC296"/>
    <w:rsid w:val="51D021F5"/>
    <w:rsid w:val="51D55EBA"/>
    <w:rsid w:val="51ECFF80"/>
    <w:rsid w:val="52110CB4"/>
    <w:rsid w:val="522513F9"/>
    <w:rsid w:val="52319001"/>
    <w:rsid w:val="524DEDD6"/>
    <w:rsid w:val="5254E32E"/>
    <w:rsid w:val="52909B95"/>
    <w:rsid w:val="52912855"/>
    <w:rsid w:val="52A9DBE6"/>
    <w:rsid w:val="52D184EA"/>
    <w:rsid w:val="52D313E1"/>
    <w:rsid w:val="52DB2AAF"/>
    <w:rsid w:val="52DC3FF1"/>
    <w:rsid w:val="52E01C0E"/>
    <w:rsid w:val="52F23436"/>
    <w:rsid w:val="52F47115"/>
    <w:rsid w:val="5339B730"/>
    <w:rsid w:val="53529C90"/>
    <w:rsid w:val="535F0B5F"/>
    <w:rsid w:val="538B537F"/>
    <w:rsid w:val="53A5A229"/>
    <w:rsid w:val="53ACF576"/>
    <w:rsid w:val="53B9CC1A"/>
    <w:rsid w:val="53DD6E10"/>
    <w:rsid w:val="53F4E620"/>
    <w:rsid w:val="53FA978C"/>
    <w:rsid w:val="540E9703"/>
    <w:rsid w:val="5411431E"/>
    <w:rsid w:val="5414F979"/>
    <w:rsid w:val="5417A557"/>
    <w:rsid w:val="542FC522"/>
    <w:rsid w:val="54406A8C"/>
    <w:rsid w:val="54449E3E"/>
    <w:rsid w:val="547C11E4"/>
    <w:rsid w:val="54AC6A06"/>
    <w:rsid w:val="54B82222"/>
    <w:rsid w:val="54C3DB15"/>
    <w:rsid w:val="54E173EE"/>
    <w:rsid w:val="54FE5E77"/>
    <w:rsid w:val="551644A3"/>
    <w:rsid w:val="55793E71"/>
    <w:rsid w:val="55B05607"/>
    <w:rsid w:val="55BC447F"/>
    <w:rsid w:val="55C43141"/>
    <w:rsid w:val="55F5440A"/>
    <w:rsid w:val="55FC5454"/>
    <w:rsid w:val="5606F981"/>
    <w:rsid w:val="56236F2B"/>
    <w:rsid w:val="56324095"/>
    <w:rsid w:val="565F8BC1"/>
    <w:rsid w:val="56813A80"/>
    <w:rsid w:val="56942B16"/>
    <w:rsid w:val="569F7537"/>
    <w:rsid w:val="56C688E7"/>
    <w:rsid w:val="56D634D9"/>
    <w:rsid w:val="571FD1DF"/>
    <w:rsid w:val="5728CEC7"/>
    <w:rsid w:val="5738E532"/>
    <w:rsid w:val="574C37FE"/>
    <w:rsid w:val="5763F336"/>
    <w:rsid w:val="577A13D9"/>
    <w:rsid w:val="5784C549"/>
    <w:rsid w:val="579B762D"/>
    <w:rsid w:val="57A7CDEB"/>
    <w:rsid w:val="57BC5802"/>
    <w:rsid w:val="57CD1635"/>
    <w:rsid w:val="57E025E9"/>
    <w:rsid w:val="57E099A0"/>
    <w:rsid w:val="57FA8B4B"/>
    <w:rsid w:val="588D9D06"/>
    <w:rsid w:val="5892F82E"/>
    <w:rsid w:val="58A6B54B"/>
    <w:rsid w:val="58C2B182"/>
    <w:rsid w:val="58C32C54"/>
    <w:rsid w:val="58DBE84E"/>
    <w:rsid w:val="590D1782"/>
    <w:rsid w:val="591E2ADD"/>
    <w:rsid w:val="59549767"/>
    <w:rsid w:val="59AA9BAB"/>
    <w:rsid w:val="59AE5A7C"/>
    <w:rsid w:val="59BE97BA"/>
    <w:rsid w:val="59C331F0"/>
    <w:rsid w:val="59FEE68A"/>
    <w:rsid w:val="59FF4AC1"/>
    <w:rsid w:val="5A0C3D45"/>
    <w:rsid w:val="5A3140DC"/>
    <w:rsid w:val="5A76EA3F"/>
    <w:rsid w:val="5A8E7F55"/>
    <w:rsid w:val="5ABA84E5"/>
    <w:rsid w:val="5B169EBA"/>
    <w:rsid w:val="5B2BBEA5"/>
    <w:rsid w:val="5B3EB37C"/>
    <w:rsid w:val="5B50597B"/>
    <w:rsid w:val="5B65F80E"/>
    <w:rsid w:val="5B8A6901"/>
    <w:rsid w:val="5BABEBEC"/>
    <w:rsid w:val="5BC50295"/>
    <w:rsid w:val="5BDBB504"/>
    <w:rsid w:val="5BE87FF5"/>
    <w:rsid w:val="5BF0B1D2"/>
    <w:rsid w:val="5C261E88"/>
    <w:rsid w:val="5C2A4FB6"/>
    <w:rsid w:val="5C31A8CE"/>
    <w:rsid w:val="5C39726E"/>
    <w:rsid w:val="5C46DBAF"/>
    <w:rsid w:val="5C803833"/>
    <w:rsid w:val="5C9820F6"/>
    <w:rsid w:val="5CBD1E16"/>
    <w:rsid w:val="5CD492CB"/>
    <w:rsid w:val="5CE09501"/>
    <w:rsid w:val="5CE18AE6"/>
    <w:rsid w:val="5CF0FD57"/>
    <w:rsid w:val="5D29C872"/>
    <w:rsid w:val="5D2D6F2B"/>
    <w:rsid w:val="5D3A3BAE"/>
    <w:rsid w:val="5D45765D"/>
    <w:rsid w:val="5D483AD3"/>
    <w:rsid w:val="5D5A704C"/>
    <w:rsid w:val="5D5FA685"/>
    <w:rsid w:val="5D7D3B69"/>
    <w:rsid w:val="5D9894EF"/>
    <w:rsid w:val="5DA7E6B5"/>
    <w:rsid w:val="5DACB212"/>
    <w:rsid w:val="5DB65EA0"/>
    <w:rsid w:val="5E3127E5"/>
    <w:rsid w:val="5E36E4C0"/>
    <w:rsid w:val="5E4EACA4"/>
    <w:rsid w:val="5E4ED747"/>
    <w:rsid w:val="5E546F1B"/>
    <w:rsid w:val="5E5CCB20"/>
    <w:rsid w:val="5E6029E9"/>
    <w:rsid w:val="5EAD2033"/>
    <w:rsid w:val="5ECD5229"/>
    <w:rsid w:val="5ECE058B"/>
    <w:rsid w:val="5EF560AD"/>
    <w:rsid w:val="5F34D904"/>
    <w:rsid w:val="5F367A3E"/>
    <w:rsid w:val="5F5629D2"/>
    <w:rsid w:val="5F5C2E01"/>
    <w:rsid w:val="5F61F078"/>
    <w:rsid w:val="5F711330"/>
    <w:rsid w:val="5F7E7C71"/>
    <w:rsid w:val="5F7ECB46"/>
    <w:rsid w:val="5F80D6FE"/>
    <w:rsid w:val="5F9E266B"/>
    <w:rsid w:val="5FB12FA1"/>
    <w:rsid w:val="6007E12F"/>
    <w:rsid w:val="6025F12C"/>
    <w:rsid w:val="6026F01F"/>
    <w:rsid w:val="605DA822"/>
    <w:rsid w:val="609DE29B"/>
    <w:rsid w:val="60A47837"/>
    <w:rsid w:val="60CCA767"/>
    <w:rsid w:val="61358EA0"/>
    <w:rsid w:val="61368EAF"/>
    <w:rsid w:val="6136B11B"/>
    <w:rsid w:val="61450499"/>
    <w:rsid w:val="614A1356"/>
    <w:rsid w:val="6151037D"/>
    <w:rsid w:val="6172EAF2"/>
    <w:rsid w:val="617BEA41"/>
    <w:rsid w:val="6185DAA1"/>
    <w:rsid w:val="6195A3BB"/>
    <w:rsid w:val="61AA82AC"/>
    <w:rsid w:val="61AD7D69"/>
    <w:rsid w:val="61B510E0"/>
    <w:rsid w:val="61BE32C0"/>
    <w:rsid w:val="61C860C2"/>
    <w:rsid w:val="61F23DDC"/>
    <w:rsid w:val="620C400D"/>
    <w:rsid w:val="622801E0"/>
    <w:rsid w:val="6240DDA8"/>
    <w:rsid w:val="62686F70"/>
    <w:rsid w:val="62B14DE4"/>
    <w:rsid w:val="62BBD66B"/>
    <w:rsid w:val="62E041BF"/>
    <w:rsid w:val="62F44A3E"/>
    <w:rsid w:val="6305AEE6"/>
    <w:rsid w:val="632650C9"/>
    <w:rsid w:val="63494DCA"/>
    <w:rsid w:val="636662A6"/>
    <w:rsid w:val="638B5659"/>
    <w:rsid w:val="6395B51D"/>
    <w:rsid w:val="6398C2E2"/>
    <w:rsid w:val="639E69BF"/>
    <w:rsid w:val="63B4B7E1"/>
    <w:rsid w:val="63C0A686"/>
    <w:rsid w:val="63D9FF33"/>
    <w:rsid w:val="64040D97"/>
    <w:rsid w:val="6410CA21"/>
    <w:rsid w:val="641AE1D5"/>
    <w:rsid w:val="6439ADD3"/>
    <w:rsid w:val="643E71FD"/>
    <w:rsid w:val="645CABA4"/>
    <w:rsid w:val="646502E3"/>
    <w:rsid w:val="646B9D26"/>
    <w:rsid w:val="646E658B"/>
    <w:rsid w:val="646F11FB"/>
    <w:rsid w:val="64984762"/>
    <w:rsid w:val="64A17F47"/>
    <w:rsid w:val="64B716D7"/>
    <w:rsid w:val="64BB2864"/>
    <w:rsid w:val="6504687F"/>
    <w:rsid w:val="6504CD40"/>
    <w:rsid w:val="6510C865"/>
    <w:rsid w:val="6534DA57"/>
    <w:rsid w:val="6544590D"/>
    <w:rsid w:val="65691DBD"/>
    <w:rsid w:val="65967B97"/>
    <w:rsid w:val="65A7E4E5"/>
    <w:rsid w:val="65C4717F"/>
    <w:rsid w:val="660B9A7A"/>
    <w:rsid w:val="661C430E"/>
    <w:rsid w:val="662A6F08"/>
    <w:rsid w:val="66326CDE"/>
    <w:rsid w:val="665C2CA4"/>
    <w:rsid w:val="6669FCD1"/>
    <w:rsid w:val="668D8683"/>
    <w:rsid w:val="669833DB"/>
    <w:rsid w:val="66A590AF"/>
    <w:rsid w:val="66AA6CF7"/>
    <w:rsid w:val="66B01C33"/>
    <w:rsid w:val="66B8FAB7"/>
    <w:rsid w:val="66C43E86"/>
    <w:rsid w:val="66CD6B44"/>
    <w:rsid w:val="66E4C812"/>
    <w:rsid w:val="6707B53C"/>
    <w:rsid w:val="6731A09A"/>
    <w:rsid w:val="673BB17B"/>
    <w:rsid w:val="676E0659"/>
    <w:rsid w:val="678C5A8C"/>
    <w:rsid w:val="6792C49D"/>
    <w:rsid w:val="67A72222"/>
    <w:rsid w:val="67A91183"/>
    <w:rsid w:val="67B093E9"/>
    <w:rsid w:val="67EA066F"/>
    <w:rsid w:val="67FEAC18"/>
    <w:rsid w:val="6803E5B8"/>
    <w:rsid w:val="680A3347"/>
    <w:rsid w:val="6899A831"/>
    <w:rsid w:val="68A3859D"/>
    <w:rsid w:val="68AD3407"/>
    <w:rsid w:val="68B0F810"/>
    <w:rsid w:val="68DF1365"/>
    <w:rsid w:val="68FDE6B3"/>
    <w:rsid w:val="69149B17"/>
    <w:rsid w:val="6917F576"/>
    <w:rsid w:val="6929E28E"/>
    <w:rsid w:val="693627D5"/>
    <w:rsid w:val="6943BC20"/>
    <w:rsid w:val="69488E0B"/>
    <w:rsid w:val="6949B4CC"/>
    <w:rsid w:val="6969EBFD"/>
    <w:rsid w:val="696B1964"/>
    <w:rsid w:val="6976D4E7"/>
    <w:rsid w:val="6977250D"/>
    <w:rsid w:val="69C81E2B"/>
    <w:rsid w:val="69E0F5A9"/>
    <w:rsid w:val="6A20D63F"/>
    <w:rsid w:val="6A2BEEAF"/>
    <w:rsid w:val="6A4315B4"/>
    <w:rsid w:val="6A7A4A0A"/>
    <w:rsid w:val="6A845DC9"/>
    <w:rsid w:val="6A8648D5"/>
    <w:rsid w:val="6A9F840E"/>
    <w:rsid w:val="6AA132F5"/>
    <w:rsid w:val="6AC7EE1E"/>
    <w:rsid w:val="6ACD46FF"/>
    <w:rsid w:val="6B037F07"/>
    <w:rsid w:val="6B0B166C"/>
    <w:rsid w:val="6B17DE0D"/>
    <w:rsid w:val="6B24536C"/>
    <w:rsid w:val="6B4408D2"/>
    <w:rsid w:val="6B4DFBEA"/>
    <w:rsid w:val="6B68A493"/>
    <w:rsid w:val="6B997344"/>
    <w:rsid w:val="6BAB5F58"/>
    <w:rsid w:val="6BB4E678"/>
    <w:rsid w:val="6BB80313"/>
    <w:rsid w:val="6BBBFE25"/>
    <w:rsid w:val="6BC760CF"/>
    <w:rsid w:val="6BD4EF99"/>
    <w:rsid w:val="6BDF46A7"/>
    <w:rsid w:val="6C1C5F18"/>
    <w:rsid w:val="6C22894C"/>
    <w:rsid w:val="6C2A3833"/>
    <w:rsid w:val="6C30D46D"/>
    <w:rsid w:val="6C504C90"/>
    <w:rsid w:val="6C5690EE"/>
    <w:rsid w:val="6C65B395"/>
    <w:rsid w:val="6C99B2A3"/>
    <w:rsid w:val="6CC6ABE6"/>
    <w:rsid w:val="6CC930A7"/>
    <w:rsid w:val="6CDBA326"/>
    <w:rsid w:val="6D271311"/>
    <w:rsid w:val="6D2A3603"/>
    <w:rsid w:val="6D45C736"/>
    <w:rsid w:val="6D4779B6"/>
    <w:rsid w:val="6D4F027F"/>
    <w:rsid w:val="6D675DAD"/>
    <w:rsid w:val="6D86402E"/>
    <w:rsid w:val="6D9EBA97"/>
    <w:rsid w:val="6DA9449D"/>
    <w:rsid w:val="6DD13706"/>
    <w:rsid w:val="6DFF8EE0"/>
    <w:rsid w:val="6E05F0DC"/>
    <w:rsid w:val="6E09CFA8"/>
    <w:rsid w:val="6E0F902C"/>
    <w:rsid w:val="6E145D74"/>
    <w:rsid w:val="6E150C66"/>
    <w:rsid w:val="6E2754F3"/>
    <w:rsid w:val="6E64BE6F"/>
    <w:rsid w:val="6E73143F"/>
    <w:rsid w:val="6E8E31FB"/>
    <w:rsid w:val="6E915FF4"/>
    <w:rsid w:val="6ED4FD3B"/>
    <w:rsid w:val="6EE5D395"/>
    <w:rsid w:val="6EEAD2E0"/>
    <w:rsid w:val="6EF697F7"/>
    <w:rsid w:val="6F301BFB"/>
    <w:rsid w:val="6F500DF3"/>
    <w:rsid w:val="6F52FDDF"/>
    <w:rsid w:val="6F5825B7"/>
    <w:rsid w:val="6F70E74F"/>
    <w:rsid w:val="6F718542"/>
    <w:rsid w:val="6F7FDA02"/>
    <w:rsid w:val="6FA270E2"/>
    <w:rsid w:val="6FD0E582"/>
    <w:rsid w:val="6FD8F002"/>
    <w:rsid w:val="6FDED446"/>
    <w:rsid w:val="6FFA6DED"/>
    <w:rsid w:val="701E7DD8"/>
    <w:rsid w:val="702FFAB0"/>
    <w:rsid w:val="70365759"/>
    <w:rsid w:val="70412A25"/>
    <w:rsid w:val="7056E206"/>
    <w:rsid w:val="706ED20B"/>
    <w:rsid w:val="7072AC65"/>
    <w:rsid w:val="7075B21E"/>
    <w:rsid w:val="707CF935"/>
    <w:rsid w:val="7084D286"/>
    <w:rsid w:val="7084E8A0"/>
    <w:rsid w:val="709231F0"/>
    <w:rsid w:val="70925E55"/>
    <w:rsid w:val="70EFD03B"/>
    <w:rsid w:val="71372FA2"/>
    <w:rsid w:val="71454142"/>
    <w:rsid w:val="7145CACD"/>
    <w:rsid w:val="715E9276"/>
    <w:rsid w:val="7168C350"/>
    <w:rsid w:val="7175EDDA"/>
    <w:rsid w:val="71793E84"/>
    <w:rsid w:val="717E4A88"/>
    <w:rsid w:val="7184E050"/>
    <w:rsid w:val="718FF5C5"/>
    <w:rsid w:val="71998E45"/>
    <w:rsid w:val="719E454A"/>
    <w:rsid w:val="71AA2A2E"/>
    <w:rsid w:val="71AE9C8C"/>
    <w:rsid w:val="71C718BA"/>
    <w:rsid w:val="71D54D43"/>
    <w:rsid w:val="71D6E521"/>
    <w:rsid w:val="71E20B8B"/>
    <w:rsid w:val="71F1B4F8"/>
    <w:rsid w:val="71F5AC89"/>
    <w:rsid w:val="720E0B98"/>
    <w:rsid w:val="72271CEC"/>
    <w:rsid w:val="7229AD0A"/>
    <w:rsid w:val="7254415B"/>
    <w:rsid w:val="72CC3A9C"/>
    <w:rsid w:val="72DEAE61"/>
    <w:rsid w:val="7302B39C"/>
    <w:rsid w:val="731F03E2"/>
    <w:rsid w:val="73250279"/>
    <w:rsid w:val="733756E9"/>
    <w:rsid w:val="733A37F0"/>
    <w:rsid w:val="73459003"/>
    <w:rsid w:val="73506F80"/>
    <w:rsid w:val="73568F7E"/>
    <w:rsid w:val="736D9C34"/>
    <w:rsid w:val="738B85E7"/>
    <w:rsid w:val="73997252"/>
    <w:rsid w:val="74284650"/>
    <w:rsid w:val="7437CD6A"/>
    <w:rsid w:val="743F6DC7"/>
    <w:rsid w:val="744722B1"/>
    <w:rsid w:val="746ED064"/>
    <w:rsid w:val="748AA8E8"/>
    <w:rsid w:val="748B29EF"/>
    <w:rsid w:val="748C68EF"/>
    <w:rsid w:val="749E83FD"/>
    <w:rsid w:val="74A18BB8"/>
    <w:rsid w:val="74A57641"/>
    <w:rsid w:val="74E42CD0"/>
    <w:rsid w:val="7542E622"/>
    <w:rsid w:val="754689FA"/>
    <w:rsid w:val="75876DF9"/>
    <w:rsid w:val="75B5D256"/>
    <w:rsid w:val="75D02E2B"/>
    <w:rsid w:val="75D1159F"/>
    <w:rsid w:val="75DEDB34"/>
    <w:rsid w:val="761C8B49"/>
    <w:rsid w:val="763FAAF6"/>
    <w:rsid w:val="7665C995"/>
    <w:rsid w:val="7677CFD9"/>
    <w:rsid w:val="769B49B3"/>
    <w:rsid w:val="76B1E1DA"/>
    <w:rsid w:val="76B6452B"/>
    <w:rsid w:val="76C66626"/>
    <w:rsid w:val="76EE0307"/>
    <w:rsid w:val="773003C7"/>
    <w:rsid w:val="7741B87D"/>
    <w:rsid w:val="774DC780"/>
    <w:rsid w:val="775F94F8"/>
    <w:rsid w:val="7763B2F1"/>
    <w:rsid w:val="77787080"/>
    <w:rsid w:val="778BE68D"/>
    <w:rsid w:val="77A5111C"/>
    <w:rsid w:val="77D3A46E"/>
    <w:rsid w:val="77EE6988"/>
    <w:rsid w:val="781277C5"/>
    <w:rsid w:val="7826C323"/>
    <w:rsid w:val="783DA86E"/>
    <w:rsid w:val="7852158C"/>
    <w:rsid w:val="788AB805"/>
    <w:rsid w:val="788F4076"/>
    <w:rsid w:val="7896A39E"/>
    <w:rsid w:val="78A6A876"/>
    <w:rsid w:val="78B1DCAF"/>
    <w:rsid w:val="78B38D4F"/>
    <w:rsid w:val="78B554B4"/>
    <w:rsid w:val="78DA22E7"/>
    <w:rsid w:val="78E050ED"/>
    <w:rsid w:val="78F6D4B3"/>
    <w:rsid w:val="7934F8FE"/>
    <w:rsid w:val="793919FD"/>
    <w:rsid w:val="795D3791"/>
    <w:rsid w:val="7964221B"/>
    <w:rsid w:val="79758674"/>
    <w:rsid w:val="79792D98"/>
    <w:rsid w:val="79839035"/>
    <w:rsid w:val="79A9D4F2"/>
    <w:rsid w:val="79CA5F8E"/>
    <w:rsid w:val="79EDE5ED"/>
    <w:rsid w:val="79F122D6"/>
    <w:rsid w:val="79F51B6E"/>
    <w:rsid w:val="79F551A5"/>
    <w:rsid w:val="7A798EA0"/>
    <w:rsid w:val="7AAE9670"/>
    <w:rsid w:val="7AB3789A"/>
    <w:rsid w:val="7AB9321D"/>
    <w:rsid w:val="7ABB607B"/>
    <w:rsid w:val="7AC3A4F1"/>
    <w:rsid w:val="7AF909DA"/>
    <w:rsid w:val="7AFBC020"/>
    <w:rsid w:val="7B14B7C5"/>
    <w:rsid w:val="7B4245DE"/>
    <w:rsid w:val="7B9575B1"/>
    <w:rsid w:val="7BB05B4C"/>
    <w:rsid w:val="7BC56672"/>
    <w:rsid w:val="7BD2F7C8"/>
    <w:rsid w:val="7BEB667F"/>
    <w:rsid w:val="7C040C9B"/>
    <w:rsid w:val="7C1526AA"/>
    <w:rsid w:val="7C4454F7"/>
    <w:rsid w:val="7C7491F9"/>
    <w:rsid w:val="7C8B10B0"/>
    <w:rsid w:val="7C8C3176"/>
    <w:rsid w:val="7CBC40E9"/>
    <w:rsid w:val="7CF35492"/>
    <w:rsid w:val="7D0E4160"/>
    <w:rsid w:val="7D258374"/>
    <w:rsid w:val="7D405498"/>
    <w:rsid w:val="7D52C6EF"/>
    <w:rsid w:val="7D814E96"/>
    <w:rsid w:val="7D902839"/>
    <w:rsid w:val="7D9F220F"/>
    <w:rsid w:val="7DBF92A3"/>
    <w:rsid w:val="7DCEF03A"/>
    <w:rsid w:val="7DF3E57B"/>
    <w:rsid w:val="7DF86A4A"/>
    <w:rsid w:val="7DFD8E54"/>
    <w:rsid w:val="7E33302A"/>
    <w:rsid w:val="7E518201"/>
    <w:rsid w:val="7E544B34"/>
    <w:rsid w:val="7E845744"/>
    <w:rsid w:val="7E97B35A"/>
    <w:rsid w:val="7EB4809E"/>
    <w:rsid w:val="7EEE5BEF"/>
    <w:rsid w:val="7EF96DBF"/>
    <w:rsid w:val="7F0CAF6B"/>
    <w:rsid w:val="7F47D807"/>
    <w:rsid w:val="7F48681F"/>
    <w:rsid w:val="7F4BE3C3"/>
    <w:rsid w:val="7F51B13F"/>
    <w:rsid w:val="7F5E7A2A"/>
    <w:rsid w:val="7F679A1A"/>
    <w:rsid w:val="7F736306"/>
    <w:rsid w:val="7F8923BB"/>
    <w:rsid w:val="7FAE203C"/>
    <w:rsid w:val="7FBDEDE0"/>
    <w:rsid w:val="7FD27417"/>
    <w:rsid w:val="7FDEF492"/>
    <w:rsid w:val="7FE6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3A80"/>
  <w15:chartTrackingRefBased/>
  <w15:docId w15:val="{1CCC96A0-CCB7-45D2-A402-9A7C390D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773D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773D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77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12966</Words>
  <Characters>7391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Niemier</dc:creator>
  <cp:keywords/>
  <dc:description/>
  <cp:lastModifiedBy>Evgeniy</cp:lastModifiedBy>
  <cp:revision>5</cp:revision>
  <dcterms:created xsi:type="dcterms:W3CDTF">2024-04-02T10:29:00Z</dcterms:created>
  <dcterms:modified xsi:type="dcterms:W3CDTF">2024-12-03T11:16:00Z</dcterms:modified>
</cp:coreProperties>
</file>